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85CFB4" w14:textId="77777777" w:rsidR="00FF5076" w:rsidRPr="00677B1C" w:rsidRDefault="007A35A2" w:rsidP="00653DA7">
      <w:pPr>
        <w:spacing w:after="0" w:line="360" w:lineRule="auto"/>
        <w:ind w:left="120"/>
        <w:jc w:val="center"/>
        <w:rPr>
          <w:lang w:val="ru-RU"/>
        </w:rPr>
      </w:pPr>
      <w:bookmarkStart w:id="0" w:name="block-1190312"/>
      <w:r w:rsidRPr="00677B1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037DECD5" w14:textId="77777777" w:rsidR="00FF5076" w:rsidRPr="00677B1C" w:rsidRDefault="007A35A2" w:rsidP="00653DA7">
      <w:pPr>
        <w:spacing w:after="0" w:line="360" w:lineRule="auto"/>
        <w:ind w:left="120"/>
        <w:jc w:val="center"/>
        <w:rPr>
          <w:lang w:val="ru-RU"/>
        </w:rPr>
      </w:pPr>
      <w:r w:rsidRPr="00677B1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7e23ae95-14d1-494f-ac52-185ba52e2507"/>
      <w:r w:rsidRPr="00677B1C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Оренбургской области</w:t>
      </w:r>
      <w:bookmarkEnd w:id="1"/>
      <w:r w:rsidRPr="00677B1C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10F362F3" w14:textId="77777777" w:rsidR="00FF5076" w:rsidRPr="00677B1C" w:rsidRDefault="007A35A2" w:rsidP="00653DA7">
      <w:pPr>
        <w:spacing w:after="0" w:line="360" w:lineRule="auto"/>
        <w:ind w:left="120"/>
        <w:jc w:val="center"/>
        <w:rPr>
          <w:lang w:val="ru-RU"/>
        </w:rPr>
      </w:pPr>
      <w:r w:rsidRPr="00677B1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6a79db9e-395e-41b7-ae56-606e60c06ed6"/>
      <w:r w:rsidRPr="00677B1C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МО Оренбургский район</w:t>
      </w:r>
      <w:bookmarkEnd w:id="2"/>
      <w:r w:rsidRPr="00677B1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77B1C">
        <w:rPr>
          <w:rFonts w:ascii="Times New Roman" w:hAnsi="Times New Roman"/>
          <w:color w:val="000000"/>
          <w:sz w:val="28"/>
          <w:lang w:val="ru-RU"/>
        </w:rPr>
        <w:t>​</w:t>
      </w:r>
    </w:p>
    <w:p w14:paraId="6427C743" w14:textId="77777777" w:rsidR="00FF5076" w:rsidRPr="00677B1C" w:rsidRDefault="007A35A2" w:rsidP="00653DA7">
      <w:pPr>
        <w:spacing w:after="0" w:line="360" w:lineRule="auto"/>
        <w:ind w:left="120"/>
        <w:jc w:val="center"/>
      </w:pPr>
      <w:r w:rsidRPr="00677B1C">
        <w:rPr>
          <w:rFonts w:ascii="Times New Roman" w:hAnsi="Times New Roman"/>
          <w:b/>
          <w:color w:val="000000"/>
          <w:sz w:val="28"/>
        </w:rPr>
        <w:t>МБОУ «Красноуральская СОШ»</w:t>
      </w:r>
    </w:p>
    <w:p w14:paraId="65143E03" w14:textId="77777777" w:rsidR="00FF5076" w:rsidRPr="00677B1C" w:rsidRDefault="00FF5076" w:rsidP="00677B1C">
      <w:pPr>
        <w:spacing w:after="0" w:line="360" w:lineRule="auto"/>
        <w:ind w:left="120"/>
      </w:pPr>
    </w:p>
    <w:p w14:paraId="549BEFC6" w14:textId="77777777" w:rsidR="00FF5076" w:rsidRPr="00677B1C" w:rsidRDefault="00FF5076" w:rsidP="00677B1C">
      <w:pPr>
        <w:spacing w:after="0" w:line="360" w:lineRule="auto"/>
        <w:ind w:left="120"/>
      </w:pPr>
    </w:p>
    <w:p w14:paraId="7D4A7457" w14:textId="77777777" w:rsidR="00FF5076" w:rsidRPr="00677B1C" w:rsidRDefault="00FF5076" w:rsidP="00677B1C">
      <w:pPr>
        <w:spacing w:after="0" w:line="360" w:lineRule="auto"/>
        <w:ind w:left="120"/>
      </w:pPr>
    </w:p>
    <w:tbl>
      <w:tblPr>
        <w:tblpPr w:leftFromText="180" w:rightFromText="180" w:vertAnchor="text" w:horzAnchor="margin" w:tblpY="227"/>
        <w:tblW w:w="10774" w:type="dxa"/>
        <w:tblLook w:val="04A0" w:firstRow="1" w:lastRow="0" w:firstColumn="1" w:lastColumn="0" w:noHBand="0" w:noVBand="1"/>
      </w:tblPr>
      <w:tblGrid>
        <w:gridCol w:w="3545"/>
        <w:gridCol w:w="3685"/>
        <w:gridCol w:w="3544"/>
      </w:tblGrid>
      <w:tr w:rsidR="00653DA7" w:rsidRPr="00653DA7" w14:paraId="7B1145ED" w14:textId="77777777" w:rsidTr="00653DA7">
        <w:tc>
          <w:tcPr>
            <w:tcW w:w="3545" w:type="dxa"/>
          </w:tcPr>
          <w:p w14:paraId="276F05C6" w14:textId="77777777" w:rsidR="00653DA7" w:rsidRPr="00653DA7" w:rsidRDefault="00653DA7" w:rsidP="00653DA7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53D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14:paraId="693D38B8" w14:textId="77777777" w:rsidR="00653DA7" w:rsidRPr="00653DA7" w:rsidRDefault="00653DA7" w:rsidP="00653DA7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53D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Педагогическим советом</w:t>
            </w:r>
          </w:p>
          <w:p w14:paraId="6CB5E918" w14:textId="77777777" w:rsidR="00653DA7" w:rsidRPr="00653DA7" w:rsidRDefault="00653DA7" w:rsidP="00653D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53D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«25» августа   2023 г.</w:t>
            </w:r>
          </w:p>
          <w:p w14:paraId="19BC4065" w14:textId="77777777" w:rsidR="00653DA7" w:rsidRPr="00653DA7" w:rsidRDefault="00653DA7" w:rsidP="00653DA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</w:tcPr>
          <w:p w14:paraId="65FF3423" w14:textId="77777777" w:rsidR="00653DA7" w:rsidRPr="00653DA7" w:rsidRDefault="00653DA7" w:rsidP="00653DA7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53D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14:paraId="0A800D91" w14:textId="77777777" w:rsidR="00653DA7" w:rsidRPr="00653DA7" w:rsidRDefault="00653DA7" w:rsidP="00653DA7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53D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Заместитель директора по УВР</w:t>
            </w:r>
          </w:p>
          <w:p w14:paraId="6D9527E6" w14:textId="77777777" w:rsidR="00653DA7" w:rsidRPr="00653DA7" w:rsidRDefault="00653DA7" w:rsidP="00653D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53D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    А.Н. </w:t>
            </w:r>
            <w:proofErr w:type="spellStart"/>
            <w:r w:rsidRPr="00653D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Джалова</w:t>
            </w:r>
            <w:proofErr w:type="spellEnd"/>
          </w:p>
          <w:p w14:paraId="0E28938D" w14:textId="77777777" w:rsidR="00653DA7" w:rsidRPr="00653DA7" w:rsidRDefault="00653DA7" w:rsidP="00653D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53D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«25» августа   2023 г.</w:t>
            </w:r>
          </w:p>
          <w:p w14:paraId="45B13867" w14:textId="77777777" w:rsidR="00653DA7" w:rsidRPr="00653DA7" w:rsidRDefault="00653DA7" w:rsidP="00653DA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44" w:type="dxa"/>
          </w:tcPr>
          <w:p w14:paraId="3ACD9964" w14:textId="77777777" w:rsidR="00653DA7" w:rsidRPr="00653DA7" w:rsidRDefault="00653DA7" w:rsidP="00653DA7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53D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14:paraId="7C826039" w14:textId="77777777" w:rsidR="00653DA7" w:rsidRPr="00653DA7" w:rsidRDefault="00653DA7" w:rsidP="00653DA7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653D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И.о</w:t>
            </w:r>
            <w:proofErr w:type="spellEnd"/>
            <w:r w:rsidRPr="00653D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 директора школы</w:t>
            </w:r>
          </w:p>
          <w:p w14:paraId="30B2752D" w14:textId="77777777" w:rsidR="00653DA7" w:rsidRPr="00653DA7" w:rsidRDefault="00653DA7" w:rsidP="00653DA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53D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П.М. Яньшин</w:t>
            </w:r>
          </w:p>
          <w:p w14:paraId="49460C99" w14:textId="77777777" w:rsidR="00653DA7" w:rsidRPr="00653DA7" w:rsidRDefault="00653DA7" w:rsidP="00653DA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53DA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№130 от «25» августа   2023 г.</w:t>
            </w:r>
          </w:p>
          <w:p w14:paraId="1F5E2DD7" w14:textId="77777777" w:rsidR="00653DA7" w:rsidRPr="00653DA7" w:rsidRDefault="00653DA7" w:rsidP="00653DA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2C5E1FA6" w14:textId="77777777" w:rsidR="00FF5076" w:rsidRDefault="00FF5076">
      <w:pPr>
        <w:spacing w:after="0"/>
        <w:ind w:left="120"/>
      </w:pPr>
    </w:p>
    <w:p w14:paraId="217CF75B" w14:textId="77777777" w:rsidR="00FF5076" w:rsidRPr="005E3291" w:rsidRDefault="00FF5076">
      <w:pPr>
        <w:spacing w:after="0"/>
        <w:ind w:left="120"/>
        <w:rPr>
          <w:lang w:val="ru-RU"/>
        </w:rPr>
      </w:pPr>
      <w:bookmarkStart w:id="3" w:name="_GoBack"/>
      <w:bookmarkEnd w:id="3"/>
    </w:p>
    <w:p w14:paraId="522A26F7" w14:textId="77777777" w:rsidR="00FF5076" w:rsidRPr="005E3291" w:rsidRDefault="007A35A2">
      <w:pPr>
        <w:spacing w:after="0"/>
        <w:ind w:left="120"/>
        <w:rPr>
          <w:lang w:val="ru-RU"/>
        </w:rPr>
      </w:pPr>
      <w:r w:rsidRPr="005E3291">
        <w:rPr>
          <w:rFonts w:ascii="Times New Roman" w:hAnsi="Times New Roman"/>
          <w:color w:val="000000"/>
          <w:sz w:val="28"/>
          <w:lang w:val="ru-RU"/>
        </w:rPr>
        <w:t>‌</w:t>
      </w:r>
    </w:p>
    <w:p w14:paraId="3625A175" w14:textId="77777777" w:rsidR="00FF5076" w:rsidRPr="005E3291" w:rsidRDefault="00FF5076">
      <w:pPr>
        <w:spacing w:after="0"/>
        <w:ind w:left="120"/>
        <w:rPr>
          <w:lang w:val="ru-RU"/>
        </w:rPr>
      </w:pPr>
    </w:p>
    <w:p w14:paraId="5CAFC32B" w14:textId="77777777" w:rsidR="00FF5076" w:rsidRPr="005E3291" w:rsidRDefault="00FF5076">
      <w:pPr>
        <w:spacing w:after="0"/>
        <w:ind w:left="120"/>
        <w:rPr>
          <w:lang w:val="ru-RU"/>
        </w:rPr>
      </w:pPr>
    </w:p>
    <w:p w14:paraId="5DDF3544" w14:textId="77777777" w:rsidR="00FF5076" w:rsidRPr="005E3291" w:rsidRDefault="00FF5076">
      <w:pPr>
        <w:spacing w:after="0"/>
        <w:ind w:left="120"/>
        <w:rPr>
          <w:lang w:val="ru-RU"/>
        </w:rPr>
      </w:pPr>
    </w:p>
    <w:p w14:paraId="731FCB78" w14:textId="77777777" w:rsidR="00BA3326" w:rsidRDefault="00BA3326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5E1FB17A" w14:textId="77777777" w:rsidR="00BA3326" w:rsidRDefault="00BA3326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570B5A14" w14:textId="25CDAAD7" w:rsidR="00FF5076" w:rsidRPr="005E3291" w:rsidRDefault="007A35A2">
      <w:pPr>
        <w:spacing w:after="0" w:line="408" w:lineRule="auto"/>
        <w:ind w:left="120"/>
        <w:jc w:val="center"/>
        <w:rPr>
          <w:lang w:val="ru-RU"/>
        </w:rPr>
      </w:pPr>
      <w:r w:rsidRPr="005E329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698B8C14" w14:textId="77777777" w:rsidR="00FF5076" w:rsidRPr="005E3291" w:rsidRDefault="007A35A2">
      <w:pPr>
        <w:spacing w:after="0" w:line="408" w:lineRule="auto"/>
        <w:ind w:left="120"/>
        <w:jc w:val="center"/>
        <w:rPr>
          <w:lang w:val="ru-RU"/>
        </w:rPr>
      </w:pPr>
      <w:r w:rsidRPr="005E329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E3291">
        <w:rPr>
          <w:rFonts w:ascii="Times New Roman" w:hAnsi="Times New Roman"/>
          <w:color w:val="000000"/>
          <w:sz w:val="28"/>
          <w:lang w:val="ru-RU"/>
        </w:rPr>
        <w:t xml:space="preserve"> 170380)</w:t>
      </w:r>
    </w:p>
    <w:p w14:paraId="2989BACD" w14:textId="77777777" w:rsidR="00FF5076" w:rsidRPr="005E3291" w:rsidRDefault="00FF5076">
      <w:pPr>
        <w:spacing w:after="0"/>
        <w:ind w:left="120"/>
        <w:jc w:val="center"/>
        <w:rPr>
          <w:lang w:val="ru-RU"/>
        </w:rPr>
      </w:pPr>
    </w:p>
    <w:p w14:paraId="23D014A7" w14:textId="77777777" w:rsidR="00FF5076" w:rsidRPr="005E3291" w:rsidRDefault="007A35A2">
      <w:pPr>
        <w:spacing w:after="0" w:line="408" w:lineRule="auto"/>
        <w:ind w:left="120"/>
        <w:jc w:val="center"/>
        <w:rPr>
          <w:lang w:val="ru-RU"/>
        </w:rPr>
      </w:pPr>
      <w:r w:rsidRPr="005E3291">
        <w:rPr>
          <w:rFonts w:ascii="Times New Roman" w:hAnsi="Times New Roman"/>
          <w:b/>
          <w:color w:val="000000"/>
          <w:sz w:val="28"/>
          <w:lang w:val="ru-RU"/>
        </w:rPr>
        <w:t>учебного предмета «Основы безопасности жизнедеятельности»</w:t>
      </w:r>
    </w:p>
    <w:p w14:paraId="00B51DC5" w14:textId="77777777" w:rsidR="00FF5076" w:rsidRPr="005E3291" w:rsidRDefault="007A35A2">
      <w:pPr>
        <w:spacing w:after="0" w:line="408" w:lineRule="auto"/>
        <w:ind w:left="120"/>
        <w:jc w:val="center"/>
        <w:rPr>
          <w:lang w:val="ru-RU"/>
        </w:rPr>
      </w:pPr>
      <w:r w:rsidRPr="005E3291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14:paraId="3F43AC8A" w14:textId="77777777" w:rsidR="00FF5076" w:rsidRPr="005E3291" w:rsidRDefault="00FF5076">
      <w:pPr>
        <w:spacing w:after="0"/>
        <w:ind w:left="120"/>
        <w:jc w:val="center"/>
        <w:rPr>
          <w:lang w:val="ru-RU"/>
        </w:rPr>
      </w:pPr>
    </w:p>
    <w:p w14:paraId="223EF6CA" w14:textId="77777777" w:rsidR="00FF5076" w:rsidRPr="005E3291" w:rsidRDefault="00FF5076">
      <w:pPr>
        <w:spacing w:after="0"/>
        <w:ind w:left="120"/>
        <w:jc w:val="center"/>
        <w:rPr>
          <w:lang w:val="ru-RU"/>
        </w:rPr>
      </w:pPr>
    </w:p>
    <w:p w14:paraId="648E5B5A" w14:textId="77777777" w:rsidR="00FF5076" w:rsidRPr="005E3291" w:rsidRDefault="00FF5076">
      <w:pPr>
        <w:spacing w:after="0"/>
        <w:ind w:left="120"/>
        <w:jc w:val="center"/>
        <w:rPr>
          <w:lang w:val="ru-RU"/>
        </w:rPr>
      </w:pPr>
    </w:p>
    <w:p w14:paraId="44537FD6" w14:textId="77777777" w:rsidR="00FF5076" w:rsidRPr="005E3291" w:rsidRDefault="00FF5076">
      <w:pPr>
        <w:spacing w:after="0"/>
        <w:ind w:left="120"/>
        <w:jc w:val="center"/>
        <w:rPr>
          <w:lang w:val="ru-RU"/>
        </w:rPr>
      </w:pPr>
    </w:p>
    <w:p w14:paraId="74AE3672" w14:textId="77777777" w:rsidR="00FF5076" w:rsidRPr="005E3291" w:rsidRDefault="00FF5076">
      <w:pPr>
        <w:spacing w:after="0"/>
        <w:ind w:left="120"/>
        <w:jc w:val="center"/>
        <w:rPr>
          <w:lang w:val="ru-RU"/>
        </w:rPr>
      </w:pPr>
    </w:p>
    <w:p w14:paraId="5A6B9D10" w14:textId="77777777" w:rsidR="00FF5076" w:rsidRPr="005E3291" w:rsidRDefault="00FF5076">
      <w:pPr>
        <w:spacing w:after="0"/>
        <w:ind w:left="120"/>
        <w:jc w:val="center"/>
        <w:rPr>
          <w:lang w:val="ru-RU"/>
        </w:rPr>
      </w:pPr>
    </w:p>
    <w:p w14:paraId="6D754D25" w14:textId="77777777" w:rsidR="00FF5076" w:rsidRPr="005E3291" w:rsidRDefault="00FF5076">
      <w:pPr>
        <w:spacing w:after="0"/>
        <w:ind w:left="120"/>
        <w:jc w:val="center"/>
        <w:rPr>
          <w:lang w:val="ru-RU"/>
        </w:rPr>
      </w:pPr>
    </w:p>
    <w:p w14:paraId="481D7895" w14:textId="77777777" w:rsidR="00FF5076" w:rsidRPr="005E3291" w:rsidRDefault="00FF5076">
      <w:pPr>
        <w:spacing w:after="0"/>
        <w:ind w:left="120"/>
        <w:jc w:val="center"/>
        <w:rPr>
          <w:lang w:val="ru-RU"/>
        </w:rPr>
      </w:pPr>
    </w:p>
    <w:p w14:paraId="2DA7B496" w14:textId="77777777" w:rsidR="00FF5076" w:rsidRPr="005E3291" w:rsidRDefault="00FF5076">
      <w:pPr>
        <w:spacing w:after="0"/>
        <w:ind w:left="120"/>
        <w:jc w:val="center"/>
        <w:rPr>
          <w:lang w:val="ru-RU"/>
        </w:rPr>
      </w:pPr>
    </w:p>
    <w:p w14:paraId="15C7AAC6" w14:textId="77777777" w:rsidR="00FF5076" w:rsidRPr="005E3291" w:rsidRDefault="00FF5076">
      <w:pPr>
        <w:spacing w:after="0"/>
        <w:ind w:left="120"/>
        <w:jc w:val="center"/>
        <w:rPr>
          <w:lang w:val="ru-RU"/>
        </w:rPr>
      </w:pPr>
    </w:p>
    <w:p w14:paraId="27EF1DF6" w14:textId="77777777" w:rsidR="00FF5076" w:rsidRPr="005E3291" w:rsidRDefault="007A35A2">
      <w:pPr>
        <w:spacing w:after="0"/>
        <w:ind w:left="120"/>
        <w:jc w:val="center"/>
        <w:rPr>
          <w:lang w:val="ru-RU"/>
        </w:rPr>
      </w:pPr>
      <w:r w:rsidRPr="005E3291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3c91d4df-ec5a-4693-9f78-bc3133ba6b6b"/>
      <w:r w:rsidRPr="005E3291">
        <w:rPr>
          <w:rFonts w:ascii="Times New Roman" w:hAnsi="Times New Roman"/>
          <w:b/>
          <w:color w:val="000000"/>
          <w:sz w:val="28"/>
          <w:lang w:val="ru-RU"/>
        </w:rPr>
        <w:t>с. им 9 Января</w:t>
      </w:r>
      <w:bookmarkEnd w:id="4"/>
      <w:r w:rsidRPr="005E3291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cc9c1c5d-85b7-4c8f-b36f-9edff786d340"/>
      <w:r w:rsidRPr="005E3291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  <w:r w:rsidRPr="005E329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E3291">
        <w:rPr>
          <w:rFonts w:ascii="Times New Roman" w:hAnsi="Times New Roman"/>
          <w:color w:val="000000"/>
          <w:sz w:val="28"/>
          <w:lang w:val="ru-RU"/>
        </w:rPr>
        <w:t>​</w:t>
      </w:r>
    </w:p>
    <w:p w14:paraId="1B5D2A68" w14:textId="77777777" w:rsidR="00FF5076" w:rsidRPr="005E3291" w:rsidRDefault="00FF5076">
      <w:pPr>
        <w:spacing w:after="0"/>
        <w:ind w:left="120"/>
        <w:rPr>
          <w:lang w:val="ru-RU"/>
        </w:rPr>
      </w:pPr>
    </w:p>
    <w:p w14:paraId="40F3B94E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bookmarkStart w:id="6" w:name="block-1190313"/>
      <w:bookmarkEnd w:id="0"/>
      <w:r w:rsidRPr="005E3291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6118B9A1" w14:textId="77777777" w:rsidR="00FF5076" w:rsidRPr="005E3291" w:rsidRDefault="00FF5076" w:rsidP="00653DA7">
      <w:pPr>
        <w:spacing w:after="0" w:line="264" w:lineRule="auto"/>
        <w:ind w:left="120" w:firstLine="306"/>
        <w:jc w:val="both"/>
        <w:rPr>
          <w:lang w:val="ru-RU"/>
        </w:rPr>
      </w:pPr>
    </w:p>
    <w:p w14:paraId="0C963C98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 xml:space="preserve">Рабочая программа по учебному предмету «Основы безопасности жизнедеятельности» (предметная область «Физическая культура и основы безопасности жизнедеятельности») – (далее – программа ОБЖ) разработана на основе требований к результатам освоения основной образовательной программы среднего общего образования, представленных в ФГОС СОО, федеральной рабочей программы воспитания, Концепции преподавания учебного предмета «Основы безопасности жизнедеятельности» и предусматривает непосредственное применение при реализации ООП СОО. </w:t>
      </w:r>
    </w:p>
    <w:p w14:paraId="7A9F444B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Содержание программы ОБЖ выстроено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преемственности приобретения обучающимися знаний и формирования у них умений и навыков в области безопасности жизнедеятельности.</w:t>
      </w:r>
    </w:p>
    <w:p w14:paraId="4B0BF079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Программа ОБЖ обеспечивает реализацию практико-ориентированного подхода в преподавании ОБЖ, системность и непрерывность приобретения обучающимися знаний и формирования у них навыков в области безопасности жизнедеятельности при переходе с уровня основного общего образования; продолжения освоения содержания материала в логике последовательного нарастания факторов опасности: опасная ситуация, экстремальная ситуация,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природной, техногенной, социальной и информационной сферах.</w:t>
      </w:r>
    </w:p>
    <w:p w14:paraId="24153C48" w14:textId="77777777" w:rsidR="00FF5076" w:rsidRDefault="007A35A2" w:rsidP="00653DA7">
      <w:pPr>
        <w:spacing w:after="0" w:line="264" w:lineRule="auto"/>
        <w:ind w:left="120" w:firstLine="306"/>
        <w:jc w:val="both"/>
      </w:pPr>
      <w:proofErr w:type="spellStart"/>
      <w:r>
        <w:rPr>
          <w:rFonts w:ascii="Times New Roman" w:hAnsi="Times New Roman"/>
          <w:color w:val="000000"/>
          <w:spacing w:val="-2"/>
          <w:sz w:val="28"/>
        </w:rPr>
        <w:t>Программа</w:t>
      </w:r>
      <w:proofErr w:type="spellEnd"/>
      <w:r>
        <w:rPr>
          <w:rFonts w:ascii="Times New Roman" w:hAnsi="Times New Roman"/>
          <w:color w:val="000000"/>
          <w:spacing w:val="-2"/>
          <w:sz w:val="28"/>
        </w:rPr>
        <w:t xml:space="preserve"> ОБЖ </w:t>
      </w:r>
      <w:proofErr w:type="spellStart"/>
      <w:r>
        <w:rPr>
          <w:rFonts w:ascii="Times New Roman" w:hAnsi="Times New Roman"/>
          <w:color w:val="000000"/>
          <w:spacing w:val="-2"/>
          <w:sz w:val="28"/>
        </w:rPr>
        <w:t>обеспечивает</w:t>
      </w:r>
      <w:proofErr w:type="spellEnd"/>
      <w:r>
        <w:rPr>
          <w:rFonts w:ascii="Times New Roman" w:hAnsi="Times New Roman"/>
          <w:color w:val="000000"/>
          <w:spacing w:val="-2"/>
          <w:sz w:val="28"/>
        </w:rPr>
        <w:t>:</w:t>
      </w:r>
    </w:p>
    <w:p w14:paraId="5DB66654" w14:textId="77777777" w:rsidR="00FF5076" w:rsidRPr="005E3291" w:rsidRDefault="007A35A2" w:rsidP="00653DA7">
      <w:pPr>
        <w:numPr>
          <w:ilvl w:val="0"/>
          <w:numId w:val="1"/>
        </w:num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формирование личности выпускника с высоким уровнем культуры и мотивации ведения безопасного, здорового и экологически целесообразного образа жизни;</w:t>
      </w:r>
    </w:p>
    <w:p w14:paraId="39808BFE" w14:textId="77777777" w:rsidR="00FF5076" w:rsidRPr="005E3291" w:rsidRDefault="007A35A2" w:rsidP="00653DA7">
      <w:pPr>
        <w:numPr>
          <w:ilvl w:val="0"/>
          <w:numId w:val="1"/>
        </w:num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достижение выпускниками базового уровня культуры безопасности жизнедеятельности, соответствующего интересам обучающихся и потребностям общества в формировании полноценной личности безопасного типа;</w:t>
      </w:r>
    </w:p>
    <w:p w14:paraId="13876332" w14:textId="77777777" w:rsidR="00FF5076" w:rsidRPr="005E3291" w:rsidRDefault="007A35A2" w:rsidP="00653DA7">
      <w:pPr>
        <w:numPr>
          <w:ilvl w:val="0"/>
          <w:numId w:val="1"/>
        </w:num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взаимосвязь личностных, метапредметных и предметных результатов освоения учебного предмета ОБЖ на уровнях основного общего и среднего общего образования;</w:t>
      </w:r>
    </w:p>
    <w:p w14:paraId="4BF5396C" w14:textId="77777777" w:rsidR="00FF5076" w:rsidRPr="005E3291" w:rsidRDefault="007A35A2" w:rsidP="00653DA7">
      <w:pPr>
        <w:numPr>
          <w:ilvl w:val="0"/>
          <w:numId w:val="1"/>
        </w:num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подготовку выпускников к решению актуальных практических задач безопасности жизнедеятельности в повседневной жизни.</w:t>
      </w:r>
    </w:p>
    <w:p w14:paraId="19A8D049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Содержание учебного предмета ОБЖ структурно представлено отдельными модулями (тематическими линиями), обеспечивающими системность и непрерывность изучения предмета на уровнях основного общего и среднего общего образования:</w:t>
      </w:r>
    </w:p>
    <w:p w14:paraId="7C4B3125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Модуль № 1. «Основы комплексной безопасности».</w:t>
      </w:r>
    </w:p>
    <w:p w14:paraId="6BA95438" w14:textId="77777777" w:rsidR="00FF5076" w:rsidRPr="003F4DD3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 xml:space="preserve">Модуль № 2. </w:t>
      </w:r>
      <w:r w:rsidRPr="003F4DD3">
        <w:rPr>
          <w:rFonts w:ascii="Times New Roman" w:hAnsi="Times New Roman"/>
          <w:color w:val="000000"/>
          <w:spacing w:val="-2"/>
          <w:sz w:val="28"/>
          <w:lang w:val="ru-RU"/>
        </w:rPr>
        <w:t xml:space="preserve">«Основы обороны государства». </w:t>
      </w:r>
    </w:p>
    <w:p w14:paraId="5A10EB3E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Модуль № 3. «Военно-профессиональная деятельность».</w:t>
      </w:r>
    </w:p>
    <w:p w14:paraId="561D8FF3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Модуль № 4. «Защита населения Российской Федерации от опасных и чрезвычайных ситуаций».</w:t>
      </w:r>
    </w:p>
    <w:p w14:paraId="472842BB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Модуль № 5. «Безопасность в природной среде и экологическая безопасность».</w:t>
      </w:r>
    </w:p>
    <w:p w14:paraId="6E94D786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Модуль № 6. «Основы противодействия экстремизму и терроризму».</w:t>
      </w:r>
    </w:p>
    <w:p w14:paraId="5F1D167B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Модуль № 7. «Основы здорового образа жизни».</w:t>
      </w:r>
    </w:p>
    <w:p w14:paraId="79F44E9D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Модуль № 8. «Основы медицинских знаний и оказание первой помощи».</w:t>
      </w:r>
    </w:p>
    <w:p w14:paraId="2C78C663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Модуль № 9. «Элементы начальной военной подготовки».</w:t>
      </w:r>
    </w:p>
    <w:p w14:paraId="305F866D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В целях обеспечения преемственности в изучении учебного предмета ОБЖ на уровне среднего общего образования рабочая программа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опасность, по возможности её избегать, при необходимости безопасно действовать».</w:t>
      </w:r>
    </w:p>
    <w:p w14:paraId="5BB4E1DB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УЧЕБНОГО ПРЕДМЕТА «ОСНОВЫ БЕЗОПАСНОСТИ ЖИЗНЕДЕЯТЕЛЬНОСТИ» </w:t>
      </w:r>
    </w:p>
    <w:p w14:paraId="45497BBB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В современных условиях с обострением существующих и появлением новых глобальных и региональных вызовов и угроз безопасности России (резкий рост военной напряжённости на приграничных территориях; продолжающееся распространение идей экстремизма и терроризма; существенное ухудшение медико-биологических условий жизнедеятельности; нарушение экологического равновесия и другие) возрастает приоритет вопросов безопасности, их значение не только для самого человека, но также для общества и государства. При этом центральной проблемой безопасности жизнедеятельности остаётся сохранение жизни и здоровья каждого человека. В данных обстоятельствах огромное значение приобретает качественное образование подрастающего поколения россиян, направленное на воспитание личности безопасного типа, формирование гражданской идентичности, овладение знаниями, умениями, навыками и компетенцией для обеспечения безопасности в повседневной жизни.</w:t>
      </w:r>
    </w:p>
    <w:p w14:paraId="2F1C815D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 xml:space="preserve">ОБЖ является открытой обучающей системой, имеет свои дидактические компоненты во всех без исключения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ОБЖ является общая теория безопасности, которая имеет междисциплинарный характер, основываясь на изучении проблем безопасности в общественных, гуманитарных, технических и естественных науках. Это позволяет формировать целостное видение всего комплекса проблем </w:t>
      </w: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безопасности (от индивидуальных до глобальных), что позволит обосновать оптимальную систему обеспечения безопасности личности, общества и государства, а также актуализировать для выпускников построение адекватной модели индивидуального и группового безопасного поведения в повседневной жизни.</w:t>
      </w:r>
    </w:p>
    <w:p w14:paraId="739B8ABF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Изучение ОБЖ направлено на достижение базового уровня культуры безопасности жизнедеятельности, что способствует выработке у выпускников умений распознавать угрозы, снижать риски развития опасных ситуаций, избегать их, самостоятельно принимать обоснованные решение в экстремальных условиях, грамотно вести себя при возникновении чрезвычайных ситуаций. Такой подход содействует воспитанию личности безопасного типа, закреплению навыков, позволяющих обеспечивать благополучие человека, созданию условий устойчивого развития общества и государства.</w:t>
      </w:r>
    </w:p>
    <w:p w14:paraId="3126C9E8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b/>
          <w:color w:val="000000"/>
          <w:sz w:val="28"/>
          <w:lang w:val="ru-RU"/>
        </w:rPr>
        <w:t>ЦЕЛЬ ИЗУЧЕНИЯ УЧЕБНОГО ПРЕДМЕТА «ОСНОВЫ БЕЗОПАСНОСТИ ЖИЗНЕДЕЯТЕЛЬНОСТИ»</w:t>
      </w:r>
    </w:p>
    <w:p w14:paraId="381CA153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Целью изучения ОБЖ на уровне среднего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14:paraId="3D65B10A" w14:textId="77777777" w:rsidR="00FF5076" w:rsidRPr="005E3291" w:rsidRDefault="007A35A2" w:rsidP="00653DA7">
      <w:pPr>
        <w:numPr>
          <w:ilvl w:val="0"/>
          <w:numId w:val="2"/>
        </w:num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способность применять 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средств и действиям при возникновении чрезвычайных ситуаций;</w:t>
      </w:r>
    </w:p>
    <w:p w14:paraId="014595D8" w14:textId="77777777" w:rsidR="00FF5076" w:rsidRPr="005E3291" w:rsidRDefault="007A35A2" w:rsidP="00653DA7">
      <w:pPr>
        <w:numPr>
          <w:ilvl w:val="0"/>
          <w:numId w:val="2"/>
        </w:num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сформированность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 w14:paraId="65921E56" w14:textId="77777777" w:rsidR="00FF5076" w:rsidRPr="005E3291" w:rsidRDefault="007A35A2" w:rsidP="00653DA7">
      <w:pPr>
        <w:numPr>
          <w:ilvl w:val="0"/>
          <w:numId w:val="2"/>
        </w:num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знание и понимание роли личности,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времени.</w:t>
      </w:r>
    </w:p>
    <w:p w14:paraId="31A2C327" w14:textId="77777777" w:rsidR="00FF5076" w:rsidRPr="005E3291" w:rsidRDefault="00FF5076" w:rsidP="00653DA7">
      <w:pPr>
        <w:spacing w:after="0" w:line="264" w:lineRule="auto"/>
        <w:ind w:left="120" w:firstLine="306"/>
        <w:jc w:val="both"/>
        <w:rPr>
          <w:lang w:val="ru-RU"/>
        </w:rPr>
      </w:pPr>
    </w:p>
    <w:p w14:paraId="4C25826A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«ОСНОВЫ БЕЗОПАСНОСТИ ЖИЗНЕДЕЯТЕЛЬНОСТИ» В УЧЕБНОМ ПЛАНЕ</w:t>
      </w:r>
    </w:p>
    <w:p w14:paraId="5608EEC7" w14:textId="77777777" w:rsidR="00FF5076" w:rsidRPr="005E3291" w:rsidRDefault="00FF5076" w:rsidP="00653DA7">
      <w:pPr>
        <w:spacing w:after="0" w:line="264" w:lineRule="auto"/>
        <w:ind w:left="120" w:firstLine="306"/>
        <w:jc w:val="both"/>
        <w:rPr>
          <w:lang w:val="ru-RU"/>
        </w:rPr>
      </w:pPr>
    </w:p>
    <w:p w14:paraId="2FBD3311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z w:val="28"/>
          <w:lang w:val="ru-RU"/>
        </w:rPr>
        <w:t>Всего на изучение учебного предмета ОБЖ на уровне среднего общего образования отводится 68 часов (по 34 часа в каждом классе).</w:t>
      </w:r>
    </w:p>
    <w:p w14:paraId="085CE6CD" w14:textId="77777777" w:rsidR="00FF5076" w:rsidRPr="005E3291" w:rsidRDefault="00FF5076" w:rsidP="00653DA7">
      <w:pPr>
        <w:ind w:left="120" w:firstLine="306"/>
        <w:rPr>
          <w:lang w:val="ru-RU"/>
        </w:rPr>
        <w:sectPr w:rsidR="00FF5076" w:rsidRPr="005E3291" w:rsidSect="00653DA7">
          <w:pgSz w:w="11906" w:h="16383"/>
          <w:pgMar w:top="1134" w:right="850" w:bottom="1134" w:left="851" w:header="720" w:footer="720" w:gutter="0"/>
          <w:cols w:space="720"/>
        </w:sectPr>
      </w:pPr>
    </w:p>
    <w:p w14:paraId="6F0EEEDB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bookmarkStart w:id="7" w:name="block-1190314"/>
      <w:bookmarkEnd w:id="6"/>
      <w:r w:rsidRPr="005E329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2AEE4417" w14:textId="77777777" w:rsidR="00FF5076" w:rsidRPr="005E3291" w:rsidRDefault="00FF5076" w:rsidP="00653DA7">
      <w:pPr>
        <w:spacing w:after="0" w:line="264" w:lineRule="auto"/>
        <w:ind w:left="120" w:firstLine="306"/>
        <w:jc w:val="both"/>
        <w:rPr>
          <w:lang w:val="ru-RU"/>
        </w:rPr>
      </w:pPr>
    </w:p>
    <w:p w14:paraId="11B6FC00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b/>
          <w:color w:val="000000"/>
          <w:spacing w:val="-2"/>
          <w:sz w:val="28"/>
          <w:lang w:val="ru-RU"/>
        </w:rPr>
        <w:t>Модуль № 1. «Основы комплексной безопасности».</w:t>
      </w:r>
    </w:p>
    <w:p w14:paraId="33EE5714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Культура безопасности жизнедеятельности в современном обществе.</w:t>
      </w:r>
    </w:p>
    <w:p w14:paraId="598F7441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 xml:space="preserve">Корпоративный, индивидуальный, групповой уровень культуры безопасности. Общественно-государственный уровень культуры безопасности жизнедеятельности. </w:t>
      </w:r>
    </w:p>
    <w:p w14:paraId="6F6BC138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 xml:space="preserve">Личностный фактор в обеспечении безопасности жизнедеятельности населения в стране. </w:t>
      </w:r>
    </w:p>
    <w:p w14:paraId="13E078DB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Общие правила безопасности жизнедеятельности.</w:t>
      </w:r>
    </w:p>
    <w:p w14:paraId="2589389C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Опасности вовлечения молодёжи в противозаконную и антиобщественную деятельность. Ответственность за нарушения общественного порядка. Меры противодействия вовлечению в несанкционированные публичные мероприятия.</w:t>
      </w:r>
    </w:p>
    <w:p w14:paraId="1C4D845A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 xml:space="preserve">Явные и скрытые опасности современных развлечений молодёжи. </w:t>
      </w:r>
      <w:proofErr w:type="spellStart"/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Зацепинг</w:t>
      </w:r>
      <w:proofErr w:type="spellEnd"/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 xml:space="preserve">. Административная ответственность за занятия </w:t>
      </w:r>
      <w:proofErr w:type="spellStart"/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зацепингом</w:t>
      </w:r>
      <w:proofErr w:type="spellEnd"/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 xml:space="preserve"> и </w:t>
      </w:r>
      <w:proofErr w:type="spellStart"/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руфингом</w:t>
      </w:r>
      <w:proofErr w:type="spellEnd"/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 xml:space="preserve">. </w:t>
      </w:r>
      <w:proofErr w:type="spellStart"/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Диггерство</w:t>
      </w:r>
      <w:proofErr w:type="spellEnd"/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 xml:space="preserve"> и его опасности. Ответственность за </w:t>
      </w:r>
      <w:proofErr w:type="spellStart"/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диггерство</w:t>
      </w:r>
      <w:proofErr w:type="spellEnd"/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. Паркур. Селфи. Основные меры безопасности для паркура и селфи. Флешмоб. Ответственность за участие во флешмобе, носящем антиобщественный характер.</w:t>
      </w:r>
    </w:p>
    <w:p w14:paraId="64DB35B4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Как не стать жертвой информационной войны.</w:t>
      </w:r>
    </w:p>
    <w:p w14:paraId="48A81F65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Безопасность на транспорте. Порядок действий при дорожно-транспортных происшествиях разного характера (при отсутствии пострадавших; с одним или несколькими пострадавшими; при опасности возгорания).</w:t>
      </w:r>
    </w:p>
    <w:p w14:paraId="74C939D5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Обязанности участников дорожного движения. Правила дорожного движения для пешеходов, пассажиров, водителей.</w:t>
      </w:r>
    </w:p>
    <w:p w14:paraId="66BC9FE8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Правила безопасного поведения в общественном транспорте, в такси, маршрутном такси. Правила безопасного поведения в случае возникновения пожара на транспорте.</w:t>
      </w:r>
    </w:p>
    <w:p w14:paraId="6D4F671D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Безопасное поведение на различных видах транспорта.</w:t>
      </w:r>
    </w:p>
    <w:p w14:paraId="1A33A997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proofErr w:type="spellStart"/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Электросамокат</w:t>
      </w:r>
      <w:proofErr w:type="spellEnd"/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 xml:space="preserve">. </w:t>
      </w:r>
      <w:proofErr w:type="spellStart"/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Питбайк</w:t>
      </w:r>
      <w:proofErr w:type="spellEnd"/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 xml:space="preserve">. </w:t>
      </w:r>
      <w:proofErr w:type="spellStart"/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Моноколесо</w:t>
      </w:r>
      <w:proofErr w:type="spellEnd"/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 xml:space="preserve">. Сегвей. </w:t>
      </w:r>
      <w:proofErr w:type="spellStart"/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Гироскутер</w:t>
      </w:r>
      <w:proofErr w:type="spellEnd"/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. Основные меры безопасности при езде на средствах индивидуальной мобильности. Административная и уголовная ответственность за нарушение правил при вождении.</w:t>
      </w:r>
    </w:p>
    <w:p w14:paraId="4AFDC89E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Дорожные знаки (основные группы). Порядок движения. Дорожная разметка и её виды (горизонтальная и вертикальная). Правила дорожного движения, установленные для водителей велосипедов, мотоциклов и мопедов. Ответственность за нарушение Правил дорожного движения и мер оказания первой помощи.</w:t>
      </w:r>
    </w:p>
    <w:p w14:paraId="0506292C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Правила безопасного поведения на железнодорожном транспорте, на воздушном и водном транспорте. Как действовать при аварийных ситуациях на воздушном, железнодорожном и водном транспорте.</w:t>
      </w:r>
    </w:p>
    <w:p w14:paraId="5866334E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 xml:space="preserve">Источники опасности в быту. Причины пожаров в жилых помещениях. Правила поведения и действия при пожаре. Электробезопасность в повседневной жизни. Меры предосторожности для исключения поражения электрическим током. Права, обязанности и ответственность граждан в области пожарной безопасности. Средства </w:t>
      </w: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бытовой химии. Правила обращения с ними и хранения. Аварии на коммунальных системах жизнеобеспечения. Порядок вызова аварийных служб и взаимодействия с ними.</w:t>
      </w:r>
    </w:p>
    <w:p w14:paraId="63CB2B9F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Информационная и финансовая безопасность. Информационная безопасность Российской Федерации. Угроза информационной безопасности.</w:t>
      </w:r>
    </w:p>
    <w:p w14:paraId="04556F5F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Информационная безопасность детей. Правила информационной безопасности в социальных сетях. Адреса электронной почты. Никнейм. Гражданская, административная и уголовная ответственность в информационной сфере.</w:t>
      </w:r>
    </w:p>
    <w:p w14:paraId="5C9E459C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Основные правила финансовой безопасности в информационной сфере. Финансовая безопасность в сфере наличных денег, банковских карт. Уголовная ответственность за мошенничество. Защита прав потребителя, в том числе при совершении покупок в Интернете.</w:t>
      </w:r>
    </w:p>
    <w:p w14:paraId="3EE1510E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Безопасность в общественных местах. Порядок действий при риске возникновения или возникновении толпы, давки. Эмоциональное заражение в толпе, способы самопомощи. Правила безопасного поведения при проявлении агрессии, при угрозе возникновения пожара.</w:t>
      </w:r>
    </w:p>
    <w:p w14:paraId="64EF68B1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Порядок действий при попадании в опасную ситуацию. Порядок действий в случаях, когда потерялся человек.</w:t>
      </w:r>
    </w:p>
    <w:p w14:paraId="4F9029A3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 xml:space="preserve">Безопасность в социуме. Конфликтные ситуации. Способы разрешения конфликтных ситуаций. Опасные проявления конфликтов. Способы противодействия </w:t>
      </w:r>
      <w:proofErr w:type="spellStart"/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буллингу</w:t>
      </w:r>
      <w:proofErr w:type="spellEnd"/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 xml:space="preserve"> и проявлению насилия.</w:t>
      </w:r>
    </w:p>
    <w:p w14:paraId="689A3C29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b/>
          <w:color w:val="000000"/>
          <w:spacing w:val="-2"/>
          <w:sz w:val="28"/>
          <w:lang w:val="ru-RU"/>
        </w:rPr>
        <w:t xml:space="preserve">Модуль № 2. «Основы обороны государства». </w:t>
      </w:r>
    </w:p>
    <w:p w14:paraId="0002EAF5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Правовые основы подготовки граждан к военной службе. Стратегические национальные приоритеты. Цели обороны. Предназначение Вооружённых Сил Российской Федерации. Войска, воинские формирования, службы, которые привлекаются к обороне страны.</w:t>
      </w:r>
    </w:p>
    <w:p w14:paraId="0AFC685D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Составляющие воинской обязанности в мирное и военное время. Организация воинского учёта. Подготовка граждан к военной службе. Заключение комиссии по результатам медицинского освидетельствования о годности гражданина к военной службе.</w:t>
      </w:r>
    </w:p>
    <w:p w14:paraId="103C6379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 xml:space="preserve">Допризывная подготовка. Подготовка по основам военной службы в образовательных организациях в рамках освоения образовательной программы среднего общего образования. Подготовка граждан по военно-учётным специальностям солдат, матросов, сержантов и старшин в различных объединениях и организациях. Составные части добровольной подготовки граждан к военной службе. Военно-прикладные виды спорта. Спортивная подготовка граждан. </w:t>
      </w:r>
    </w:p>
    <w:p w14:paraId="77C0D64B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 xml:space="preserve">Вооружённые Силы Российской Федерации – гарант обеспечения национальной безопасности Российской Федерации. История создания российской армии. Победа в </w:t>
      </w: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Великой Отечественной войне (1941–1945). Вооружённые Силы Советского Союза в 1946–1991 гг. Вооружённые Силы Российской Федерации (созданы в 1992 г.).</w:t>
      </w:r>
    </w:p>
    <w:p w14:paraId="3BE9EAF7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Дни воинской славы (победные дни) России. Памятные даты России.</w:t>
      </w:r>
    </w:p>
    <w:p w14:paraId="17E7D8FB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Стратегические национальные приоритеты Российской Федерации. Угроза национальной безопасности. Повышение угрозы использования военной силы.</w:t>
      </w:r>
    </w:p>
    <w:p w14:paraId="347BC118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Национальные интересы Российской Федерации и стратегические национальные приоритеты. Обеспечение национальной безопасности Российской Федерации. Стратегические цели обороны. Достижение целей обороны. Военная доктрина Российской Федерации. Основные задачи Российской Федерации по сдерживанию и предотвращению военных конфликтов. Гибридная война и способы противодействия ей.</w:t>
      </w:r>
    </w:p>
    <w:p w14:paraId="0AAB7A22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 xml:space="preserve">Структура Вооружённых Сил Российской Федерации. Виды и рода войск Вооружённых Сил Российской Федерации. Воинские должности и звания в Вооружённых Силах Российской Федерации. Воинские звания военнослужащих. Военная форма одежды и знаки различия военнослужащих. </w:t>
      </w:r>
    </w:p>
    <w:p w14:paraId="6F79179B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Современное состояние Вооружённых Сил Российской Федерации. Совершенствование системы военного образования. Всероссийское детско-юношеское военно-патриотическое общественное движение «ЮНАРМИЯ». Модернизация вооружения, военной и специальной техники в Вооружённых Силах Российской Федерации. Требования к кандидатам на прохождение военной службы в научной роте.</w:t>
      </w:r>
    </w:p>
    <w:p w14:paraId="138B8A6D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b/>
          <w:color w:val="000000"/>
          <w:spacing w:val="-2"/>
          <w:sz w:val="28"/>
          <w:lang w:val="ru-RU"/>
        </w:rPr>
        <w:t>Модуль № 3. «Военно-профессиональная деятельность».</w:t>
      </w:r>
    </w:p>
    <w:p w14:paraId="6B4A2779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Выбор воинской профессии. Индивидуальные качества, которыми должны обладать претенденты на командные должности, военные связисты, водители, военнослужащие, находящиеся на должностях специального назначения.</w:t>
      </w:r>
    </w:p>
    <w:p w14:paraId="16D94FC9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Организация подготовки офицерских кадров для Вооружённых Сил Российской Федерации, МВД России, ФСБ России, МЧС России.</w:t>
      </w:r>
    </w:p>
    <w:p w14:paraId="29D68B31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Воинские символы и традиции Вооружённых Сил Российской Федерации. Ордена Российской Федерации – знаки отличия, почётные государственные награды за особые заслуги.</w:t>
      </w:r>
    </w:p>
    <w:p w14:paraId="26A6A0FB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Традиции, ритуалы Вооружённых Сил Российской Федерации. Воинский долг. Дружба и войсковое товарищество. Порядок вручения Боевого знамени воинской части и приведения к Военной присяге (принесения обязательства).</w:t>
      </w:r>
    </w:p>
    <w:p w14:paraId="617A9047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Ритуал подъёма и спуска Государственного флага Российской Федерации. Вручение воинской части государственной награды.</w:t>
      </w:r>
    </w:p>
    <w:p w14:paraId="35FDDE7E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Призыв граждан на военную службу. Воинская обязанность граждан Российской Федерации в мирное время, в период мобилизации, военного положения и в военное время. Граждане, подлежащие (не подлежащие) призыву на военную службу, освобождение от призыва на военную службу. Отсрочка от призыва граждан на </w:t>
      </w: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военную службу. Сроки призыва граждан на военную службу. Поступление на военную службу по контракту. Альтернативная гражданская служба.</w:t>
      </w:r>
    </w:p>
    <w:p w14:paraId="674D546C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b/>
          <w:color w:val="000000"/>
          <w:spacing w:val="-2"/>
          <w:sz w:val="28"/>
          <w:lang w:val="ru-RU"/>
        </w:rPr>
        <w:t>Модуль № 4. «Защита населения Российской Федерации от опасных и чрезвычайных ситуаций».</w:t>
      </w:r>
    </w:p>
    <w:p w14:paraId="1CACAC79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Основы законодательства Российской Федерации по организации защиты населения от опасных и чрезвычайных ситуаций. Стратегия национальной безопасности Российской Федерации (2021). Основные направления деятельности государства по защите населения от опасных и чрезвычайных ситуаций.</w:t>
      </w:r>
    </w:p>
    <w:p w14:paraId="27614D63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Права, обязанности и ответственность гражданина в области организации защиты населения от опасных и чрезвычайных ситуаций (на защиту жизни, здоровья и личного имущества в случае возникновения чрезвычайных ситуаций и других).</w:t>
      </w:r>
    </w:p>
    <w:p w14:paraId="5AE2A7FA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Единая государственная система предупреждения и ликвидации чрезвычайных ситуаций (РСЧС). Структура и основные задачи РСЧС. Функциональные и территориальные подсистемы РСЧС. Структура, основные задачи, деятельность МЧС России.</w:t>
      </w:r>
    </w:p>
    <w:p w14:paraId="445319EE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Общероссийская комплексная система информирования и оповещения населения в местах массового пребывания людей (ОКСИОН). Цель и задачи ОКСИОН. Режимы функционирования ОКСИОН.</w:t>
      </w:r>
    </w:p>
    <w:p w14:paraId="43169FD2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 xml:space="preserve">Гражданская оборона и её основные задачи на современном этапе. Подготовка населения в области гражданской обороны. Подготовка обучаемых гражданской обороне в общеобразовательных организациях. Оповещение населения о чрезвычайных ситуациях. Составные части системы оповещения населения. Действия по сигналам гражданской обороны. Правила поведения населения в зонах химического и радиационного загрязнения. Оказание первой помощи при поражении аварийно-химически опасными веществами. Правила поведения при угрозе чрезвычайных ситуаций, возникающих при ведении военных действий. Эвакуация гражданского населения и её виды. Упреждающая и заблаговременная эвакуация. Общая и частичная эвакуация. </w:t>
      </w:r>
    </w:p>
    <w:p w14:paraId="55FE0564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Средства индивидуальной защиты населения. Средства индивидуальной защиты органов дыхания и средства индивидуальной защиты кожи. Использование медицинских средств индивидуальной защиты.</w:t>
      </w:r>
    </w:p>
    <w:p w14:paraId="0D21BFD2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Инженерная защита населения и неотложные работы в зоне поражения. Защитные сооружения гражданской обороны. Размещение населения в защитных сооружениях.</w:t>
      </w:r>
    </w:p>
    <w:p w14:paraId="62C8A3BE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Аварийно-спасательные работы и другие неотложные работы в зоне поражения. Задачи аварийно-спасательных и неотложных работ. Приёмы и способы выполнения спасательных работ. Соблюдение мер безопасности при работах.</w:t>
      </w:r>
    </w:p>
    <w:p w14:paraId="463EA2AA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b/>
          <w:color w:val="000000"/>
          <w:spacing w:val="-2"/>
          <w:sz w:val="28"/>
          <w:lang w:val="ru-RU"/>
        </w:rPr>
        <w:t>Модуль № 5. «Безопасность в природной среде и экологическая безопасность».</w:t>
      </w:r>
    </w:p>
    <w:p w14:paraId="6BF32A26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 xml:space="preserve">Источники опасности в природной среде. Основные правила безопасного поведения в лесу, в горах, на водоёмах. Ориентирование на местности. Современные средства навигации (компас, </w:t>
      </w:r>
      <w:r>
        <w:rPr>
          <w:rFonts w:ascii="Times New Roman" w:hAnsi="Times New Roman"/>
          <w:color w:val="000000"/>
          <w:spacing w:val="-2"/>
          <w:sz w:val="28"/>
        </w:rPr>
        <w:t>GPS</w:t>
      </w: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). Безопасность в автономных условиях.</w:t>
      </w:r>
    </w:p>
    <w:p w14:paraId="6AA4DE33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Чрезвычайные ситуации природного характера (геологические, гидрологические, метеорологические, природные пожары). Возможности прогнозирования и предупреждения.</w:t>
      </w:r>
    </w:p>
    <w:p w14:paraId="51ED4808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Экологическая безопасность и охрана окружающей среды. Нормы предельно допустимой концентрации вредных веществ. Правила использования питьевой воды. Качество продуктов питания. Правила хранения и употребления продуктов питания.</w:t>
      </w:r>
    </w:p>
    <w:p w14:paraId="16F13E44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Федеральная служба по надзору в сфере защиты прав потребителей и благополучия человека (Роспотребнадзор). Федеральный закон от 10 января 2002 г. № 7-ФЗ «Об охране окружающей среды».</w:t>
      </w:r>
    </w:p>
    <w:p w14:paraId="3FEE64A2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 xml:space="preserve">Средства защиты и предупреждения от экологических опасностей. Бытовые приборы контроля воздуха. </w:t>
      </w:r>
      <w:r>
        <w:rPr>
          <w:rFonts w:ascii="Times New Roman" w:hAnsi="Times New Roman"/>
          <w:color w:val="000000"/>
          <w:spacing w:val="-2"/>
          <w:sz w:val="28"/>
        </w:rPr>
        <w:t>TDS</w:t>
      </w: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 xml:space="preserve">-метры (солемеры). Шумомеры. Люксметры. Бытовые дозиметры (радиометры). Бытовые </w:t>
      </w:r>
      <w:proofErr w:type="spellStart"/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нитратомеры</w:t>
      </w:r>
      <w:proofErr w:type="spellEnd"/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.</w:t>
      </w:r>
    </w:p>
    <w:p w14:paraId="379781F4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Основные виды экологических знаков. Знаки, свидетельствующие об экологической чистоте товаров, а также о безопасности их для окружающей среды. Знаки, информирующие об экологически чистых способах утилизации самого товара и его упаковки.</w:t>
      </w:r>
    </w:p>
    <w:p w14:paraId="4A614515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b/>
          <w:color w:val="000000"/>
          <w:spacing w:val="-2"/>
          <w:sz w:val="28"/>
          <w:lang w:val="ru-RU"/>
        </w:rPr>
        <w:t>Модуль № 6. «Основы противодействия экстремизму и терроризму».</w:t>
      </w:r>
    </w:p>
    <w:p w14:paraId="10A40F7F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Разновидности экстремистской деятельности. Внешние и внутренние экстремистские угрозы.</w:t>
      </w:r>
    </w:p>
    <w:p w14:paraId="00F33EF3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Деструктивные молодёжные субкультуры и экстремистские объединения. Терроризм – крайняя форма экстремизма. Разновидности террористической деятельности.</w:t>
      </w:r>
    </w:p>
    <w:p w14:paraId="0EC2B284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Праворадикальные группировки нацистской направленности и леворадикальные сообщества. Правила безопасности, которые следует соблюдать, чтобы не попасть в сферу влияния неформальной группировки.</w:t>
      </w:r>
    </w:p>
    <w:p w14:paraId="5E473B4F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Ответственность граждан за участие в экстремистской и террористической деятельности. Статьи Уголовного кодекса Российской Федерации, предусмотренные за участие в экстремистской и террористической деятельности.</w:t>
      </w:r>
    </w:p>
    <w:p w14:paraId="6DBB245E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Противодействие экстремизму и терроризму на государственном уровне. Национальный антитеррористический комитет (НАК) и его предназначение. Основные задачи НАК. Федеральный оперативный штаб.</w:t>
      </w:r>
    </w:p>
    <w:p w14:paraId="3F6F2A6D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 xml:space="preserve">Уровни террористической опасности. Принятие решения об установлении уровня террористической опасности. Меры по обеспечению безопасности личности, общества и государства, которые принимаются в соответствии с установленным уровнем террористической опасности. </w:t>
      </w:r>
    </w:p>
    <w:p w14:paraId="26BB703D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Особенности проведения контртеррористических операций. Обязанности руководителя контртеррористической операции. Группировка сил и средств для проведения контртеррористической операции.</w:t>
      </w:r>
    </w:p>
    <w:p w14:paraId="7FCDA96D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Экстремизм и терроризм на современном этапе. Внутренние и внешние экстремистские угрозы. Наиболее опасные проявления экстремизма. Виды современной террористической деятельности. Терроризм, который опирается на религиозные мотивы. Терроризм на криминальной основе. Терроризм на национальной основе. Технологический терроризм. Кибертерроризм.</w:t>
      </w:r>
    </w:p>
    <w:p w14:paraId="0FE9AF90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Борьба с угрозой экстремистской и террористической опасности. Способы противодействия вовлечению в экстремистскую и террористическую деятельность. Формирование антитеррористического поведения. Праворадикальные группировки нацистской направленности и леворадикальные сообщества. Как не стать участником или жертвой молодёжных право- и леворадикальных сообществ. Радикальный ислам – опасное экстремистское течение. Как избежать вербовки в экстремистскую организацию.</w:t>
      </w:r>
    </w:p>
    <w:p w14:paraId="1300EF9F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Меры личной безопасности при вооружённом нападении на образовательную организацию. Действия при угрозе совершения террористического акта. Обнаружение подозрительного предмета, в котором может быть замаскировано взрывное устройство. Безопасное поведение в толпе. Безопасное поведение при захвате в заложники.</w:t>
      </w:r>
    </w:p>
    <w:p w14:paraId="25F5651B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b/>
          <w:color w:val="000000"/>
          <w:spacing w:val="-2"/>
          <w:sz w:val="28"/>
          <w:lang w:val="ru-RU"/>
        </w:rPr>
        <w:t>Модуль № 7. «Основы здорового образа жизни».</w:t>
      </w:r>
    </w:p>
    <w:p w14:paraId="52347514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Здоровый образ жизни как средство обеспечения благополучия личности. Государственная правовая база для обеспечения безопасности населения и формирования у него культуры безопасности, составляющей которой является ведение здорового образа жизни.</w:t>
      </w:r>
    </w:p>
    <w:p w14:paraId="417C69EA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Систематические занятия физической культурой и спортом. Выполнение нормативов ГТО. Основные составляющие здорового образа жизни. Главная цель здорового образа жизни – сохранение здоровья. Рациональное питание. Вредные привычки. Главное правило здорового образа жизни. Преимущества правил здорового образа жизни. Способы сохранения психического здоровья.</w:t>
      </w:r>
    </w:p>
    <w:p w14:paraId="5CF81431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Репродуктивное здоровье. Факторы, оказывающие негативное влияние на репродуктивную функцию. Влияние уровня репродуктивного здоровья каждого человека и общества в целом на демографическую ситуацию страны.</w:t>
      </w:r>
    </w:p>
    <w:p w14:paraId="342B8201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Наркотизм – одна из главных угроз общественному здоровью. Правовые основы государственной политики в сфере контроля за оборотом наркотических средств, психотропных веществ и в области противодействия их незаконному обороту в целях охраны здоровья граждан, государственной и общественной безопасности.</w:t>
      </w:r>
    </w:p>
    <w:p w14:paraId="042730EA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 xml:space="preserve">Наказания за действия, связанные с наркотическими и психотропными веществами, предусмотренные в Уголовном кодексе Российской Федерации. </w:t>
      </w: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Профилактика наркомании. Психоактивные вещества (ПАВ). Формирование индивидуального негативного отношения к наркотикам.</w:t>
      </w:r>
    </w:p>
    <w:p w14:paraId="6E8C3E99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Комплексы профилактики психоактивных веществ (ПАВ). Первичная профилактика злоупотребления ПАВ. Вторичная профилактика злоупотребления ПАВ. Третичная профилактика злоупотребления ПАВ.</w:t>
      </w:r>
    </w:p>
    <w:p w14:paraId="154A5943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b/>
          <w:color w:val="000000"/>
          <w:spacing w:val="-2"/>
          <w:sz w:val="28"/>
          <w:lang w:val="ru-RU"/>
        </w:rPr>
        <w:t>Модуль № 8. «Основы медицинских знаний и оказание первой помощи».</w:t>
      </w:r>
    </w:p>
    <w:p w14:paraId="604F258C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Освоение основ медицинских знаний.</w:t>
      </w:r>
    </w:p>
    <w:p w14:paraId="57604D44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Основы законодательства Российской Федерации в сфере санитарно-эпидемиологического благополучия населения. Среда обитания человека. Санитарно-эпидемиологическая обстановка. Карантин.</w:t>
      </w:r>
    </w:p>
    <w:p w14:paraId="248108A4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Виды неинфекционных заболеваний. Как избежать возникновения и прогрессирования неинфекционных заболеваний. Роль диспансеризации в профилактике неинфекционных заболеваний. Виды инфекционных заболеваний. Профилактика инфекционных болезней. Вакцинация.</w:t>
      </w:r>
    </w:p>
    <w:p w14:paraId="05353461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 xml:space="preserve">Биологическая безопасность. Биолого-социальные чрезвычайные ситуации. Источник биолого-социальной чрезвычайной ситуации. Безопасность при возникновении биолого-социальных чрезвычайных ситуаций. Способы личной защиты в случае сообщения об эпидемии. Пандемия новой </w:t>
      </w:r>
      <w:proofErr w:type="spellStart"/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коронавирусной</w:t>
      </w:r>
      <w:proofErr w:type="spellEnd"/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 xml:space="preserve"> инфекции С</w:t>
      </w:r>
      <w:r>
        <w:rPr>
          <w:rFonts w:ascii="Times New Roman" w:hAnsi="Times New Roman"/>
          <w:color w:val="000000"/>
          <w:spacing w:val="-2"/>
          <w:sz w:val="28"/>
        </w:rPr>
        <w:t>OVID</w:t>
      </w: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-19. Правила профилактики коронавируса.</w:t>
      </w:r>
    </w:p>
    <w:p w14:paraId="65271493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Первая помощь и правила её оказания. Признаки угрожающих жизни и здоровью состояний, требующие вызова скорой медицинской помощи. Правила вызова скорой медицинской помощи. Уголовная ответственность за оставление пострадавшего, находящегося в беспомощном состоянии, без возможности получения помощи.</w:t>
      </w:r>
    </w:p>
    <w:p w14:paraId="274D331B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Оказание первой помощи пострадавшему до передачи его в руки специалистам из бригады скорой медицинской помощи. Реанимационные мероприятия.</w:t>
      </w:r>
    </w:p>
    <w:p w14:paraId="57AE5545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Первая помощь при нарушениях сердечной деятельности. Острая сердечная недостаточность (ОСН). Неотложные мероприятия при ОСН. Первая помощь при травмах и травматическом шоке. Первая помощь при ранениях. Виды ран. Кровотечения наружные и внутренние. Правила оказания помощи при различных видах кровотечений. Первая помощь при острой боли в животе, эпилепсии, ожогах. Первая помощь при пищевых отравлениях и отравлениях угарным газом, бытовой химией, удобрениями, средствами для уничтожения грызунов и насекомых, лекарственными препаратами и алкоголем, кислотами и щелочами.</w:t>
      </w:r>
    </w:p>
    <w:p w14:paraId="560A1653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Первая помощь при утоплении и коме. Первая помощь при отравлении психоактивными веществами. Общие признаки отравления психоактивными веществами.</w:t>
      </w:r>
    </w:p>
    <w:p w14:paraId="5C075B52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Составы аптечек для оказания первой помощи в различных условиях.</w:t>
      </w:r>
    </w:p>
    <w:p w14:paraId="21474B95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Правила и способы переноски (транспортировки) пострадавших.</w:t>
      </w:r>
    </w:p>
    <w:p w14:paraId="472B5118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b/>
          <w:color w:val="000000"/>
          <w:spacing w:val="-2"/>
          <w:sz w:val="28"/>
          <w:lang w:val="ru-RU"/>
        </w:rPr>
        <w:t>Модуль № 9. «Элементы начальной военной подготовки».</w:t>
      </w:r>
    </w:p>
    <w:p w14:paraId="63D2E7DF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Строевая подготовка и воинское приветствие. Строи и управление ими. Строевая подготовка. Выполнение воинского приветствия на месте и в движении.</w:t>
      </w:r>
    </w:p>
    <w:p w14:paraId="2D165444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 xml:space="preserve">Оружие пехотинца и правила обращения с ним. Автомат Калашникова (АК-74). Основы и правила стрельбы. Устройство и принцип действия ручных гранат. Ручная осколочная граната Ф-1 (оборонительная). Ручная осколочная граната РГД-5. </w:t>
      </w:r>
    </w:p>
    <w:p w14:paraId="4CAB9104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Действия в современном общевойсковом бою. Состав и вооружение мотострелкового отделения на БМП. Инженерное оборудование позиции солдата. Одиночный окоп.</w:t>
      </w:r>
    </w:p>
    <w:p w14:paraId="6CE717E6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 xml:space="preserve">Способы передвижения в бою при действиях в пешем порядке. </w:t>
      </w:r>
    </w:p>
    <w:p w14:paraId="788CBD66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 xml:space="preserve">Средства индивидуальной защиты и оказание первой помощи в бою. Фильтрующий противогаз. Респиратор. Общевойсковой защитный комплект (ОЗК). Табельные медицинские средства индивидуальной защиты. Первая помощь в бою. Различные способы переноски и </w:t>
      </w:r>
      <w:proofErr w:type="spellStart"/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оттаскивания</w:t>
      </w:r>
      <w:proofErr w:type="spellEnd"/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 xml:space="preserve"> раненых с поля боя.</w:t>
      </w:r>
    </w:p>
    <w:p w14:paraId="4A4AF328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Сооружения для защиты личного состава. Открытая щель. Перекрытая щель. Блиндаж. Укрытия для боевой техники. Убежища для личного состава.</w:t>
      </w:r>
    </w:p>
    <w:p w14:paraId="385F1E2C" w14:textId="77777777" w:rsidR="00FF5076" w:rsidRPr="005E3291" w:rsidRDefault="00FF5076" w:rsidP="00653DA7">
      <w:pPr>
        <w:ind w:left="120" w:firstLine="306"/>
        <w:rPr>
          <w:lang w:val="ru-RU"/>
        </w:rPr>
        <w:sectPr w:rsidR="00FF5076" w:rsidRPr="005E3291" w:rsidSect="00653DA7">
          <w:pgSz w:w="11906" w:h="16383"/>
          <w:pgMar w:top="1134" w:right="850" w:bottom="1134" w:left="851" w:header="720" w:footer="720" w:gutter="0"/>
          <w:cols w:space="720"/>
        </w:sectPr>
      </w:pPr>
    </w:p>
    <w:p w14:paraId="34155341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bookmarkStart w:id="8" w:name="block-1190315"/>
      <w:bookmarkEnd w:id="7"/>
      <w:r w:rsidRPr="005E329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ОСВОЕНИЯ УЧЕБНОГО ПРЕДМЕТА «ОСНОВЫ БЕЗОПАСНОСТИ ЖИЗНЕДЕЯТЕЛЬНОСТИ» </w:t>
      </w:r>
    </w:p>
    <w:p w14:paraId="3127B337" w14:textId="77777777" w:rsidR="00FF5076" w:rsidRPr="005E3291" w:rsidRDefault="00FF5076" w:rsidP="00653DA7">
      <w:pPr>
        <w:spacing w:after="0" w:line="264" w:lineRule="auto"/>
        <w:ind w:left="120" w:firstLine="306"/>
        <w:jc w:val="both"/>
        <w:rPr>
          <w:lang w:val="ru-RU"/>
        </w:rPr>
      </w:pPr>
    </w:p>
    <w:p w14:paraId="5B130D36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04EEAE5B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</w:t>
      </w:r>
    </w:p>
    <w:p w14:paraId="53A39573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Личностные результаты, формируемые в ходе изучения ОБЖ, должны способствовать процессам самопознания, самовоспитания и саморазвития, развития внутренней позиции личности, патриотизма, гражданственности и проявляться, прежде всего, в уважении к памяти защитников Отечества и подвигам Героев Отечества, закону и правопорядку, человеку труда и старшему поколению, гордости за российские достижения, в готовности к осмысленному применению принципов и правил безопасного поведения в повседневной жизни, соблюдению правил экологического поведения, защите Отечества, бережном отношении к окружающим людям, культурному наследию и уважительном отношении к традициям многонационального народа Российской Федерации и к жизни в целом.</w:t>
      </w:r>
    </w:p>
    <w:p w14:paraId="45A9460D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Личностные результаты изучения ОБЖ включают:</w:t>
      </w:r>
    </w:p>
    <w:p w14:paraId="09F1426F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b/>
          <w:color w:val="000000"/>
          <w:spacing w:val="-2"/>
          <w:sz w:val="28"/>
          <w:lang w:val="ru-RU"/>
        </w:rPr>
        <w:t>1) гражданское воспитание:</w:t>
      </w:r>
    </w:p>
    <w:p w14:paraId="078E4A69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сформированность активной гражданской позиции обучающегося, готового и способного применять принципы и правила безопасного поведения в течение всей жизни;</w:t>
      </w:r>
    </w:p>
    <w:p w14:paraId="78C94674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уважение закона и правопорядка, осознание своих прав, обязанностей и ответственности в области защиты населения и территории Российской Федерации от чрезвычайных ситуаций и в других областях, связанных с безопасностью жизнедеятельности;</w:t>
      </w:r>
    </w:p>
    <w:p w14:paraId="5CA0C5B4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сформированность базового уровня культуры безопасности жизнедеятельности как основы для благополучия и устойчивого развития личности, общества и государства;</w:t>
      </w:r>
    </w:p>
    <w:p w14:paraId="1ECD6415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</w:r>
    </w:p>
    <w:p w14:paraId="48853D5D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готовность к взаимодействию с обществом и государством в обеспечении безопасности жизни и здоровья населения;</w:t>
      </w:r>
    </w:p>
    <w:p w14:paraId="3A8FFA6B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</w:r>
    </w:p>
    <w:p w14:paraId="4086A859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b/>
          <w:color w:val="000000"/>
          <w:spacing w:val="-2"/>
          <w:sz w:val="28"/>
          <w:lang w:val="ru-RU"/>
        </w:rPr>
        <w:t>2) патриотическое воспитание:</w:t>
      </w:r>
    </w:p>
    <w:p w14:paraId="08F53122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сформированность российской гражданской идентичности, уважения к своему народу, памяти защитников Родины и боевым подвигам Героев Отечества, гордости за свою Родину и Вооружённые Силы Российской Федерации, прошлое и настоящее многонационального народа России, российской армии и флота;</w:t>
      </w:r>
    </w:p>
    <w:p w14:paraId="416A8DD0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ценностное отношение к государственным и военным символам, историческому и природному наследию, дням воинской славы, боевым традициям Вооружённых Сил Российской Федерации, достижениям России в области обеспечения безопасности жизни и здоровья людей;</w:t>
      </w:r>
    </w:p>
    <w:p w14:paraId="2FCF41B3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сформированность чувства ответственности перед Родиной, идейная убеждённость и готовность к служению и защите Отечества, ответственность за его судьбу;</w:t>
      </w:r>
    </w:p>
    <w:p w14:paraId="3D184166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b/>
          <w:color w:val="000000"/>
          <w:spacing w:val="-2"/>
          <w:sz w:val="28"/>
          <w:lang w:val="ru-RU"/>
        </w:rPr>
        <w:t>3) духовно-нравственное воспитание:</w:t>
      </w:r>
    </w:p>
    <w:p w14:paraId="6691C9EF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осознание духовных ценностей российского народа и российского воинства;</w:t>
      </w:r>
    </w:p>
    <w:p w14:paraId="01FCB48A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сформированность ценности безопасного поведения, осознанного и ответственного отношения к личной безопасности, безопасности других людей, общества и государства;</w:t>
      </w:r>
    </w:p>
    <w:p w14:paraId="56A6B606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способность оценивать ситуацию и принимать осознанные решения, готовность реализовать риск-ориентированное поведение, самостоятельно и ответственно действовать в различных условиях жизнедеятельности по снижению риска возникновения опасных ситуаций, перерастания их в чрезвычайные ситуации, смягчению их последствий;</w:t>
      </w:r>
    </w:p>
    <w:p w14:paraId="54A1DE3F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 xml:space="preserve">ответственное отношение к своим родителям, старшему поколению, семье, культуре и традициям народов России, принятие идей </w:t>
      </w:r>
      <w:proofErr w:type="spellStart"/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волонтёрства</w:t>
      </w:r>
      <w:proofErr w:type="spellEnd"/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 xml:space="preserve"> и добровольчества;</w:t>
      </w:r>
    </w:p>
    <w:p w14:paraId="60D7EE1A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b/>
          <w:color w:val="000000"/>
          <w:spacing w:val="-2"/>
          <w:sz w:val="28"/>
          <w:lang w:val="ru-RU"/>
        </w:rPr>
        <w:t>4) эстетическое воспитание:</w:t>
      </w:r>
    </w:p>
    <w:p w14:paraId="56D645C4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эстетическое отношение к миру в сочетании с культурой безопасности жизнедеятельности;</w:t>
      </w:r>
    </w:p>
    <w:p w14:paraId="753F66BD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понимание взаимозависимости успешности и полноценного развития и безопасного поведения в повседневной жизни;</w:t>
      </w:r>
    </w:p>
    <w:p w14:paraId="1C554823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b/>
          <w:color w:val="000000"/>
          <w:spacing w:val="-2"/>
          <w:sz w:val="28"/>
          <w:lang w:val="ru-RU"/>
        </w:rPr>
        <w:t>5) ценности научного познания:</w:t>
      </w:r>
    </w:p>
    <w:p w14:paraId="0EBD3AB6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сформированность мировоззрения, соответствующего текущему уровню развития общей теории безопасности, современных представлений о безопасности в технических, естественно-научных, общественных, гуманитарных областях знаний, современной концепции культуры безопасности жизнедеятельности;</w:t>
      </w:r>
    </w:p>
    <w:p w14:paraId="0C822359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понимание научно-практических основ учебного предмета ОБЖ, осознание его значения для безопасной и продуктивной жизнедеятельности человека, общества и государства;</w:t>
      </w:r>
    </w:p>
    <w:p w14:paraId="7792CEE4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способность применять научные знания для реализации принципов безопасного поведения (способность предвидеть, по возможности избегать, безопасно действовать в опасных, экстремальных и чрезвычайных ситуациях);</w:t>
      </w:r>
    </w:p>
    <w:p w14:paraId="5617FE8F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b/>
          <w:color w:val="000000"/>
          <w:spacing w:val="-2"/>
          <w:sz w:val="28"/>
          <w:lang w:val="ru-RU"/>
        </w:rPr>
        <w:t>6) физическое воспитание:</w:t>
      </w:r>
    </w:p>
    <w:p w14:paraId="718D85FE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осознание ценности жизни, сформированность ответственного отношения к своему здоровью и здоровью окружающих;</w:t>
      </w:r>
    </w:p>
    <w:p w14:paraId="5D5A5D81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знание приёмов оказания первой помощи и готовность применять их в случае необходимости;</w:t>
      </w:r>
    </w:p>
    <w:p w14:paraId="6EC1FDFE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потребность в регулярном ведении здорового образа жизни;</w:t>
      </w:r>
    </w:p>
    <w:p w14:paraId="2339FB34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осознание последствий и активное неприятие вредных привычек и иных форм причинения вреда физическому и психическому здоровью;</w:t>
      </w:r>
    </w:p>
    <w:p w14:paraId="0266AC2C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b/>
          <w:color w:val="000000"/>
          <w:spacing w:val="-2"/>
          <w:sz w:val="28"/>
          <w:lang w:val="ru-RU"/>
        </w:rPr>
        <w:t>7) трудовое воспитание:</w:t>
      </w:r>
    </w:p>
    <w:p w14:paraId="37E7C2E4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готовность к труду, осознание значимости трудовой деятельности для развития личности, общества и государства, обеспечения национальной безопасности;</w:t>
      </w:r>
    </w:p>
    <w:p w14:paraId="512C736E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готовность к осознанному и ответственному соблюдению требований безопасности в процессе трудовой деятельности;</w:t>
      </w:r>
    </w:p>
    <w:p w14:paraId="31552232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интерес к различным сферам профессиональной деятельности, включая военно-профессиональную деятельность;</w:t>
      </w:r>
    </w:p>
    <w:p w14:paraId="2A0DACD6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14:paraId="69AC4AF5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b/>
          <w:color w:val="000000"/>
          <w:spacing w:val="-2"/>
          <w:sz w:val="28"/>
          <w:lang w:val="ru-RU"/>
        </w:rPr>
        <w:t>8) экологическое воспитание:</w:t>
      </w:r>
    </w:p>
    <w:p w14:paraId="11C48235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личности, общества и государства;</w:t>
      </w:r>
    </w:p>
    <w:p w14:paraId="3AC3DFA1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планирование и осуществление действий в окружающей среде на основе соблюдения экологической грамотности и разумного природопользования;</w:t>
      </w:r>
    </w:p>
    <w:p w14:paraId="0766FC0F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14:paraId="14E07364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расширение представлений о деятельности экологической направленности.</w:t>
      </w:r>
    </w:p>
    <w:p w14:paraId="01B76FB1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75447ACA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 xml:space="preserve">В результате изучения ОБЖ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5F279F01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 xml:space="preserve">У обучающегося будут сформированы следующие </w:t>
      </w:r>
      <w:r w:rsidRPr="005E3291">
        <w:rPr>
          <w:rFonts w:ascii="Times New Roman" w:hAnsi="Times New Roman"/>
          <w:b/>
          <w:color w:val="000000"/>
          <w:spacing w:val="-2"/>
          <w:sz w:val="28"/>
          <w:lang w:val="ru-RU"/>
        </w:rPr>
        <w:t>базовые логические действия</w:t>
      </w: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 xml:space="preserve"> как часть познавательных универсальных учебных действий:</w:t>
      </w:r>
    </w:p>
    <w:p w14:paraId="0E0BD171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самостоятельно определять актуальные проблемные вопросы безопасности личности, 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</w:r>
    </w:p>
    <w:p w14:paraId="766E9AFD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устанавливать существенный признак или основания для обобщения, сравнения и классификации событий и явлений в области безопасности жизнедеятельности, выявлять их закономерности и противоречия;</w:t>
      </w:r>
    </w:p>
    <w:p w14:paraId="0C3CCBEE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определять цели действий применительно к заданной (смоделированной) ситуации, выбирать способы их достижения с учётом самостоятельно выделенных критериев в парадигме безопасной жизнедеятельности, оценивать риски возможных последствий для реализации риск-ориентированного поведения;</w:t>
      </w:r>
    </w:p>
    <w:p w14:paraId="13683238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моделировать объекты (события, явления) в области безопасности личности, общества и государства, анализировать их различные состояния для решения познавательных задач, переносить приобретённые знания в повседневную жизнь;</w:t>
      </w:r>
    </w:p>
    <w:p w14:paraId="1F5B5022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планировать и осуществлять учебные действия в условиях дефицита информации, необходимой для решения стоящей задачи;</w:t>
      </w:r>
    </w:p>
    <w:p w14:paraId="0D1DEE43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развивать творческое мышление при решении ситуационных задач.</w:t>
      </w:r>
    </w:p>
    <w:p w14:paraId="504A45DF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 xml:space="preserve">У обучающегося будут сформированы следующие </w:t>
      </w:r>
      <w:r w:rsidRPr="005E3291">
        <w:rPr>
          <w:rFonts w:ascii="Times New Roman" w:hAnsi="Times New Roman"/>
          <w:b/>
          <w:color w:val="000000"/>
          <w:spacing w:val="-2"/>
          <w:sz w:val="28"/>
          <w:lang w:val="ru-RU"/>
        </w:rPr>
        <w:t>базовые исследовательские действия</w:t>
      </w: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 xml:space="preserve"> как часть познавательных универсальных учебных действий:</w:t>
      </w:r>
    </w:p>
    <w:p w14:paraId="4C676B6E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владеть научной терминологией, ключевыми понятиями и методами в области безопасности жизнедеятельности;</w:t>
      </w:r>
    </w:p>
    <w:p w14:paraId="3691389F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владеть видами деятельности по приобретению нового знания, его преобразованию и применению для решения различных учебных задач, в том числе при разработке и защите проектных работ;</w:t>
      </w:r>
    </w:p>
    <w:p w14:paraId="7C36078C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анализировать содержание учебных вопросов и заданий и выдвигать новые идеи, самостоятельно выбирать оптимальный способ решения задач с учётом установленных (обоснованных) критериев;</w:t>
      </w:r>
    </w:p>
    <w:p w14:paraId="3FCC7341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</w:t>
      </w:r>
    </w:p>
    <w:p w14:paraId="216E65F3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критически оценивать полученные в ходе решения учебных задач результаты, обосновывать предложения по их корректировке в новых условиях;</w:t>
      </w:r>
    </w:p>
    <w:p w14:paraId="2349CCE2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характеризовать приобретённые знания и навыки, оценивать возможность их реализации в реальных ситуациях;</w:t>
      </w:r>
    </w:p>
    <w:p w14:paraId="6145B704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использовать знания других предметных областей для решения учебных задач в области безопасности жизнедеятельности; переносить приобретённые знания и навыки в повседневную жизнь.</w:t>
      </w:r>
    </w:p>
    <w:p w14:paraId="4A8B0824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 xml:space="preserve">У обучающегося будут сформированы следующие </w:t>
      </w:r>
      <w:r w:rsidRPr="005E3291">
        <w:rPr>
          <w:rFonts w:ascii="Times New Roman" w:hAnsi="Times New Roman"/>
          <w:b/>
          <w:color w:val="000000"/>
          <w:spacing w:val="-2"/>
          <w:sz w:val="28"/>
          <w:lang w:val="ru-RU"/>
        </w:rPr>
        <w:t>умения работать с информацией</w:t>
      </w: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 xml:space="preserve"> как часть познавательных универсальных учебных действий:</w:t>
      </w:r>
    </w:p>
    <w:p w14:paraId="52C4384D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безопасности личности;</w:t>
      </w:r>
    </w:p>
    <w:p w14:paraId="4CB0B90A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создавать информационные блоки в различных форматах с учётом характера решаемой учебной задачи; самостоятельно выбирать оптимальную форму их представления;</w:t>
      </w:r>
    </w:p>
    <w:p w14:paraId="32B79105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оценивать достоверность, легитимность информации, её соответствие правовым и морально-этическим нормам;</w:t>
      </w:r>
    </w:p>
    <w:p w14:paraId="4743453B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владеть навыками по предотвращению рисков, профилактике угроз и защите от опасностей цифровой среды;</w:t>
      </w:r>
    </w:p>
    <w:p w14:paraId="7AC3CF28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использовать средства информационных и коммуникационных технологий в учебном процессе с соблюдением требований эргономики, техники безопасности и гигиены.</w:t>
      </w:r>
    </w:p>
    <w:p w14:paraId="44EF32DC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5E3291">
        <w:rPr>
          <w:rFonts w:ascii="Times New Roman" w:hAnsi="Times New Roman"/>
          <w:b/>
          <w:color w:val="000000"/>
          <w:spacing w:val="-2"/>
          <w:sz w:val="28"/>
          <w:lang w:val="ru-RU"/>
        </w:rPr>
        <w:t>умения общения</w:t>
      </w: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 xml:space="preserve"> как часть коммуникативных универсальных учебных действий:</w:t>
      </w:r>
    </w:p>
    <w:p w14:paraId="277EE92E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осуществлять в ходе образовательной деятельности безопасную коммуникацию, переносить принципы её организации в повседневную жизнь;</w:t>
      </w:r>
    </w:p>
    <w:p w14:paraId="4AC45996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распознавать вербальные и невербальные средства общения; понимать значение социальных знаков; определять признаки деструктивного общения;</w:t>
      </w:r>
    </w:p>
    <w:p w14:paraId="69AD9B18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владеть приёмами безопасного межличностного и группового общения; безопасно действовать по избеганию конфликтных ситуаций;</w:t>
      </w:r>
    </w:p>
    <w:p w14:paraId="4423CC1F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аргументированно, логично и ясно излагать свою точку зрения с использованием языковых средств.</w:t>
      </w:r>
    </w:p>
    <w:p w14:paraId="2C5AAA63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 xml:space="preserve">У обучающегося будут сформированы следующие </w:t>
      </w:r>
      <w:r w:rsidRPr="005E3291">
        <w:rPr>
          <w:rFonts w:ascii="Times New Roman" w:hAnsi="Times New Roman"/>
          <w:b/>
          <w:color w:val="000000"/>
          <w:spacing w:val="-2"/>
          <w:sz w:val="28"/>
          <w:lang w:val="ru-RU"/>
        </w:rPr>
        <w:t>умения самоорганизации</w:t>
      </w: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 xml:space="preserve"> как части регулятивных универсальных учебных действий:</w:t>
      </w:r>
    </w:p>
    <w:p w14:paraId="2D476BBC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14:paraId="27FCE7FC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самостоятельно выявлять проблемные вопросы, выбирать оптимальный способ и составлять план их решения в конкретных условиях;</w:t>
      </w:r>
    </w:p>
    <w:p w14:paraId="2C5C7C79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делать осознанный выбор в новой ситуации, аргументировать его; брать ответственность за своё решение;</w:t>
      </w:r>
    </w:p>
    <w:p w14:paraId="73200432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оценивать приобретённый опыт;</w:t>
      </w:r>
    </w:p>
    <w:p w14:paraId="2E4DF4FE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расширять познания в области безопасности жизнедеятельности на основе личных предпочтений и за счёт привлечения научно-практических знаний других предметных областей; повышать образовательный и культурный уровень.</w:t>
      </w:r>
    </w:p>
    <w:p w14:paraId="7FBC6D71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 xml:space="preserve">У обучающегося будут сформированы следующие </w:t>
      </w:r>
      <w:r w:rsidRPr="005E3291">
        <w:rPr>
          <w:rFonts w:ascii="Times New Roman" w:hAnsi="Times New Roman"/>
          <w:b/>
          <w:color w:val="000000"/>
          <w:spacing w:val="-2"/>
          <w:sz w:val="28"/>
          <w:lang w:val="ru-RU"/>
        </w:rPr>
        <w:t>умения самоконтроля</w:t>
      </w: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, принятия себя и других как части регулятивных универсальных учебных действий:</w:t>
      </w:r>
    </w:p>
    <w:p w14:paraId="7ABF7897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оценивать образовательные ситуации; предвидеть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</w:p>
    <w:p w14:paraId="1E823277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использовать приёмы рефлексии для анализа и оценки образовательной ситуации, выбора оптимального решения;</w:t>
      </w:r>
    </w:p>
    <w:p w14:paraId="03D6D195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принимать себя, понимая свои недостатки и достоинства, невозможности контроля всего вокруг;</w:t>
      </w:r>
    </w:p>
    <w:p w14:paraId="6332E624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принимать мотивы и аргументы других при анализе и оценке образовательной ситуации; признавать право на ошибку свою и чужую.</w:t>
      </w:r>
    </w:p>
    <w:p w14:paraId="32B3E8F1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 xml:space="preserve">У обучающегося будут сформированы следующие </w:t>
      </w:r>
      <w:r w:rsidRPr="005E3291">
        <w:rPr>
          <w:rFonts w:ascii="Times New Roman" w:hAnsi="Times New Roman"/>
          <w:b/>
          <w:color w:val="000000"/>
          <w:spacing w:val="-2"/>
          <w:sz w:val="28"/>
          <w:lang w:val="ru-RU"/>
        </w:rPr>
        <w:t>умения совместной деятельности</w:t>
      </w: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:</w:t>
      </w:r>
    </w:p>
    <w:p w14:paraId="3AFC34AD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понимать и использовать преимущества командной и индивидуальной работы в конкретной учебной ситуации;</w:t>
      </w:r>
    </w:p>
    <w:p w14:paraId="787DA37E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ставить цели и организовывать совместную деятельность с учётом общих интересов, мнений и возможностей каждого участника команды (составлять план, распределять роли, принимать правила учебного взаимодействия, обсуждать процесс и результат совместной работы, договариваться о результатах);</w:t>
      </w:r>
    </w:p>
    <w:p w14:paraId="06F60007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оценивать свой вклад и вклад каждого участника команды в общий результат по совместно разработанным критериям;</w:t>
      </w:r>
    </w:p>
    <w:p w14:paraId="266BCBB6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осуществлять позитивное стратегическое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</w:p>
    <w:p w14:paraId="1072BD51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1CD588BF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Предметные результаты освоения программы по ОБЖ на уровне среднего общего образования характеризуют сформированность у обучающихся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государства.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жизни.</w:t>
      </w:r>
    </w:p>
    <w:p w14:paraId="46EBC354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Предметные результаты, формируемые в ходе изучения ОБЖ, должны обеспечивать:</w:t>
      </w:r>
    </w:p>
    <w:p w14:paraId="5DB15357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1) сформированность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поведении;</w:t>
      </w:r>
    </w:p>
    <w:p w14:paraId="76D72B09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2) сформированность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и экстремальных ситуаций; знание порядка действий в экстремальных и чрезвычайных ситуациях;</w:t>
      </w:r>
    </w:p>
    <w:p w14:paraId="379AF0D4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3) сформированность представлений о важности соблюдения правил дорожного движения всеми участниками движения, правил безопасности на транспорте; знание правил безопасного поведения на транспорте, умение применять их на практике; знание о порядке действий в опасных, экстремальных и чрезвычайных ситуациях на транспорте;</w:t>
      </w:r>
    </w:p>
    <w:p w14:paraId="4E15D8E5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4) знания о способах безопасного поведения в природной среде, умение применять их на практике; знание порядка действий при чрезвычайных ситуациях природного характера; сформированность представлений об экологической безопасности, ценности бережного отношения к природе, разумного природопользования;</w:t>
      </w:r>
    </w:p>
    <w:p w14:paraId="372EA7E7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5) владение основами медицинских знаний: владение приёмами оказания первой помощи при неотложных состояниях; знание мер профилактики инфекционных и неинфекционных заболеваний, сохранения психического здоровья; сформированность представлений о здоровом образе жизни и его роли в сохранении психического и физического здоровья, негативного отношения к вредным привычкам; знания о необходимых действиях при чрезвычайных ситуациях биолого-социального характера;</w:t>
      </w:r>
    </w:p>
    <w:p w14:paraId="13EC132D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 xml:space="preserve">6) знания основ безопасного, конструктивного общения; умение различать опасные явления в социальном взаимодействии, в том числе криминального характера; умение </w:t>
      </w: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предупреждать опасные явления и противодействовать им; сформированность нетерпимости к проявлениям насилия в социальном взаимодействии;</w:t>
      </w:r>
    </w:p>
    <w:p w14:paraId="62A8590C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7) знания о способах безопасного поведения в цифровой среде,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</w:r>
    </w:p>
    <w:p w14:paraId="6F6D07EF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8) знание основ пожарной безопасности, умение применять их на практике для предупреждения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</w:r>
    </w:p>
    <w:p w14:paraId="44D64F37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9) сформированность представлений об опасности и негативном влиянии на жизнь личности, общества, государства, экстремизма, терроризма; знание роли государства в противодействии терроризму; умение различать приёмы вовлечения в экстремистскую и террористическую деятельность и противодействовать им; знание порядка действий при объявлении разного уровня террористической опасности; знание порядка действий при угрозе совершения террористического акта, при совершении террористического акта, при проведении контртеррористической операции;</w:t>
      </w:r>
    </w:p>
    <w:p w14:paraId="6CA9C054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10) сформированность представлений о роли России в современном мире, угрозах военного характера, роли вооружённых сил в обеспечении мира; знание основ обороны государства и воинской службы, прав и обязанностей гражданина в области гражданской обороны; знание действия при сигналах гражданской обороны;</w:t>
      </w:r>
    </w:p>
    <w:p w14:paraId="47443E11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11) знание основ государственной политики в области защиты населения и территорий от чрезвычайных ситуаций различного характера;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</w:t>
      </w:r>
    </w:p>
    <w:p w14:paraId="200DED37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12) знание основ государственной системы, российского законодательства, направленных на защиту населения от внешних и внутренних угроз; сформированность представлений о роли государства, общества и личности в обеспечении безопасности.</w:t>
      </w:r>
    </w:p>
    <w:p w14:paraId="5152250E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128.4.5.3. Достижение результатов освоения программы ОБЖ обеспечивается посредством включения в указанную программу предметных результатов освоения модулей ОБЖ.</w:t>
      </w:r>
    </w:p>
    <w:p w14:paraId="57646E44" w14:textId="77777777" w:rsidR="00FF5076" w:rsidRPr="005E3291" w:rsidRDefault="007A35A2" w:rsidP="00653DA7">
      <w:pPr>
        <w:spacing w:after="0" w:line="264" w:lineRule="auto"/>
        <w:ind w:left="120" w:firstLine="306"/>
        <w:jc w:val="both"/>
        <w:rPr>
          <w:lang w:val="ru-RU"/>
        </w:rPr>
      </w:pPr>
      <w:r w:rsidRPr="005E3291">
        <w:rPr>
          <w:rFonts w:ascii="Times New Roman" w:hAnsi="Times New Roman"/>
          <w:color w:val="000000"/>
          <w:spacing w:val="-2"/>
          <w:sz w:val="28"/>
          <w:lang w:val="ru-RU"/>
        </w:rPr>
        <w:t>128.4.5.4. Образовательная организация вправе самостоятельно определять последовательность для освоения обучающимися модулей ОБЖ.</w:t>
      </w:r>
    </w:p>
    <w:p w14:paraId="42E6FAEC" w14:textId="77777777" w:rsidR="00FF5076" w:rsidRPr="005E3291" w:rsidRDefault="00FF5076">
      <w:pPr>
        <w:rPr>
          <w:lang w:val="ru-RU"/>
        </w:rPr>
        <w:sectPr w:rsidR="00FF5076" w:rsidRPr="005E3291" w:rsidSect="00653DA7">
          <w:pgSz w:w="11906" w:h="16383"/>
          <w:pgMar w:top="709" w:right="850" w:bottom="709" w:left="851" w:header="720" w:footer="720" w:gutter="0"/>
          <w:cols w:space="720"/>
        </w:sectPr>
      </w:pPr>
    </w:p>
    <w:p w14:paraId="32350FDE" w14:textId="77777777" w:rsidR="00FF5076" w:rsidRDefault="007A35A2">
      <w:pPr>
        <w:spacing w:after="0"/>
        <w:ind w:left="120"/>
      </w:pPr>
      <w:bookmarkStart w:id="9" w:name="block-1190316"/>
      <w:bookmarkEnd w:id="8"/>
      <w:r w:rsidRPr="005E329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38AE9336" w14:textId="77777777" w:rsidR="00FF5076" w:rsidRDefault="007A35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0"/>
        <w:gridCol w:w="4394"/>
        <w:gridCol w:w="988"/>
        <w:gridCol w:w="2008"/>
        <w:gridCol w:w="5232"/>
      </w:tblGrid>
      <w:tr w:rsidR="000A28DC" w14:paraId="46636163" w14:textId="77777777" w:rsidTr="000A28DC">
        <w:trPr>
          <w:trHeight w:val="144"/>
          <w:tblCellSpacing w:w="20" w:type="nil"/>
        </w:trPr>
        <w:tc>
          <w:tcPr>
            <w:tcW w:w="12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52571C" w14:textId="77777777" w:rsidR="00FF5076" w:rsidRDefault="007A35A2" w:rsidP="000A28D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DE49482" w14:textId="77777777" w:rsidR="00FF5076" w:rsidRDefault="00FF5076" w:rsidP="000A28DC">
            <w:pPr>
              <w:spacing w:after="0" w:line="240" w:lineRule="auto"/>
              <w:ind w:left="135"/>
            </w:pPr>
          </w:p>
        </w:tc>
        <w:tc>
          <w:tcPr>
            <w:tcW w:w="4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21EFB4" w14:textId="77777777" w:rsidR="00FF5076" w:rsidRDefault="007A35A2" w:rsidP="000A28D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1F5BA3C" w14:textId="77777777" w:rsidR="00FF5076" w:rsidRDefault="00FF5076" w:rsidP="000A28DC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F67494" w14:textId="77777777" w:rsidR="00FF5076" w:rsidRDefault="007A35A2" w:rsidP="000A28DC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52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E31101" w14:textId="77777777" w:rsidR="00FF5076" w:rsidRDefault="007A35A2" w:rsidP="000A28D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11038E4" w14:textId="77777777" w:rsidR="00FF5076" w:rsidRDefault="00FF5076" w:rsidP="000A28DC">
            <w:pPr>
              <w:spacing w:after="0" w:line="240" w:lineRule="auto"/>
              <w:ind w:left="135"/>
            </w:pPr>
          </w:p>
        </w:tc>
      </w:tr>
      <w:tr w:rsidR="000A28DC" w14:paraId="62CECF32" w14:textId="77777777" w:rsidTr="000A28D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9BF5A5" w14:textId="77777777" w:rsidR="000A28DC" w:rsidRDefault="000A28DC" w:rsidP="000A28DC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2B9D40" w14:textId="77777777" w:rsidR="000A28DC" w:rsidRDefault="000A28DC" w:rsidP="000A28DC">
            <w:pPr>
              <w:spacing w:line="240" w:lineRule="auto"/>
            </w:pP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0B3C5FB8" w14:textId="77777777" w:rsidR="000A28DC" w:rsidRDefault="000A28DC" w:rsidP="000A28D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630C38D" w14:textId="77777777" w:rsidR="000A28DC" w:rsidRDefault="000A28DC" w:rsidP="000A28DC">
            <w:pPr>
              <w:spacing w:after="0" w:line="240" w:lineRule="auto"/>
              <w:ind w:left="135"/>
            </w:pP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12B41DEA" w14:textId="77777777" w:rsidR="000A28DC" w:rsidRDefault="000A28DC" w:rsidP="000A28D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407E14D" w14:textId="77777777" w:rsidR="000A28DC" w:rsidRDefault="000A28DC" w:rsidP="000A28DC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5B4E11" w14:textId="77777777" w:rsidR="000A28DC" w:rsidRDefault="000A28DC" w:rsidP="000A28DC">
            <w:pPr>
              <w:spacing w:line="240" w:lineRule="auto"/>
            </w:pPr>
          </w:p>
        </w:tc>
      </w:tr>
      <w:tr w:rsidR="00FF5076" w:rsidRPr="00653DA7" w14:paraId="2C5DE3E5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32EF9618" w14:textId="77777777" w:rsidR="00FF5076" w:rsidRPr="005E3291" w:rsidRDefault="007A35A2" w:rsidP="000A28DC">
            <w:pPr>
              <w:spacing w:after="0" w:line="240" w:lineRule="auto"/>
              <w:ind w:left="135"/>
              <w:rPr>
                <w:lang w:val="ru-RU"/>
              </w:rPr>
            </w:pPr>
            <w:r w:rsidRPr="005E32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E32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Модуль "Основы комплексной безопасности"</w:t>
            </w:r>
          </w:p>
        </w:tc>
      </w:tr>
      <w:tr w:rsidR="000A28DC" w14:paraId="1F543269" w14:textId="77777777" w:rsidTr="000A28DC">
        <w:trPr>
          <w:trHeight w:val="144"/>
          <w:tblCellSpacing w:w="20" w:type="nil"/>
        </w:trPr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28FCA57B" w14:textId="77777777" w:rsidR="000A28DC" w:rsidRDefault="000A28DC" w:rsidP="000A28D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7F6518A0" w14:textId="77777777" w:rsidR="000A28DC" w:rsidRDefault="000A28DC" w:rsidP="000A28D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646EB420" w14:textId="77777777" w:rsidR="000A28DC" w:rsidRDefault="000A28DC" w:rsidP="000A28D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71AF6212" w14:textId="0926796B" w:rsidR="000A28DC" w:rsidRDefault="000A28DC" w:rsidP="000A28DC">
            <w:pPr>
              <w:spacing w:after="0" w:line="240" w:lineRule="auto"/>
              <w:ind w:left="135"/>
              <w:jc w:val="center"/>
            </w:pPr>
            <w:r>
              <w:rPr>
                <w:lang w:val="ru-RU"/>
              </w:rPr>
              <w:t>1</w:t>
            </w:r>
          </w:p>
        </w:tc>
        <w:tc>
          <w:tcPr>
            <w:tcW w:w="5232" w:type="dxa"/>
            <w:tcMar>
              <w:top w:w="50" w:type="dxa"/>
              <w:left w:w="100" w:type="dxa"/>
            </w:tcMar>
            <w:vAlign w:val="center"/>
          </w:tcPr>
          <w:p w14:paraId="705245FF" w14:textId="77777777" w:rsidR="000A28DC" w:rsidRDefault="00653DA7" w:rsidP="000A28DC">
            <w:pPr>
              <w:spacing w:after="0" w:line="240" w:lineRule="auto"/>
              <w:ind w:left="135"/>
            </w:pPr>
            <w:hyperlink r:id="rId5">
              <w:r w:rsidR="000A28DC">
                <w:rPr>
                  <w:rFonts w:ascii="Times New Roman" w:hAnsi="Times New Roman"/>
                  <w:color w:val="0000FF"/>
                  <w:u w:val="single"/>
                </w:rPr>
                <w:t>https://moluch.ru/th/3/archive/43/1452/</w:t>
              </w:r>
            </w:hyperlink>
          </w:p>
        </w:tc>
      </w:tr>
      <w:tr w:rsidR="000A28DC" w14:paraId="6816FB30" w14:textId="77777777" w:rsidTr="000A28DC">
        <w:trPr>
          <w:trHeight w:val="144"/>
          <w:tblCellSpacing w:w="20" w:type="nil"/>
        </w:trPr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7C1EB9D6" w14:textId="77777777" w:rsidR="000A28DC" w:rsidRDefault="000A28DC" w:rsidP="000A28D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41CC42D3" w14:textId="77777777" w:rsidR="000A28DC" w:rsidRPr="005E3291" w:rsidRDefault="000A28DC" w:rsidP="000A28DC">
            <w:pPr>
              <w:spacing w:after="0" w:line="240" w:lineRule="auto"/>
              <w:ind w:left="135"/>
              <w:rPr>
                <w:lang w:val="ru-RU"/>
              </w:rPr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вовлечения молодёжи в противозаконную и антиобщественную деятельность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542C6AB3" w14:textId="77777777" w:rsidR="000A28DC" w:rsidRDefault="000A28DC" w:rsidP="000A28DC">
            <w:pPr>
              <w:spacing w:after="0" w:line="240" w:lineRule="auto"/>
              <w:ind w:left="135"/>
              <w:jc w:val="center"/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52A8732C" w14:textId="77777777" w:rsidR="000A28DC" w:rsidRDefault="000A28DC" w:rsidP="000A28DC">
            <w:pPr>
              <w:spacing w:after="0" w:line="240" w:lineRule="auto"/>
              <w:ind w:left="135"/>
              <w:jc w:val="center"/>
            </w:pPr>
          </w:p>
        </w:tc>
        <w:tc>
          <w:tcPr>
            <w:tcW w:w="5232" w:type="dxa"/>
            <w:tcMar>
              <w:top w:w="50" w:type="dxa"/>
              <w:left w:w="100" w:type="dxa"/>
            </w:tcMar>
            <w:vAlign w:val="center"/>
          </w:tcPr>
          <w:p w14:paraId="235752FA" w14:textId="77777777" w:rsidR="000A28DC" w:rsidRDefault="00653DA7" w:rsidP="000A28DC">
            <w:pPr>
              <w:spacing w:after="0" w:line="240" w:lineRule="auto"/>
              <w:ind w:left="135"/>
            </w:pPr>
            <w:hyperlink r:id="rId6">
              <w:r w:rsidR="000A28D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A28DC" w14:paraId="44D7D0A4" w14:textId="77777777" w:rsidTr="000A28DC">
        <w:trPr>
          <w:trHeight w:val="144"/>
          <w:tblCellSpacing w:w="20" w:type="nil"/>
        </w:trPr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54AF4D62" w14:textId="77777777" w:rsidR="000A28DC" w:rsidRDefault="000A28DC" w:rsidP="000A28D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6438867C" w14:textId="77777777" w:rsidR="000A28DC" w:rsidRDefault="000A28DC" w:rsidP="000A28D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транспорте</w:t>
            </w:r>
            <w:proofErr w:type="spellEnd"/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678C33BD" w14:textId="77777777" w:rsidR="000A28DC" w:rsidRDefault="000A28DC" w:rsidP="000A28D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726BFAC1" w14:textId="77777777" w:rsidR="000A28DC" w:rsidRDefault="000A28DC" w:rsidP="000A28DC">
            <w:pPr>
              <w:spacing w:after="0" w:line="240" w:lineRule="auto"/>
              <w:ind w:left="135"/>
              <w:jc w:val="center"/>
            </w:pPr>
          </w:p>
        </w:tc>
        <w:tc>
          <w:tcPr>
            <w:tcW w:w="5232" w:type="dxa"/>
            <w:tcMar>
              <w:top w:w="50" w:type="dxa"/>
              <w:left w:w="100" w:type="dxa"/>
            </w:tcMar>
            <w:vAlign w:val="center"/>
          </w:tcPr>
          <w:p w14:paraId="337FB1E1" w14:textId="77777777" w:rsidR="000A28DC" w:rsidRDefault="00653DA7" w:rsidP="000A28DC">
            <w:pPr>
              <w:spacing w:after="0" w:line="240" w:lineRule="auto"/>
              <w:ind w:left="135"/>
            </w:pPr>
            <w:hyperlink r:id="rId7">
              <w:r w:rsidR="000A28DC">
                <w:rPr>
                  <w:rFonts w:ascii="Times New Roman" w:hAnsi="Times New Roman"/>
                  <w:color w:val="0000FF"/>
                  <w:u w:val="single"/>
                </w:rPr>
                <w:t>https://resh.edu.ru/subject/lesson/4816/conspect/99389/</w:t>
              </w:r>
            </w:hyperlink>
          </w:p>
        </w:tc>
      </w:tr>
      <w:tr w:rsidR="00FF5076" w14:paraId="5AC216E4" w14:textId="77777777" w:rsidTr="000A28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66BFD7E" w14:textId="77777777" w:rsidR="00FF5076" w:rsidRDefault="007A35A2" w:rsidP="000A28D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17E8A36B" w14:textId="77777777" w:rsidR="00FF5076" w:rsidRDefault="007A35A2" w:rsidP="000A28D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D1EEC6" w14:textId="77777777" w:rsidR="00FF5076" w:rsidRDefault="00FF5076" w:rsidP="000A28DC">
            <w:pPr>
              <w:spacing w:line="240" w:lineRule="auto"/>
            </w:pPr>
          </w:p>
        </w:tc>
      </w:tr>
      <w:tr w:rsidR="00FF5076" w:rsidRPr="00653DA7" w14:paraId="6F9067F8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62F5176C" w14:textId="77777777" w:rsidR="00FF5076" w:rsidRPr="005E3291" w:rsidRDefault="007A35A2" w:rsidP="000A28DC">
            <w:pPr>
              <w:spacing w:after="0" w:line="240" w:lineRule="auto"/>
              <w:ind w:left="135"/>
              <w:rPr>
                <w:lang w:val="ru-RU"/>
              </w:rPr>
            </w:pPr>
            <w:r w:rsidRPr="005E32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E32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Модуль "Основы обороны государства"</w:t>
            </w:r>
          </w:p>
        </w:tc>
      </w:tr>
      <w:tr w:rsidR="000A28DC" w14:paraId="7ABE862E" w14:textId="77777777" w:rsidTr="000A28DC">
        <w:trPr>
          <w:trHeight w:val="144"/>
          <w:tblCellSpacing w:w="20" w:type="nil"/>
        </w:trPr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11F177DA" w14:textId="77777777" w:rsidR="000A28DC" w:rsidRDefault="000A28DC" w:rsidP="000A28D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778FA941" w14:textId="77777777" w:rsidR="000A28DC" w:rsidRPr="005E3291" w:rsidRDefault="000A28DC" w:rsidP="000A28DC">
            <w:pPr>
              <w:spacing w:after="0" w:line="240" w:lineRule="auto"/>
              <w:ind w:left="135"/>
              <w:rPr>
                <w:lang w:val="ru-RU"/>
              </w:rPr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>Правовые основы подготовки граждан к военной службе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5D5D1241" w14:textId="77777777" w:rsidR="000A28DC" w:rsidRDefault="000A28DC" w:rsidP="000A28DC">
            <w:pPr>
              <w:spacing w:after="0" w:line="240" w:lineRule="auto"/>
              <w:ind w:left="135"/>
              <w:jc w:val="center"/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42D485E0" w14:textId="6E046BE5" w:rsidR="000A28DC" w:rsidRDefault="000A28DC" w:rsidP="000A28DC">
            <w:pPr>
              <w:spacing w:after="0" w:line="240" w:lineRule="auto"/>
              <w:ind w:left="135"/>
              <w:jc w:val="center"/>
            </w:pPr>
            <w:r>
              <w:rPr>
                <w:lang w:val="ru-RU"/>
              </w:rPr>
              <w:t>1</w:t>
            </w:r>
          </w:p>
        </w:tc>
        <w:tc>
          <w:tcPr>
            <w:tcW w:w="5232" w:type="dxa"/>
            <w:tcMar>
              <w:top w:w="50" w:type="dxa"/>
              <w:left w:w="100" w:type="dxa"/>
            </w:tcMar>
            <w:vAlign w:val="center"/>
          </w:tcPr>
          <w:p w14:paraId="6E20C8A6" w14:textId="77777777" w:rsidR="000A28DC" w:rsidRDefault="00653DA7" w:rsidP="000A28DC">
            <w:pPr>
              <w:spacing w:after="0" w:line="240" w:lineRule="auto"/>
              <w:ind w:left="135"/>
            </w:pPr>
            <w:hyperlink r:id="rId8">
              <w:r w:rsidR="000A28D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F5076" w14:paraId="20DD4428" w14:textId="77777777" w:rsidTr="000A28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2E98E7" w14:textId="77777777" w:rsidR="00FF5076" w:rsidRDefault="007A35A2" w:rsidP="000A28D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68ACE268" w14:textId="77777777" w:rsidR="00FF5076" w:rsidRDefault="007A35A2" w:rsidP="000A28D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769FCC" w14:textId="77777777" w:rsidR="00FF5076" w:rsidRDefault="00FF5076" w:rsidP="000A28DC">
            <w:pPr>
              <w:spacing w:line="240" w:lineRule="auto"/>
            </w:pPr>
          </w:p>
        </w:tc>
      </w:tr>
      <w:tr w:rsidR="00FF5076" w:rsidRPr="00653DA7" w14:paraId="1D4BDFBA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638C6D59" w14:textId="77777777" w:rsidR="00FF5076" w:rsidRPr="005E3291" w:rsidRDefault="007A35A2" w:rsidP="000A28DC">
            <w:pPr>
              <w:spacing w:after="0" w:line="240" w:lineRule="auto"/>
              <w:ind w:left="135"/>
              <w:rPr>
                <w:lang w:val="ru-RU"/>
              </w:rPr>
            </w:pPr>
            <w:r w:rsidRPr="005E32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E32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Модуль "Военно-профессиональная деятельность"</w:t>
            </w:r>
          </w:p>
        </w:tc>
      </w:tr>
      <w:tr w:rsidR="000A28DC" w14:paraId="7C2EC21E" w14:textId="77777777" w:rsidTr="000A28DC">
        <w:trPr>
          <w:trHeight w:val="144"/>
          <w:tblCellSpacing w:w="20" w:type="nil"/>
        </w:trPr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02D2A7BC" w14:textId="77777777" w:rsidR="000A28DC" w:rsidRDefault="000A28DC" w:rsidP="000A28D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66797D82" w14:textId="77777777" w:rsidR="000A28DC" w:rsidRDefault="000A28DC" w:rsidP="000A28D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воинской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5DD0D67E" w14:textId="77777777" w:rsidR="000A28DC" w:rsidRDefault="000A28DC" w:rsidP="000A28D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2FD8A5E0" w14:textId="77777777" w:rsidR="000A28DC" w:rsidRDefault="000A28DC" w:rsidP="000A28DC">
            <w:pPr>
              <w:spacing w:after="0" w:line="240" w:lineRule="auto"/>
              <w:ind w:left="135"/>
              <w:jc w:val="center"/>
            </w:pPr>
          </w:p>
        </w:tc>
        <w:tc>
          <w:tcPr>
            <w:tcW w:w="5232" w:type="dxa"/>
            <w:tcMar>
              <w:top w:w="50" w:type="dxa"/>
              <w:left w:w="100" w:type="dxa"/>
            </w:tcMar>
            <w:vAlign w:val="center"/>
          </w:tcPr>
          <w:p w14:paraId="25605878" w14:textId="77777777" w:rsidR="000A28DC" w:rsidRDefault="00653DA7" w:rsidP="000A28DC">
            <w:pPr>
              <w:spacing w:after="0" w:line="240" w:lineRule="auto"/>
              <w:ind w:left="135"/>
            </w:pPr>
            <w:hyperlink r:id="rId9">
              <w:r w:rsidR="000A28D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A28DC" w14:paraId="7BD38C07" w14:textId="77777777" w:rsidTr="000A28DC">
        <w:trPr>
          <w:trHeight w:val="144"/>
          <w:tblCellSpacing w:w="20" w:type="nil"/>
        </w:trPr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28D9E087" w14:textId="77777777" w:rsidR="000A28DC" w:rsidRDefault="000A28DC" w:rsidP="000A28D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4987569C" w14:textId="77777777" w:rsidR="000A28DC" w:rsidRPr="005E3291" w:rsidRDefault="000A28DC" w:rsidP="000A28DC">
            <w:pPr>
              <w:spacing w:after="0" w:line="240" w:lineRule="auto"/>
              <w:ind w:left="135"/>
              <w:rPr>
                <w:lang w:val="ru-RU"/>
              </w:rPr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>Воинские символы, традиции и ритуалы в Вооружённых Силах Российской Федерации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68128805" w14:textId="77777777" w:rsidR="000A28DC" w:rsidRDefault="000A28DC" w:rsidP="000A28DC">
            <w:pPr>
              <w:spacing w:after="0" w:line="240" w:lineRule="auto"/>
              <w:ind w:left="135"/>
              <w:jc w:val="center"/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52FA8219" w14:textId="682ACA8C" w:rsidR="000A28DC" w:rsidRDefault="000A28DC" w:rsidP="000A28D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232" w:type="dxa"/>
            <w:tcMar>
              <w:top w:w="50" w:type="dxa"/>
              <w:left w:w="100" w:type="dxa"/>
            </w:tcMar>
            <w:vAlign w:val="center"/>
          </w:tcPr>
          <w:p w14:paraId="6F5DC821" w14:textId="77777777" w:rsidR="000A28DC" w:rsidRDefault="00653DA7" w:rsidP="000A28DC">
            <w:pPr>
              <w:spacing w:after="0" w:line="240" w:lineRule="auto"/>
              <w:ind w:left="135"/>
            </w:pPr>
            <w:hyperlink r:id="rId10">
              <w:r w:rsidR="000A28D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F5076" w14:paraId="61E1D120" w14:textId="77777777" w:rsidTr="000A28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AFD410" w14:textId="77777777" w:rsidR="00FF5076" w:rsidRDefault="007A35A2" w:rsidP="000A28D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5D675CD3" w14:textId="77777777" w:rsidR="00FF5076" w:rsidRDefault="007A35A2" w:rsidP="000A28D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16103F6" w14:textId="77777777" w:rsidR="00FF5076" w:rsidRDefault="00FF5076" w:rsidP="000A28DC">
            <w:pPr>
              <w:spacing w:line="240" w:lineRule="auto"/>
            </w:pPr>
          </w:p>
        </w:tc>
      </w:tr>
      <w:tr w:rsidR="00FF5076" w:rsidRPr="00653DA7" w14:paraId="14A1B73A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2F20B3E2" w14:textId="77777777" w:rsidR="00FF5076" w:rsidRPr="005E3291" w:rsidRDefault="007A35A2" w:rsidP="000A28DC">
            <w:pPr>
              <w:spacing w:after="0" w:line="240" w:lineRule="auto"/>
              <w:ind w:left="135"/>
              <w:rPr>
                <w:lang w:val="ru-RU"/>
              </w:rPr>
            </w:pPr>
            <w:r w:rsidRPr="005E32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E32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Модуль "Защита населения Российской Федерации от опасных и чрезвычайных ситуаций"</w:t>
            </w:r>
          </w:p>
        </w:tc>
      </w:tr>
      <w:tr w:rsidR="000A28DC" w14:paraId="5352A318" w14:textId="77777777" w:rsidTr="000A28DC">
        <w:trPr>
          <w:trHeight w:val="144"/>
          <w:tblCellSpacing w:w="20" w:type="nil"/>
        </w:trPr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1AFEE28C" w14:textId="77777777" w:rsidR="000A28DC" w:rsidRDefault="000A28DC" w:rsidP="000A28D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3F45CA5C" w14:textId="77777777" w:rsidR="000A28DC" w:rsidRPr="005E3291" w:rsidRDefault="000A28DC" w:rsidP="000A28DC">
            <w:pPr>
              <w:spacing w:after="0" w:line="240" w:lineRule="auto"/>
              <w:ind w:left="135"/>
              <w:rPr>
                <w:lang w:val="ru-RU"/>
              </w:rPr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защиты населения от опасных и чрезвычайных ситуаций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7370F96B" w14:textId="77777777" w:rsidR="000A28DC" w:rsidRDefault="000A28DC" w:rsidP="000A28DC">
            <w:pPr>
              <w:spacing w:after="0" w:line="240" w:lineRule="auto"/>
              <w:ind w:left="135"/>
              <w:jc w:val="center"/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16FBCAC2" w14:textId="34EBDFE9" w:rsidR="000A28DC" w:rsidRDefault="000A28DC" w:rsidP="000A28D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232" w:type="dxa"/>
            <w:tcMar>
              <w:top w:w="50" w:type="dxa"/>
              <w:left w:w="100" w:type="dxa"/>
            </w:tcMar>
            <w:vAlign w:val="center"/>
          </w:tcPr>
          <w:p w14:paraId="549E2DDF" w14:textId="77777777" w:rsidR="000A28DC" w:rsidRDefault="00653DA7" w:rsidP="000A28DC">
            <w:pPr>
              <w:spacing w:after="0" w:line="240" w:lineRule="auto"/>
              <w:ind w:left="135"/>
            </w:pPr>
            <w:hyperlink r:id="rId11">
              <w:r w:rsidR="000A28D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F5076" w14:paraId="4C84C7A7" w14:textId="77777777" w:rsidTr="000A28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47BCD1" w14:textId="77777777" w:rsidR="00FF5076" w:rsidRDefault="007A35A2" w:rsidP="000A28D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6F236362" w14:textId="77777777" w:rsidR="00FF5076" w:rsidRDefault="007A35A2" w:rsidP="000A28D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BA88F0D" w14:textId="77777777" w:rsidR="00FF5076" w:rsidRDefault="00FF5076" w:rsidP="000A28DC">
            <w:pPr>
              <w:spacing w:line="240" w:lineRule="auto"/>
            </w:pPr>
          </w:p>
        </w:tc>
      </w:tr>
      <w:tr w:rsidR="00FF5076" w:rsidRPr="00653DA7" w14:paraId="2DA0F121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1CEC3B05" w14:textId="77777777" w:rsidR="00FF5076" w:rsidRPr="005E3291" w:rsidRDefault="007A35A2" w:rsidP="000A28DC">
            <w:pPr>
              <w:spacing w:after="0" w:line="240" w:lineRule="auto"/>
              <w:ind w:left="135"/>
              <w:rPr>
                <w:lang w:val="ru-RU"/>
              </w:rPr>
            </w:pPr>
            <w:r w:rsidRPr="005E32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5.</w:t>
            </w: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E32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Модуль "Безопасность в природной среде и экологическая безопасность"</w:t>
            </w:r>
          </w:p>
        </w:tc>
      </w:tr>
      <w:tr w:rsidR="000A28DC" w14:paraId="62DE0B39" w14:textId="77777777" w:rsidTr="000A28DC">
        <w:trPr>
          <w:trHeight w:val="144"/>
          <w:tblCellSpacing w:w="20" w:type="nil"/>
        </w:trPr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124F4F51" w14:textId="77777777" w:rsidR="000A28DC" w:rsidRDefault="000A28DC" w:rsidP="000A28D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07A27F1E" w14:textId="77777777" w:rsidR="000A28DC" w:rsidRPr="005E3291" w:rsidRDefault="000A28DC" w:rsidP="000A28DC">
            <w:pPr>
              <w:spacing w:after="0" w:line="240" w:lineRule="auto"/>
              <w:ind w:left="135"/>
              <w:rPr>
                <w:lang w:val="ru-RU"/>
              </w:rPr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 безопасного поведения на природе и экологическая безопасность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7FF34736" w14:textId="77777777" w:rsidR="000A28DC" w:rsidRDefault="000A28DC" w:rsidP="000A28DC">
            <w:pPr>
              <w:spacing w:after="0" w:line="240" w:lineRule="auto"/>
              <w:ind w:left="135"/>
              <w:jc w:val="center"/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1A8E47FE" w14:textId="77777777" w:rsidR="000A28DC" w:rsidRDefault="000A28DC" w:rsidP="000A28DC">
            <w:pPr>
              <w:spacing w:after="0" w:line="240" w:lineRule="auto"/>
              <w:ind w:left="135"/>
              <w:jc w:val="center"/>
            </w:pPr>
          </w:p>
        </w:tc>
        <w:tc>
          <w:tcPr>
            <w:tcW w:w="5232" w:type="dxa"/>
            <w:tcMar>
              <w:top w:w="50" w:type="dxa"/>
              <w:left w:w="100" w:type="dxa"/>
            </w:tcMar>
            <w:vAlign w:val="center"/>
          </w:tcPr>
          <w:p w14:paraId="5F6C9005" w14:textId="77777777" w:rsidR="000A28DC" w:rsidRDefault="00653DA7" w:rsidP="000A28DC">
            <w:pPr>
              <w:spacing w:after="0" w:line="240" w:lineRule="auto"/>
              <w:ind w:left="135"/>
            </w:pPr>
            <w:hyperlink r:id="rId12">
              <w:r w:rsidR="000A28D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F5076" w14:paraId="02FE6E0A" w14:textId="77777777" w:rsidTr="000A28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6169C3" w14:textId="77777777" w:rsidR="00FF5076" w:rsidRDefault="007A35A2" w:rsidP="000A28D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632358CC" w14:textId="77777777" w:rsidR="00FF5076" w:rsidRDefault="007A35A2" w:rsidP="000A28D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1266CB" w14:textId="77777777" w:rsidR="00FF5076" w:rsidRDefault="00FF5076" w:rsidP="000A28DC">
            <w:pPr>
              <w:spacing w:line="240" w:lineRule="auto"/>
            </w:pPr>
          </w:p>
        </w:tc>
      </w:tr>
      <w:tr w:rsidR="00FF5076" w:rsidRPr="00653DA7" w14:paraId="4D3BEF0E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75D02582" w14:textId="77777777" w:rsidR="00FF5076" w:rsidRPr="005E3291" w:rsidRDefault="007A35A2" w:rsidP="000A28DC">
            <w:pPr>
              <w:spacing w:after="0" w:line="240" w:lineRule="auto"/>
              <w:ind w:left="135"/>
              <w:rPr>
                <w:lang w:val="ru-RU"/>
              </w:rPr>
            </w:pPr>
            <w:r w:rsidRPr="005E32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E32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Модуль "Основы противодействия экстремизму и терроризму"</w:t>
            </w:r>
          </w:p>
        </w:tc>
      </w:tr>
      <w:tr w:rsidR="000A28DC" w14:paraId="5AEC584F" w14:textId="77777777" w:rsidTr="000A28DC">
        <w:trPr>
          <w:trHeight w:val="144"/>
          <w:tblCellSpacing w:w="20" w:type="nil"/>
        </w:trPr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0F4EBC30" w14:textId="77777777" w:rsidR="000A28DC" w:rsidRDefault="000A28DC" w:rsidP="000A28D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5A963795" w14:textId="77777777" w:rsidR="000A28DC" w:rsidRPr="005E3291" w:rsidRDefault="000A28DC" w:rsidP="000A28DC">
            <w:pPr>
              <w:spacing w:after="0" w:line="240" w:lineRule="auto"/>
              <w:ind w:left="135"/>
              <w:rPr>
                <w:lang w:val="ru-RU"/>
              </w:rPr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>Экстремизм и терроризм - угрозы обществу и каждому человеку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4FDF272B" w14:textId="77777777" w:rsidR="000A28DC" w:rsidRDefault="000A28DC" w:rsidP="000A28DC">
            <w:pPr>
              <w:spacing w:after="0" w:line="240" w:lineRule="auto"/>
              <w:ind w:left="135"/>
              <w:jc w:val="center"/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5FB8E237" w14:textId="77777777" w:rsidR="000A28DC" w:rsidRDefault="000A28DC" w:rsidP="000A28DC">
            <w:pPr>
              <w:spacing w:after="0" w:line="240" w:lineRule="auto"/>
              <w:ind w:left="135"/>
              <w:jc w:val="center"/>
            </w:pPr>
          </w:p>
        </w:tc>
        <w:tc>
          <w:tcPr>
            <w:tcW w:w="5232" w:type="dxa"/>
            <w:tcMar>
              <w:top w:w="50" w:type="dxa"/>
              <w:left w:w="100" w:type="dxa"/>
            </w:tcMar>
            <w:vAlign w:val="center"/>
          </w:tcPr>
          <w:p w14:paraId="52CB4394" w14:textId="77777777" w:rsidR="000A28DC" w:rsidRDefault="00653DA7" w:rsidP="000A28DC">
            <w:pPr>
              <w:spacing w:after="0" w:line="240" w:lineRule="auto"/>
              <w:ind w:left="135"/>
            </w:pPr>
            <w:hyperlink r:id="rId13">
              <w:r w:rsidR="000A28D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A28DC" w14:paraId="2E2A5158" w14:textId="77777777" w:rsidTr="000A28DC">
        <w:trPr>
          <w:trHeight w:val="144"/>
          <w:tblCellSpacing w:w="20" w:type="nil"/>
        </w:trPr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3804BCD8" w14:textId="77777777" w:rsidR="000A28DC" w:rsidRDefault="000A28DC" w:rsidP="000A28D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28CD84C2" w14:textId="77777777" w:rsidR="000A28DC" w:rsidRDefault="000A28DC" w:rsidP="000A28D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экстремизму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терроризму</w:t>
            </w:r>
            <w:proofErr w:type="spellEnd"/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6F6ADB98" w14:textId="77777777" w:rsidR="000A28DC" w:rsidRDefault="000A28DC" w:rsidP="000A28D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06756A70" w14:textId="77777777" w:rsidR="000A28DC" w:rsidRDefault="000A28DC" w:rsidP="000A28DC">
            <w:pPr>
              <w:spacing w:after="0" w:line="240" w:lineRule="auto"/>
              <w:ind w:left="135"/>
              <w:jc w:val="center"/>
            </w:pPr>
          </w:p>
        </w:tc>
        <w:tc>
          <w:tcPr>
            <w:tcW w:w="5232" w:type="dxa"/>
            <w:tcMar>
              <w:top w:w="50" w:type="dxa"/>
              <w:left w:w="100" w:type="dxa"/>
            </w:tcMar>
            <w:vAlign w:val="center"/>
          </w:tcPr>
          <w:p w14:paraId="6181085A" w14:textId="77777777" w:rsidR="000A28DC" w:rsidRDefault="00653DA7" w:rsidP="000A28DC">
            <w:pPr>
              <w:spacing w:after="0" w:line="240" w:lineRule="auto"/>
              <w:ind w:left="135"/>
            </w:pPr>
            <w:hyperlink r:id="rId14">
              <w:r w:rsidR="000A28D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F5076" w14:paraId="3D4DA52A" w14:textId="77777777" w:rsidTr="000A28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7F5EFB" w14:textId="77777777" w:rsidR="00FF5076" w:rsidRDefault="007A35A2" w:rsidP="000A28D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396B9DFF" w14:textId="77777777" w:rsidR="00FF5076" w:rsidRDefault="007A35A2" w:rsidP="000A28D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991F2B" w14:textId="77777777" w:rsidR="00FF5076" w:rsidRDefault="00FF5076" w:rsidP="000A28DC">
            <w:pPr>
              <w:spacing w:line="240" w:lineRule="auto"/>
            </w:pPr>
          </w:p>
        </w:tc>
      </w:tr>
      <w:tr w:rsidR="00FF5076" w:rsidRPr="00653DA7" w14:paraId="574D9A22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66C60F80" w14:textId="77777777" w:rsidR="00FF5076" w:rsidRPr="005E3291" w:rsidRDefault="007A35A2" w:rsidP="000A28DC">
            <w:pPr>
              <w:spacing w:after="0" w:line="240" w:lineRule="auto"/>
              <w:ind w:left="135"/>
              <w:rPr>
                <w:lang w:val="ru-RU"/>
              </w:rPr>
            </w:pPr>
            <w:r w:rsidRPr="005E32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E32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Модуль "Основы здорового образа жизни"</w:t>
            </w:r>
          </w:p>
        </w:tc>
      </w:tr>
      <w:tr w:rsidR="000A28DC" w14:paraId="0908A3D0" w14:textId="77777777" w:rsidTr="000A28DC">
        <w:trPr>
          <w:trHeight w:val="144"/>
          <w:tblCellSpacing w:w="20" w:type="nil"/>
        </w:trPr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571EF520" w14:textId="77777777" w:rsidR="000A28DC" w:rsidRDefault="000A28DC" w:rsidP="000A28D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59AEA03E" w14:textId="77777777" w:rsidR="000A28DC" w:rsidRPr="005E3291" w:rsidRDefault="000A28DC" w:rsidP="000A28DC">
            <w:pPr>
              <w:spacing w:after="0" w:line="240" w:lineRule="auto"/>
              <w:ind w:left="135"/>
              <w:rPr>
                <w:lang w:val="ru-RU"/>
              </w:rPr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как средство обеспечения благополучия личности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1B465FA4" w14:textId="77777777" w:rsidR="000A28DC" w:rsidRDefault="000A28DC" w:rsidP="000A28DC">
            <w:pPr>
              <w:spacing w:after="0" w:line="240" w:lineRule="auto"/>
              <w:ind w:left="135"/>
              <w:jc w:val="center"/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3EFA7318" w14:textId="50DDBF75" w:rsidR="000A28DC" w:rsidRDefault="000A28DC" w:rsidP="000A28DC">
            <w:pPr>
              <w:spacing w:after="0" w:line="240" w:lineRule="auto"/>
              <w:ind w:left="135"/>
              <w:jc w:val="center"/>
            </w:pPr>
            <w:r>
              <w:rPr>
                <w:lang w:val="ru-RU"/>
              </w:rPr>
              <w:t>1</w:t>
            </w:r>
          </w:p>
        </w:tc>
        <w:tc>
          <w:tcPr>
            <w:tcW w:w="5232" w:type="dxa"/>
            <w:tcMar>
              <w:top w:w="50" w:type="dxa"/>
              <w:left w:w="100" w:type="dxa"/>
            </w:tcMar>
            <w:vAlign w:val="center"/>
          </w:tcPr>
          <w:p w14:paraId="291E434D" w14:textId="77777777" w:rsidR="000A28DC" w:rsidRDefault="00653DA7" w:rsidP="000A28DC">
            <w:pPr>
              <w:spacing w:after="0" w:line="240" w:lineRule="auto"/>
              <w:ind w:left="135"/>
            </w:pPr>
            <w:hyperlink r:id="rId15">
              <w:r w:rsidR="000A28D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F5076" w14:paraId="52BC3C3A" w14:textId="77777777" w:rsidTr="000A28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8116F0" w14:textId="77777777" w:rsidR="00FF5076" w:rsidRDefault="007A35A2" w:rsidP="000A28D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1259CDC1" w14:textId="77777777" w:rsidR="00FF5076" w:rsidRDefault="007A35A2" w:rsidP="000A28D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37336A" w14:textId="77777777" w:rsidR="00FF5076" w:rsidRDefault="00FF5076" w:rsidP="000A28DC">
            <w:pPr>
              <w:spacing w:line="240" w:lineRule="auto"/>
            </w:pPr>
          </w:p>
        </w:tc>
      </w:tr>
      <w:tr w:rsidR="00FF5076" w:rsidRPr="00653DA7" w14:paraId="59A3D723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1A5F6B4B" w14:textId="77777777" w:rsidR="00FF5076" w:rsidRPr="005E3291" w:rsidRDefault="007A35A2" w:rsidP="000A28DC">
            <w:pPr>
              <w:spacing w:after="0" w:line="240" w:lineRule="auto"/>
              <w:ind w:left="135"/>
              <w:rPr>
                <w:lang w:val="ru-RU"/>
              </w:rPr>
            </w:pPr>
            <w:r w:rsidRPr="005E32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8.</w:t>
            </w: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E32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Модуль "Основы медицинских знаний и оказание первой помощи"</w:t>
            </w:r>
          </w:p>
        </w:tc>
      </w:tr>
      <w:tr w:rsidR="000A28DC" w14:paraId="460D0DD7" w14:textId="77777777" w:rsidTr="000A28DC">
        <w:trPr>
          <w:trHeight w:val="144"/>
          <w:tblCellSpacing w:w="20" w:type="nil"/>
        </w:trPr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7D815112" w14:textId="77777777" w:rsidR="000A28DC" w:rsidRDefault="000A28DC" w:rsidP="000A28D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65102D4D" w14:textId="77777777" w:rsidR="000A28DC" w:rsidRDefault="000A28DC" w:rsidP="000A28D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Освоение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38A6D64A" w14:textId="77777777" w:rsidR="000A28DC" w:rsidRDefault="000A28DC" w:rsidP="000A28D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4ED8FF03" w14:textId="77777777" w:rsidR="000A28DC" w:rsidRDefault="000A28DC" w:rsidP="000A28DC">
            <w:pPr>
              <w:spacing w:after="0" w:line="240" w:lineRule="auto"/>
              <w:ind w:left="135"/>
              <w:jc w:val="center"/>
            </w:pPr>
          </w:p>
        </w:tc>
        <w:tc>
          <w:tcPr>
            <w:tcW w:w="5232" w:type="dxa"/>
            <w:tcMar>
              <w:top w:w="50" w:type="dxa"/>
              <w:left w:w="100" w:type="dxa"/>
            </w:tcMar>
            <w:vAlign w:val="center"/>
          </w:tcPr>
          <w:p w14:paraId="75BBF0AD" w14:textId="77777777" w:rsidR="000A28DC" w:rsidRDefault="00653DA7" w:rsidP="000A28DC">
            <w:pPr>
              <w:spacing w:after="0" w:line="240" w:lineRule="auto"/>
              <w:ind w:left="135"/>
            </w:pPr>
            <w:hyperlink r:id="rId16">
              <w:r w:rsidR="000A28D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F5076" w14:paraId="36543926" w14:textId="77777777" w:rsidTr="000A28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D8C7A5" w14:textId="77777777" w:rsidR="00FF5076" w:rsidRDefault="007A35A2" w:rsidP="000A28D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006FFD48" w14:textId="77777777" w:rsidR="00FF5076" w:rsidRDefault="007A35A2" w:rsidP="000A28D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545BD7" w14:textId="77777777" w:rsidR="00FF5076" w:rsidRDefault="00FF5076" w:rsidP="000A28DC">
            <w:pPr>
              <w:spacing w:line="240" w:lineRule="auto"/>
            </w:pPr>
          </w:p>
        </w:tc>
      </w:tr>
      <w:tr w:rsidR="00FF5076" w:rsidRPr="00653DA7" w14:paraId="0D527BC8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58213747" w14:textId="77777777" w:rsidR="00FF5076" w:rsidRPr="005E3291" w:rsidRDefault="007A35A2" w:rsidP="000A28DC">
            <w:pPr>
              <w:spacing w:after="0" w:line="240" w:lineRule="auto"/>
              <w:ind w:left="135"/>
              <w:rPr>
                <w:lang w:val="ru-RU"/>
              </w:rPr>
            </w:pPr>
            <w:r w:rsidRPr="005E32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9.</w:t>
            </w: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E32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Модуль "Элементы начальной военной подготовки"</w:t>
            </w:r>
          </w:p>
        </w:tc>
      </w:tr>
      <w:tr w:rsidR="000A28DC" w14:paraId="7F190FDE" w14:textId="77777777" w:rsidTr="000A28DC">
        <w:trPr>
          <w:trHeight w:val="144"/>
          <w:tblCellSpacing w:w="20" w:type="nil"/>
        </w:trPr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30636B18" w14:textId="77777777" w:rsidR="000A28DC" w:rsidRDefault="000A28DC" w:rsidP="000A28D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9.1</w:t>
            </w:r>
          </w:p>
        </w:tc>
        <w:tc>
          <w:tcPr>
            <w:tcW w:w="4389" w:type="dxa"/>
            <w:tcMar>
              <w:top w:w="50" w:type="dxa"/>
              <w:left w:w="100" w:type="dxa"/>
            </w:tcMar>
            <w:vAlign w:val="center"/>
          </w:tcPr>
          <w:p w14:paraId="71103D79" w14:textId="77777777" w:rsidR="000A28DC" w:rsidRDefault="000A28DC" w:rsidP="000A28D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службы</w:t>
            </w:r>
            <w:proofErr w:type="spellEnd"/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17134F49" w14:textId="77777777" w:rsidR="000A28DC" w:rsidRDefault="000A28DC" w:rsidP="000A28D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15" w:type="dxa"/>
            <w:tcMar>
              <w:top w:w="50" w:type="dxa"/>
              <w:left w:w="100" w:type="dxa"/>
            </w:tcMar>
            <w:vAlign w:val="center"/>
          </w:tcPr>
          <w:p w14:paraId="443554CB" w14:textId="74AFAB08" w:rsidR="000A28DC" w:rsidRDefault="000A28DC" w:rsidP="000A28D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232" w:type="dxa"/>
            <w:tcMar>
              <w:top w:w="50" w:type="dxa"/>
              <w:left w:w="100" w:type="dxa"/>
            </w:tcMar>
            <w:vAlign w:val="center"/>
          </w:tcPr>
          <w:p w14:paraId="4D02CA55" w14:textId="77777777" w:rsidR="000A28DC" w:rsidRDefault="00653DA7" w:rsidP="000A28DC">
            <w:pPr>
              <w:spacing w:after="0" w:line="240" w:lineRule="auto"/>
              <w:ind w:left="135"/>
            </w:pPr>
            <w:hyperlink r:id="rId17">
              <w:r w:rsidR="000A28D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0A28DC" w14:paraId="1136A3B3" w14:textId="0983A50D" w:rsidTr="000A28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82B48D" w14:textId="77777777" w:rsidR="000A28DC" w:rsidRDefault="000A28DC" w:rsidP="000A28DC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54557DA2" w14:textId="77777777" w:rsidR="000A28DC" w:rsidRDefault="000A28DC" w:rsidP="000A28D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1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C185CB" w14:textId="77777777" w:rsidR="000A28DC" w:rsidRDefault="000A28DC" w:rsidP="000A28DC">
            <w:pPr>
              <w:spacing w:line="240" w:lineRule="auto"/>
            </w:pPr>
          </w:p>
        </w:tc>
        <w:tc>
          <w:tcPr>
            <w:tcW w:w="5232" w:type="dxa"/>
            <w:tcBorders>
              <w:left w:val="single" w:sz="4" w:space="0" w:color="auto"/>
            </w:tcBorders>
            <w:vAlign w:val="center"/>
          </w:tcPr>
          <w:p w14:paraId="1A5F9DCB" w14:textId="77777777" w:rsidR="000A28DC" w:rsidRDefault="000A28DC" w:rsidP="000A28DC">
            <w:pPr>
              <w:spacing w:line="240" w:lineRule="auto"/>
            </w:pPr>
          </w:p>
        </w:tc>
      </w:tr>
      <w:tr w:rsidR="000A28DC" w14:paraId="33041E25" w14:textId="77777777" w:rsidTr="000A28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32D3AE" w14:textId="77777777" w:rsidR="000A28DC" w:rsidRPr="005E3291" w:rsidRDefault="000A28DC" w:rsidP="000A28DC">
            <w:pPr>
              <w:spacing w:after="0" w:line="240" w:lineRule="auto"/>
              <w:ind w:left="135"/>
              <w:rPr>
                <w:lang w:val="ru-RU"/>
              </w:rPr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50EFA941" w14:textId="77777777" w:rsidR="000A28DC" w:rsidRDefault="000A28DC" w:rsidP="000A28DC">
            <w:pPr>
              <w:spacing w:after="0" w:line="240" w:lineRule="auto"/>
              <w:ind w:left="135"/>
              <w:jc w:val="center"/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01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CD32E1" w14:textId="4965E1B5" w:rsidR="000A28DC" w:rsidRPr="000A28DC" w:rsidRDefault="000A28DC" w:rsidP="000A28DC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5232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25C505" w14:textId="77777777" w:rsidR="000A28DC" w:rsidRDefault="000A28DC" w:rsidP="000A28DC">
            <w:pPr>
              <w:spacing w:line="240" w:lineRule="auto"/>
            </w:pPr>
          </w:p>
        </w:tc>
      </w:tr>
    </w:tbl>
    <w:p w14:paraId="4005364D" w14:textId="77777777" w:rsidR="00FF5076" w:rsidRDefault="00FF5076">
      <w:pPr>
        <w:sectPr w:rsidR="00FF5076" w:rsidSect="000A28DC">
          <w:pgSz w:w="16383" w:h="11906" w:orient="landscape"/>
          <w:pgMar w:top="1134" w:right="850" w:bottom="993" w:left="1701" w:header="720" w:footer="720" w:gutter="0"/>
          <w:cols w:space="720"/>
        </w:sectPr>
      </w:pPr>
    </w:p>
    <w:p w14:paraId="2300FF0B" w14:textId="77777777" w:rsidR="00FF5076" w:rsidRDefault="007A35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4731"/>
      </w:tblGrid>
      <w:tr w:rsidR="00FF5076" w14:paraId="171731B8" w14:textId="77777777" w:rsidTr="000A28DC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44FF04" w14:textId="77777777" w:rsidR="00FF5076" w:rsidRDefault="007A35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9F83B3C" w14:textId="77777777" w:rsidR="00FF5076" w:rsidRDefault="00FF5076">
            <w:pPr>
              <w:spacing w:after="0"/>
              <w:ind w:left="135"/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052D2A" w14:textId="77777777" w:rsidR="00FF5076" w:rsidRDefault="007A35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8A258DB" w14:textId="77777777" w:rsidR="00FF5076" w:rsidRDefault="00FF5076">
            <w:pPr>
              <w:spacing w:after="0"/>
              <w:ind w:left="135"/>
            </w:pPr>
          </w:p>
        </w:tc>
        <w:tc>
          <w:tcPr>
            <w:tcW w:w="3078" w:type="dxa"/>
            <w:gridSpan w:val="2"/>
            <w:tcMar>
              <w:top w:w="50" w:type="dxa"/>
              <w:left w:w="100" w:type="dxa"/>
            </w:tcMar>
            <w:vAlign w:val="center"/>
          </w:tcPr>
          <w:p w14:paraId="1737B708" w14:textId="77777777" w:rsidR="00FF5076" w:rsidRDefault="007A35A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73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756FD8" w14:textId="77777777" w:rsidR="00FF5076" w:rsidRDefault="007A35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7508550" w14:textId="77777777" w:rsidR="00FF5076" w:rsidRDefault="00FF5076">
            <w:pPr>
              <w:spacing w:after="0"/>
              <w:ind w:left="135"/>
            </w:pPr>
          </w:p>
        </w:tc>
      </w:tr>
      <w:tr w:rsidR="000A28DC" w14:paraId="31717963" w14:textId="77777777" w:rsidTr="000A28D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DB29A5" w14:textId="77777777" w:rsidR="000A28DC" w:rsidRDefault="000A28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D99BEC" w14:textId="77777777" w:rsidR="000A28DC" w:rsidRDefault="000A28DC"/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83F85AD" w14:textId="77777777" w:rsidR="000A28DC" w:rsidRDefault="000A28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7F808A0" w14:textId="77777777" w:rsidR="000A28DC" w:rsidRDefault="000A28DC">
            <w:pPr>
              <w:spacing w:after="0"/>
              <w:ind w:left="135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7F0D428A" w14:textId="77777777" w:rsidR="000A28DC" w:rsidRDefault="000A28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D1E5C37" w14:textId="77777777" w:rsidR="000A28DC" w:rsidRDefault="000A28DC" w:rsidP="000A28DC">
            <w:pPr>
              <w:spacing w:after="0"/>
              <w:ind w:left="135"/>
            </w:pPr>
          </w:p>
        </w:tc>
        <w:tc>
          <w:tcPr>
            <w:tcW w:w="473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C49AC0" w14:textId="77777777" w:rsidR="000A28DC" w:rsidRDefault="000A28DC"/>
        </w:tc>
      </w:tr>
      <w:tr w:rsidR="00FF5076" w:rsidRPr="00653DA7" w14:paraId="704DBCBF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694AA94C" w14:textId="77777777" w:rsidR="00FF5076" w:rsidRPr="005E3291" w:rsidRDefault="007A35A2">
            <w:pPr>
              <w:spacing w:after="0"/>
              <w:ind w:left="135"/>
              <w:rPr>
                <w:lang w:val="ru-RU"/>
              </w:rPr>
            </w:pPr>
            <w:r w:rsidRPr="005E32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E32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Модуль "Основы комплексной безопасности"</w:t>
            </w:r>
          </w:p>
        </w:tc>
      </w:tr>
      <w:tr w:rsidR="000A28DC" w14:paraId="5507EA37" w14:textId="77777777" w:rsidTr="000A28D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14EDA0E" w14:textId="77777777" w:rsidR="000A28DC" w:rsidRDefault="000A2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79102FDD" w14:textId="77777777" w:rsidR="000A28DC" w:rsidRPr="005E3291" w:rsidRDefault="000A28DC">
            <w:pPr>
              <w:spacing w:after="0"/>
              <w:ind w:left="135"/>
              <w:rPr>
                <w:lang w:val="ru-RU"/>
              </w:rPr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различных видах транспорта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D0916F6" w14:textId="77777777" w:rsidR="000A28DC" w:rsidRDefault="000A28DC">
            <w:pPr>
              <w:spacing w:after="0"/>
              <w:ind w:left="135"/>
              <w:jc w:val="center"/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2B7D23AC" w14:textId="5F90F9EE" w:rsidR="000A28DC" w:rsidRPr="000A28DC" w:rsidRDefault="000A28D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14:paraId="7ACE3D05" w14:textId="77777777" w:rsidR="000A28DC" w:rsidRDefault="000A28DC">
            <w:pPr>
              <w:spacing w:after="0"/>
              <w:ind w:left="135"/>
            </w:pPr>
          </w:p>
        </w:tc>
      </w:tr>
      <w:tr w:rsidR="000A28DC" w14:paraId="400E64BE" w14:textId="77777777" w:rsidTr="000A28D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BB1347F" w14:textId="77777777" w:rsidR="000A28DC" w:rsidRDefault="000A2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4837B0EC" w14:textId="77777777" w:rsidR="000A28DC" w:rsidRPr="005E3291" w:rsidRDefault="000A28DC">
            <w:pPr>
              <w:spacing w:after="0"/>
              <w:ind w:left="135"/>
              <w:rPr>
                <w:lang w:val="ru-RU"/>
              </w:rPr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в бытовых ситуациях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B8B1DD6" w14:textId="77777777" w:rsidR="000A28DC" w:rsidRDefault="000A28DC">
            <w:pPr>
              <w:spacing w:after="0"/>
              <w:ind w:left="135"/>
              <w:jc w:val="center"/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18396082" w14:textId="77777777" w:rsidR="000A28DC" w:rsidRDefault="000A28DC">
            <w:pPr>
              <w:spacing w:after="0"/>
              <w:ind w:left="135"/>
              <w:jc w:val="center"/>
            </w:pP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14:paraId="6C381F1C" w14:textId="77777777" w:rsidR="000A28DC" w:rsidRDefault="000A28DC">
            <w:pPr>
              <w:spacing w:after="0"/>
              <w:ind w:left="135"/>
            </w:pPr>
          </w:p>
        </w:tc>
      </w:tr>
      <w:tr w:rsidR="000A28DC" w14:paraId="795967C1" w14:textId="77777777" w:rsidTr="000A28D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33B9256" w14:textId="77777777" w:rsidR="000A28DC" w:rsidRDefault="000A2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1F69A165" w14:textId="77777777" w:rsidR="000A28DC" w:rsidRDefault="000A28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261635B" w14:textId="77777777" w:rsidR="000A28DC" w:rsidRDefault="000A2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31966951" w14:textId="77777777" w:rsidR="000A28DC" w:rsidRDefault="000A28DC">
            <w:pPr>
              <w:spacing w:after="0"/>
              <w:ind w:left="135"/>
              <w:jc w:val="center"/>
            </w:pP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14:paraId="72531BAB" w14:textId="77777777" w:rsidR="000A28DC" w:rsidRDefault="000A28DC">
            <w:pPr>
              <w:spacing w:after="0"/>
              <w:ind w:left="135"/>
            </w:pPr>
          </w:p>
        </w:tc>
      </w:tr>
      <w:tr w:rsidR="000A28DC" w14:paraId="04224D92" w14:textId="77777777" w:rsidTr="000A28D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5EE4208" w14:textId="77777777" w:rsidR="000A28DC" w:rsidRDefault="000A2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506834E7" w14:textId="77777777" w:rsidR="000A28DC" w:rsidRPr="005E3291" w:rsidRDefault="000A28DC">
            <w:pPr>
              <w:spacing w:after="0"/>
              <w:ind w:left="135"/>
              <w:rPr>
                <w:lang w:val="ru-RU"/>
              </w:rPr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в общественных местах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8C24F78" w14:textId="77777777" w:rsidR="000A28DC" w:rsidRDefault="000A28DC">
            <w:pPr>
              <w:spacing w:after="0"/>
              <w:ind w:left="135"/>
              <w:jc w:val="center"/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0ECEFC21" w14:textId="77777777" w:rsidR="000A28DC" w:rsidRDefault="000A28DC">
            <w:pPr>
              <w:spacing w:after="0"/>
              <w:ind w:left="135"/>
              <w:jc w:val="center"/>
            </w:pP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14:paraId="35AB3523" w14:textId="77777777" w:rsidR="000A28DC" w:rsidRDefault="000A28DC">
            <w:pPr>
              <w:spacing w:after="0"/>
              <w:ind w:left="135"/>
            </w:pPr>
          </w:p>
        </w:tc>
      </w:tr>
      <w:tr w:rsidR="000A28DC" w14:paraId="659E0419" w14:textId="77777777" w:rsidTr="000A28D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30682F3" w14:textId="77777777" w:rsidR="000A28DC" w:rsidRDefault="000A2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1BDA84DD" w14:textId="77777777" w:rsidR="000A28DC" w:rsidRDefault="000A28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927CAEF" w14:textId="77777777" w:rsidR="000A28DC" w:rsidRDefault="000A2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17875470" w14:textId="77777777" w:rsidR="000A28DC" w:rsidRDefault="000A28DC">
            <w:pPr>
              <w:spacing w:after="0"/>
              <w:ind w:left="135"/>
              <w:jc w:val="center"/>
            </w:pP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14:paraId="3DBF0E8D" w14:textId="77777777" w:rsidR="000A28DC" w:rsidRDefault="000A28DC">
            <w:pPr>
              <w:spacing w:after="0"/>
              <w:ind w:left="135"/>
            </w:pPr>
          </w:p>
        </w:tc>
      </w:tr>
      <w:tr w:rsidR="00FF5076" w14:paraId="5E8C21E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101ADB" w14:textId="77777777" w:rsidR="00FF5076" w:rsidRDefault="007A35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6E3335A" w14:textId="77777777" w:rsidR="00FF5076" w:rsidRDefault="007A35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35DDD5" w14:textId="77777777" w:rsidR="00FF5076" w:rsidRDefault="00FF5076"/>
        </w:tc>
      </w:tr>
      <w:tr w:rsidR="00FF5076" w:rsidRPr="00653DA7" w14:paraId="7669D816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40FE4A01" w14:textId="77777777" w:rsidR="00FF5076" w:rsidRPr="005E3291" w:rsidRDefault="007A35A2">
            <w:pPr>
              <w:spacing w:after="0"/>
              <w:ind w:left="135"/>
              <w:rPr>
                <w:lang w:val="ru-RU"/>
              </w:rPr>
            </w:pPr>
            <w:r w:rsidRPr="005E32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E32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Модуль "Защита населения Российской Федерации от опасных и чрезвычайных ситуаций"</w:t>
            </w:r>
          </w:p>
        </w:tc>
      </w:tr>
      <w:tr w:rsidR="000A28DC" w14:paraId="62025241" w14:textId="77777777" w:rsidTr="000A28D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593A805" w14:textId="77777777" w:rsidR="000A28DC" w:rsidRDefault="000A2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1CA1B48A" w14:textId="77777777" w:rsidR="000A28DC" w:rsidRDefault="000A28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297DB1E" w14:textId="77777777" w:rsidR="000A28DC" w:rsidRDefault="000A2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083796FC" w14:textId="57D0F82D" w:rsidR="000A28DC" w:rsidRPr="000A28DC" w:rsidRDefault="000A28D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14:paraId="57A7F8D8" w14:textId="77777777" w:rsidR="000A28DC" w:rsidRDefault="000A28DC">
            <w:pPr>
              <w:spacing w:after="0"/>
              <w:ind w:left="135"/>
            </w:pPr>
          </w:p>
        </w:tc>
      </w:tr>
      <w:tr w:rsidR="000A28DC" w14:paraId="0900B4E4" w14:textId="77777777" w:rsidTr="000A28D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E1A7503" w14:textId="77777777" w:rsidR="000A28DC" w:rsidRDefault="000A2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2807AF0F" w14:textId="77777777" w:rsidR="000A28DC" w:rsidRDefault="000A28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оборона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9D3AA6A" w14:textId="77777777" w:rsidR="000A28DC" w:rsidRDefault="000A2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4B8F1DB5" w14:textId="77777777" w:rsidR="000A28DC" w:rsidRDefault="000A28DC">
            <w:pPr>
              <w:spacing w:after="0"/>
              <w:ind w:left="135"/>
              <w:jc w:val="center"/>
            </w:pP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14:paraId="4C7393FA" w14:textId="77777777" w:rsidR="000A28DC" w:rsidRDefault="000A28DC">
            <w:pPr>
              <w:spacing w:after="0"/>
              <w:ind w:left="135"/>
            </w:pPr>
          </w:p>
        </w:tc>
      </w:tr>
      <w:tr w:rsidR="00FF5076" w14:paraId="70301E0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2844D9" w14:textId="77777777" w:rsidR="00FF5076" w:rsidRDefault="007A35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2E6379C" w14:textId="77777777" w:rsidR="00FF5076" w:rsidRDefault="007A35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F04266" w14:textId="77777777" w:rsidR="00FF5076" w:rsidRDefault="00FF5076"/>
        </w:tc>
      </w:tr>
      <w:tr w:rsidR="00FF5076" w:rsidRPr="00653DA7" w14:paraId="6EEB821B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00FC6CED" w14:textId="77777777" w:rsidR="00FF5076" w:rsidRPr="005E3291" w:rsidRDefault="007A35A2">
            <w:pPr>
              <w:spacing w:after="0"/>
              <w:ind w:left="135"/>
              <w:rPr>
                <w:lang w:val="ru-RU"/>
              </w:rPr>
            </w:pPr>
            <w:r w:rsidRPr="005E32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E32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Модуль "Основы противодействия экстремизму и терроризму"</w:t>
            </w:r>
          </w:p>
        </w:tc>
      </w:tr>
      <w:tr w:rsidR="000A28DC" w14:paraId="5FD05023" w14:textId="77777777" w:rsidTr="000A28D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BEB46FC" w14:textId="77777777" w:rsidR="000A28DC" w:rsidRDefault="000A2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6C0F1C9E" w14:textId="77777777" w:rsidR="000A28DC" w:rsidRPr="005E3291" w:rsidRDefault="000A28DC">
            <w:pPr>
              <w:spacing w:after="0"/>
              <w:ind w:left="135"/>
              <w:rPr>
                <w:lang w:val="ru-RU"/>
              </w:rPr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>Экстремизм и терроризм на современном этапе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AC9C8E5" w14:textId="77777777" w:rsidR="000A28DC" w:rsidRDefault="000A28DC">
            <w:pPr>
              <w:spacing w:after="0"/>
              <w:ind w:left="135"/>
              <w:jc w:val="center"/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3086DB2C" w14:textId="77777777" w:rsidR="000A28DC" w:rsidRDefault="000A28DC">
            <w:pPr>
              <w:spacing w:after="0"/>
              <w:ind w:left="135"/>
              <w:jc w:val="center"/>
            </w:pP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14:paraId="4092EE64" w14:textId="77777777" w:rsidR="000A28DC" w:rsidRDefault="000A28DC">
            <w:pPr>
              <w:spacing w:after="0"/>
              <w:ind w:left="135"/>
            </w:pPr>
          </w:p>
        </w:tc>
      </w:tr>
      <w:tr w:rsidR="000A28DC" w14:paraId="00467EDD" w14:textId="77777777" w:rsidTr="000A28D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59F3870" w14:textId="77777777" w:rsidR="000A28DC" w:rsidRDefault="000A2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584505D7" w14:textId="77777777" w:rsidR="000A28DC" w:rsidRPr="005E3291" w:rsidRDefault="000A28DC">
            <w:pPr>
              <w:spacing w:after="0"/>
              <w:ind w:left="135"/>
              <w:rPr>
                <w:lang w:val="ru-RU"/>
              </w:rPr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>Борьба с угрозой экстремистской и террористической опасности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AFDEB2F" w14:textId="77777777" w:rsidR="000A28DC" w:rsidRDefault="000A28DC">
            <w:pPr>
              <w:spacing w:after="0"/>
              <w:ind w:left="135"/>
              <w:jc w:val="center"/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3687E6DB" w14:textId="77777777" w:rsidR="000A28DC" w:rsidRDefault="000A28DC">
            <w:pPr>
              <w:spacing w:after="0"/>
              <w:ind w:left="135"/>
              <w:jc w:val="center"/>
            </w:pP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14:paraId="16B030A2" w14:textId="77777777" w:rsidR="000A28DC" w:rsidRDefault="000A28DC">
            <w:pPr>
              <w:spacing w:after="0"/>
              <w:ind w:left="135"/>
            </w:pPr>
          </w:p>
        </w:tc>
      </w:tr>
      <w:tr w:rsidR="00FF5076" w14:paraId="1D67538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7D86C1" w14:textId="77777777" w:rsidR="00FF5076" w:rsidRDefault="007A35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9A762E0" w14:textId="77777777" w:rsidR="00FF5076" w:rsidRDefault="007A35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88D52F" w14:textId="77777777" w:rsidR="00FF5076" w:rsidRDefault="00FF5076"/>
        </w:tc>
      </w:tr>
      <w:tr w:rsidR="00FF5076" w:rsidRPr="00653DA7" w14:paraId="4C305B92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1FFD1C38" w14:textId="77777777" w:rsidR="00FF5076" w:rsidRPr="005E3291" w:rsidRDefault="007A35A2">
            <w:pPr>
              <w:spacing w:after="0"/>
              <w:ind w:left="135"/>
              <w:rPr>
                <w:lang w:val="ru-RU"/>
              </w:rPr>
            </w:pPr>
            <w:r w:rsidRPr="005E32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E32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Модуль "Основы здорового образа жизни"</w:t>
            </w:r>
          </w:p>
        </w:tc>
      </w:tr>
      <w:tr w:rsidR="000A28DC" w14:paraId="097E5AFF" w14:textId="77777777" w:rsidTr="000A28D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635D7F6" w14:textId="77777777" w:rsidR="000A28DC" w:rsidRDefault="000A2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0AAAF61A" w14:textId="77777777" w:rsidR="000A28DC" w:rsidRPr="005E3291" w:rsidRDefault="000A28DC">
            <w:pPr>
              <w:spacing w:after="0"/>
              <w:ind w:left="135"/>
              <w:rPr>
                <w:lang w:val="ru-RU"/>
              </w:rPr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>Наркотизм - одна из главных угроз общественному здоровью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BAFEF21" w14:textId="77777777" w:rsidR="000A28DC" w:rsidRDefault="000A28DC">
            <w:pPr>
              <w:spacing w:after="0"/>
              <w:ind w:left="135"/>
              <w:jc w:val="center"/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45C2A38B" w14:textId="623F61B1" w:rsidR="000A28DC" w:rsidRPr="00040AF1" w:rsidRDefault="00040AF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14:paraId="5708D91F" w14:textId="77777777" w:rsidR="000A28DC" w:rsidRDefault="000A28DC">
            <w:pPr>
              <w:spacing w:after="0"/>
              <w:ind w:left="135"/>
            </w:pPr>
          </w:p>
        </w:tc>
      </w:tr>
      <w:tr w:rsidR="00FF5076" w14:paraId="165AD3E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75AF38" w14:textId="77777777" w:rsidR="00FF5076" w:rsidRDefault="007A35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0CFD53A" w14:textId="77777777" w:rsidR="00FF5076" w:rsidRDefault="007A35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3402C3" w14:textId="77777777" w:rsidR="00FF5076" w:rsidRDefault="00FF5076"/>
        </w:tc>
      </w:tr>
      <w:tr w:rsidR="00FF5076" w:rsidRPr="00653DA7" w14:paraId="62784CDD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357EF48B" w14:textId="77777777" w:rsidR="00FF5076" w:rsidRPr="005E3291" w:rsidRDefault="007A35A2">
            <w:pPr>
              <w:spacing w:after="0"/>
              <w:ind w:left="135"/>
              <w:rPr>
                <w:lang w:val="ru-RU"/>
              </w:rPr>
            </w:pPr>
            <w:r w:rsidRPr="005E32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E32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Модуль "Основы медицинских знаний и оказание первой помощи"</w:t>
            </w:r>
          </w:p>
        </w:tc>
      </w:tr>
      <w:tr w:rsidR="000A28DC" w14:paraId="18BF2914" w14:textId="77777777" w:rsidTr="000A28D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C29A85B" w14:textId="77777777" w:rsidR="000A28DC" w:rsidRDefault="000A2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252C7E61" w14:textId="77777777" w:rsidR="000A28DC" w:rsidRPr="005E3291" w:rsidRDefault="000A28DC">
            <w:pPr>
              <w:spacing w:after="0"/>
              <w:ind w:left="135"/>
              <w:rPr>
                <w:lang w:val="ru-RU"/>
              </w:rPr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и правила её оказания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6F9287B" w14:textId="77777777" w:rsidR="000A28DC" w:rsidRDefault="000A28DC">
            <w:pPr>
              <w:spacing w:after="0"/>
              <w:ind w:left="135"/>
              <w:jc w:val="center"/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0A824275" w14:textId="77777777" w:rsidR="000A28DC" w:rsidRDefault="000A28DC">
            <w:pPr>
              <w:spacing w:after="0"/>
              <w:ind w:left="135"/>
              <w:jc w:val="center"/>
            </w:pP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14:paraId="423C275E" w14:textId="77777777" w:rsidR="000A28DC" w:rsidRDefault="000A28DC">
            <w:pPr>
              <w:spacing w:after="0"/>
              <w:ind w:left="135"/>
            </w:pPr>
          </w:p>
        </w:tc>
      </w:tr>
      <w:tr w:rsidR="00FF5076" w14:paraId="2C762B7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979544" w14:textId="77777777" w:rsidR="00FF5076" w:rsidRDefault="007A35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A4649F6" w14:textId="77777777" w:rsidR="00FF5076" w:rsidRDefault="007A35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9050BD" w14:textId="77777777" w:rsidR="00FF5076" w:rsidRDefault="00FF5076"/>
        </w:tc>
      </w:tr>
      <w:tr w:rsidR="00FF5076" w:rsidRPr="00653DA7" w14:paraId="6464A831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4C6F4987" w14:textId="77777777" w:rsidR="00FF5076" w:rsidRPr="005E3291" w:rsidRDefault="007A35A2">
            <w:pPr>
              <w:spacing w:after="0"/>
              <w:ind w:left="135"/>
              <w:rPr>
                <w:lang w:val="ru-RU"/>
              </w:rPr>
            </w:pPr>
            <w:r w:rsidRPr="005E32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E32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Модуль "Основы обороны государства"</w:t>
            </w:r>
          </w:p>
        </w:tc>
      </w:tr>
      <w:tr w:rsidR="000A28DC" w14:paraId="48ABDF76" w14:textId="77777777" w:rsidTr="000A28D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4954C13" w14:textId="77777777" w:rsidR="000A28DC" w:rsidRDefault="000A2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6E943A6F" w14:textId="77777777" w:rsidR="000A28DC" w:rsidRPr="005E3291" w:rsidRDefault="000A28DC">
            <w:pPr>
              <w:spacing w:after="0"/>
              <w:ind w:left="135"/>
              <w:rPr>
                <w:lang w:val="ru-RU"/>
              </w:rPr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>Вооружённые Силы Российской Федерации - гарант обеспечения национальной безопасности Российской Федерации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792A3BE" w14:textId="77777777" w:rsidR="000A28DC" w:rsidRDefault="000A28DC">
            <w:pPr>
              <w:spacing w:after="0"/>
              <w:ind w:left="135"/>
              <w:jc w:val="center"/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2D6B2E3C" w14:textId="3493AE73" w:rsidR="000A28DC" w:rsidRPr="00040AF1" w:rsidRDefault="00040AF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14:paraId="03D976B6" w14:textId="77777777" w:rsidR="000A28DC" w:rsidRDefault="000A28DC">
            <w:pPr>
              <w:spacing w:after="0"/>
              <w:ind w:left="135"/>
            </w:pPr>
          </w:p>
        </w:tc>
      </w:tr>
      <w:tr w:rsidR="00FF5076" w14:paraId="4F55CF8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4A88651" w14:textId="77777777" w:rsidR="00FF5076" w:rsidRDefault="007A35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03579BD" w14:textId="77777777" w:rsidR="00FF5076" w:rsidRDefault="007A35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8C16DC" w14:textId="77777777" w:rsidR="00FF5076" w:rsidRDefault="00FF5076"/>
        </w:tc>
      </w:tr>
      <w:tr w:rsidR="00FF5076" w:rsidRPr="00653DA7" w14:paraId="01416650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2A079DE7" w14:textId="77777777" w:rsidR="00FF5076" w:rsidRPr="005E3291" w:rsidRDefault="007A35A2">
            <w:pPr>
              <w:spacing w:after="0"/>
              <w:ind w:left="135"/>
              <w:rPr>
                <w:lang w:val="ru-RU"/>
              </w:rPr>
            </w:pPr>
            <w:r w:rsidRPr="005E32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E32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Модуль "Военно-профессиональная деятельность"</w:t>
            </w:r>
          </w:p>
        </w:tc>
      </w:tr>
      <w:tr w:rsidR="000A28DC" w14:paraId="138EE100" w14:textId="77777777" w:rsidTr="000A28D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4FEB1CD" w14:textId="77777777" w:rsidR="000A28DC" w:rsidRDefault="000A28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14:paraId="79F7DBCA" w14:textId="77777777" w:rsidR="000A28DC" w:rsidRDefault="000A28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службы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4B7C347" w14:textId="77777777" w:rsidR="000A28DC" w:rsidRDefault="000A28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7A7DA7E7" w14:textId="77777777" w:rsidR="000A28DC" w:rsidRDefault="000A28DC">
            <w:pPr>
              <w:spacing w:after="0"/>
              <w:ind w:left="135"/>
              <w:jc w:val="center"/>
            </w:pP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14:paraId="419F33B1" w14:textId="77777777" w:rsidR="000A28DC" w:rsidRDefault="000A28DC">
            <w:pPr>
              <w:spacing w:after="0"/>
              <w:ind w:left="135"/>
            </w:pPr>
          </w:p>
        </w:tc>
      </w:tr>
      <w:tr w:rsidR="00FF5076" w14:paraId="4DFC62B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5A6C5A" w14:textId="77777777" w:rsidR="00FF5076" w:rsidRDefault="007A35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6FBB11C" w14:textId="77777777" w:rsidR="00FF5076" w:rsidRDefault="007A35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C62EC1" w14:textId="77777777" w:rsidR="00FF5076" w:rsidRDefault="00FF5076"/>
        </w:tc>
      </w:tr>
      <w:tr w:rsidR="000A28DC" w14:paraId="33C5267B" w14:textId="77777777" w:rsidTr="000A28D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6635CE5" w14:textId="77777777" w:rsidR="000A28DC" w:rsidRPr="005E3291" w:rsidRDefault="000A28DC">
            <w:pPr>
              <w:spacing w:after="0"/>
              <w:ind w:left="135"/>
              <w:rPr>
                <w:lang w:val="ru-RU"/>
              </w:rPr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CEFA9C4" w14:textId="77777777" w:rsidR="000A28DC" w:rsidRDefault="000A28DC">
            <w:pPr>
              <w:spacing w:after="0"/>
              <w:ind w:left="135"/>
              <w:jc w:val="center"/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682E72D2" w14:textId="69265871" w:rsidR="000A28DC" w:rsidRPr="000A28DC" w:rsidRDefault="000A28D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14:paraId="58F7C172" w14:textId="77777777" w:rsidR="000A28DC" w:rsidRDefault="000A28DC"/>
        </w:tc>
      </w:tr>
    </w:tbl>
    <w:p w14:paraId="2D61FE06" w14:textId="77777777" w:rsidR="00FF5076" w:rsidRDefault="00FF5076">
      <w:pPr>
        <w:sectPr w:rsidR="00FF50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281E7D6" w14:textId="77777777" w:rsidR="00FF5076" w:rsidRDefault="007A35A2">
      <w:pPr>
        <w:spacing w:after="0"/>
        <w:ind w:left="120"/>
      </w:pPr>
      <w:bookmarkStart w:id="10" w:name="block-1190318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7CA7E9E9" w14:textId="77777777" w:rsidR="00FF5076" w:rsidRDefault="007A35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15720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5515"/>
        <w:gridCol w:w="946"/>
        <w:gridCol w:w="1843"/>
        <w:gridCol w:w="1387"/>
        <w:gridCol w:w="5342"/>
      </w:tblGrid>
      <w:tr w:rsidR="00FF5076" w14:paraId="400065CA" w14:textId="77777777" w:rsidTr="000A28DC">
        <w:trPr>
          <w:trHeight w:val="144"/>
          <w:tblCellSpacing w:w="20" w:type="nil"/>
        </w:trPr>
        <w:tc>
          <w:tcPr>
            <w:tcW w:w="6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C58282" w14:textId="77777777" w:rsidR="00FF5076" w:rsidRDefault="007A35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42CA099" w14:textId="77777777" w:rsidR="00FF5076" w:rsidRDefault="00FF5076">
            <w:pPr>
              <w:spacing w:after="0"/>
              <w:ind w:left="135"/>
            </w:pPr>
          </w:p>
        </w:tc>
        <w:tc>
          <w:tcPr>
            <w:tcW w:w="55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19F295" w14:textId="77777777" w:rsidR="00FF5076" w:rsidRDefault="007A35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17C38A4" w14:textId="77777777" w:rsidR="00FF5076" w:rsidRDefault="00FF5076">
            <w:pPr>
              <w:spacing w:after="0"/>
              <w:ind w:left="135"/>
            </w:pPr>
          </w:p>
        </w:tc>
        <w:tc>
          <w:tcPr>
            <w:tcW w:w="2754" w:type="dxa"/>
            <w:gridSpan w:val="2"/>
            <w:tcMar>
              <w:top w:w="50" w:type="dxa"/>
              <w:left w:w="100" w:type="dxa"/>
            </w:tcMar>
            <w:vAlign w:val="center"/>
          </w:tcPr>
          <w:p w14:paraId="35959E75" w14:textId="77777777" w:rsidR="00FF5076" w:rsidRDefault="007A35A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ECAECB" w14:textId="77777777" w:rsidR="00FF5076" w:rsidRDefault="007A35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DFA75BD" w14:textId="77777777" w:rsidR="00FF5076" w:rsidRDefault="00FF5076">
            <w:pPr>
              <w:spacing w:after="0"/>
              <w:ind w:left="135"/>
            </w:pPr>
          </w:p>
        </w:tc>
        <w:tc>
          <w:tcPr>
            <w:tcW w:w="534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83C540" w14:textId="77777777" w:rsidR="00FF5076" w:rsidRDefault="007A35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633102E" w14:textId="77777777" w:rsidR="00FF5076" w:rsidRDefault="00FF5076">
            <w:pPr>
              <w:spacing w:after="0"/>
              <w:ind w:left="135"/>
            </w:pPr>
          </w:p>
        </w:tc>
      </w:tr>
      <w:tr w:rsidR="00FF5076" w14:paraId="7EC424E6" w14:textId="77777777" w:rsidTr="000A28DC">
        <w:trPr>
          <w:trHeight w:val="144"/>
          <w:tblCellSpacing w:w="20" w:type="nil"/>
        </w:trPr>
        <w:tc>
          <w:tcPr>
            <w:tcW w:w="68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4DCF3F" w14:textId="77777777" w:rsidR="00FF5076" w:rsidRDefault="00FF5076"/>
        </w:tc>
        <w:tc>
          <w:tcPr>
            <w:tcW w:w="554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148E0F" w14:textId="77777777" w:rsidR="00FF5076" w:rsidRDefault="00FF5076"/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1D9ABE0D" w14:textId="77777777" w:rsidR="00FF5076" w:rsidRDefault="007A35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479C214" w14:textId="77777777" w:rsidR="00FF5076" w:rsidRDefault="00FF5076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EDC2FFE" w14:textId="226D291C" w:rsidR="00FF5076" w:rsidRDefault="007A35A2" w:rsidP="000A28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29EBCE" w14:textId="77777777" w:rsidR="00FF5076" w:rsidRDefault="00FF50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481116" w14:textId="77777777" w:rsidR="00FF5076" w:rsidRDefault="00FF5076"/>
        </w:tc>
      </w:tr>
      <w:tr w:rsidR="00FF5076" w14:paraId="7333DE4A" w14:textId="77777777" w:rsidTr="000A28DC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45C87654" w14:textId="77777777" w:rsidR="00FF5076" w:rsidRDefault="007A35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549" w:type="dxa"/>
            <w:tcMar>
              <w:top w:w="50" w:type="dxa"/>
              <w:left w:w="100" w:type="dxa"/>
            </w:tcMar>
            <w:vAlign w:val="center"/>
          </w:tcPr>
          <w:p w14:paraId="36705F24" w14:textId="77777777" w:rsidR="00FF5076" w:rsidRPr="005E3291" w:rsidRDefault="007A35A2">
            <w:pPr>
              <w:spacing w:after="0"/>
              <w:ind w:left="135"/>
              <w:rPr>
                <w:lang w:val="ru-RU"/>
              </w:rPr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культуры безопасности жизнедеятельности населения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0FFEADC4" w14:textId="77777777" w:rsidR="00FF5076" w:rsidRDefault="007A35A2">
            <w:pPr>
              <w:spacing w:after="0"/>
              <w:ind w:left="135"/>
              <w:jc w:val="center"/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85CE8D5" w14:textId="77777777" w:rsidR="00FF5076" w:rsidRDefault="00FF5076">
            <w:pPr>
              <w:spacing w:after="0"/>
              <w:ind w:left="135"/>
              <w:jc w:val="center"/>
            </w:pPr>
          </w:p>
        </w:tc>
        <w:tc>
          <w:tcPr>
            <w:tcW w:w="1387" w:type="dxa"/>
            <w:tcMar>
              <w:top w:w="50" w:type="dxa"/>
              <w:left w:w="100" w:type="dxa"/>
            </w:tcMar>
            <w:vAlign w:val="center"/>
          </w:tcPr>
          <w:p w14:paraId="5F5D08CC" w14:textId="758E4229" w:rsidR="00FF5076" w:rsidRDefault="00FF5076">
            <w:pPr>
              <w:spacing w:after="0"/>
              <w:ind w:left="135"/>
            </w:pPr>
          </w:p>
        </w:tc>
        <w:tc>
          <w:tcPr>
            <w:tcW w:w="5342" w:type="dxa"/>
            <w:tcMar>
              <w:top w:w="50" w:type="dxa"/>
              <w:left w:w="100" w:type="dxa"/>
            </w:tcMar>
            <w:vAlign w:val="center"/>
          </w:tcPr>
          <w:p w14:paraId="0F2756A6" w14:textId="77777777" w:rsidR="00FF5076" w:rsidRDefault="00653DA7">
            <w:pPr>
              <w:spacing w:after="0"/>
              <w:ind w:left="135"/>
            </w:pPr>
            <w:hyperlink r:id="rId18">
              <w:r w:rsidR="007A35A2">
                <w:rPr>
                  <w:rFonts w:ascii="Times New Roman" w:hAnsi="Times New Roman"/>
                  <w:color w:val="0000FF"/>
                  <w:u w:val="single"/>
                </w:rPr>
                <w:t>https://moluch.ru/th/3/archive/43/1452/</w:t>
              </w:r>
            </w:hyperlink>
          </w:p>
        </w:tc>
      </w:tr>
      <w:tr w:rsidR="00FF5076" w14:paraId="78466806" w14:textId="77777777" w:rsidTr="000A28DC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27E3C1BC" w14:textId="77777777" w:rsidR="00FF5076" w:rsidRDefault="007A35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549" w:type="dxa"/>
            <w:tcMar>
              <w:top w:w="50" w:type="dxa"/>
              <w:left w:w="100" w:type="dxa"/>
            </w:tcMar>
            <w:vAlign w:val="center"/>
          </w:tcPr>
          <w:p w14:paraId="678BFEB8" w14:textId="2C65C647" w:rsidR="00FF5076" w:rsidRPr="005E3291" w:rsidRDefault="007A35A2">
            <w:pPr>
              <w:spacing w:after="0"/>
              <w:ind w:left="135"/>
              <w:rPr>
                <w:lang w:val="ru-RU"/>
              </w:rPr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>Личностный фактор в обеспечении безопасности жизнедеятельности</w:t>
            </w:r>
            <w:r w:rsidR="00190A1B">
              <w:rPr>
                <w:rFonts w:ascii="Times New Roman" w:hAnsi="Times New Roman"/>
                <w:color w:val="000000"/>
                <w:sz w:val="24"/>
                <w:lang w:val="ru-RU"/>
              </w:rPr>
              <w:t>. Входной контроль.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00B7C63E" w14:textId="77777777" w:rsidR="00FF5076" w:rsidRDefault="007A35A2">
            <w:pPr>
              <w:spacing w:after="0"/>
              <w:ind w:left="135"/>
              <w:jc w:val="center"/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53CF37E" w14:textId="24FE73EA" w:rsidR="00FF5076" w:rsidRPr="00557DCA" w:rsidRDefault="00557DC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87" w:type="dxa"/>
            <w:tcMar>
              <w:top w:w="50" w:type="dxa"/>
              <w:left w:w="100" w:type="dxa"/>
            </w:tcMar>
            <w:vAlign w:val="center"/>
          </w:tcPr>
          <w:p w14:paraId="2E5600BE" w14:textId="6D8D0432" w:rsidR="00FF5076" w:rsidRDefault="00FF5076">
            <w:pPr>
              <w:spacing w:after="0"/>
              <w:ind w:left="135"/>
            </w:pPr>
          </w:p>
        </w:tc>
        <w:tc>
          <w:tcPr>
            <w:tcW w:w="5342" w:type="dxa"/>
            <w:tcMar>
              <w:top w:w="50" w:type="dxa"/>
              <w:left w:w="100" w:type="dxa"/>
            </w:tcMar>
            <w:vAlign w:val="center"/>
          </w:tcPr>
          <w:p w14:paraId="34674171" w14:textId="77777777" w:rsidR="00FF5076" w:rsidRDefault="00653DA7">
            <w:pPr>
              <w:spacing w:after="0"/>
              <w:ind w:left="135"/>
            </w:pPr>
            <w:hyperlink r:id="rId19">
              <w:r w:rsidR="007A35A2">
                <w:rPr>
                  <w:rFonts w:ascii="Times New Roman" w:hAnsi="Times New Roman"/>
                  <w:color w:val="0000FF"/>
                  <w:u w:val="single"/>
                </w:rPr>
                <w:t>https://helpiks.org/6-47852.html</w:t>
              </w:r>
            </w:hyperlink>
          </w:p>
        </w:tc>
      </w:tr>
      <w:tr w:rsidR="00FF5076" w14:paraId="63DF1412" w14:textId="77777777" w:rsidTr="000A28DC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401199D1" w14:textId="77777777" w:rsidR="00FF5076" w:rsidRDefault="007A35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549" w:type="dxa"/>
            <w:tcMar>
              <w:top w:w="50" w:type="dxa"/>
              <w:left w:w="100" w:type="dxa"/>
            </w:tcMar>
            <w:vAlign w:val="center"/>
          </w:tcPr>
          <w:p w14:paraId="7E46AAE2" w14:textId="77777777" w:rsidR="00FF5076" w:rsidRPr="005E3291" w:rsidRDefault="007A35A2">
            <w:pPr>
              <w:spacing w:after="0"/>
              <w:ind w:left="135"/>
              <w:rPr>
                <w:lang w:val="ru-RU"/>
              </w:rPr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>Явные и скрытые опасности современных развлечений подростков и молодёжи, а также опасности их вовлечения в незаконные протестные акции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781696A3" w14:textId="77777777" w:rsidR="00FF5076" w:rsidRDefault="007A35A2">
            <w:pPr>
              <w:spacing w:after="0"/>
              <w:ind w:left="135"/>
              <w:jc w:val="center"/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59DD2D8" w14:textId="77777777" w:rsidR="00FF5076" w:rsidRDefault="00FF5076">
            <w:pPr>
              <w:spacing w:after="0"/>
              <w:ind w:left="135"/>
              <w:jc w:val="center"/>
            </w:pPr>
          </w:p>
        </w:tc>
        <w:tc>
          <w:tcPr>
            <w:tcW w:w="1387" w:type="dxa"/>
            <w:tcMar>
              <w:top w:w="50" w:type="dxa"/>
              <w:left w:w="100" w:type="dxa"/>
            </w:tcMar>
            <w:vAlign w:val="center"/>
          </w:tcPr>
          <w:p w14:paraId="62AE6409" w14:textId="55E6E22E" w:rsidR="00FF5076" w:rsidRDefault="00FF5076">
            <w:pPr>
              <w:spacing w:after="0"/>
              <w:ind w:left="135"/>
            </w:pPr>
          </w:p>
        </w:tc>
        <w:tc>
          <w:tcPr>
            <w:tcW w:w="5342" w:type="dxa"/>
            <w:tcMar>
              <w:top w:w="50" w:type="dxa"/>
              <w:left w:w="100" w:type="dxa"/>
            </w:tcMar>
            <w:vAlign w:val="center"/>
          </w:tcPr>
          <w:p w14:paraId="5740969E" w14:textId="77777777" w:rsidR="00FF5076" w:rsidRDefault="00653DA7">
            <w:pPr>
              <w:spacing w:after="0"/>
              <w:ind w:left="135"/>
            </w:pPr>
            <w:hyperlink r:id="rId20">
              <w:r w:rsidR="007A35A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F5076" w14:paraId="27BA4918" w14:textId="77777777" w:rsidTr="000A28DC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0011ED3B" w14:textId="77777777" w:rsidR="00FF5076" w:rsidRDefault="007A35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549" w:type="dxa"/>
            <w:tcMar>
              <w:top w:w="50" w:type="dxa"/>
              <w:left w:w="100" w:type="dxa"/>
            </w:tcMar>
            <w:vAlign w:val="center"/>
          </w:tcPr>
          <w:p w14:paraId="4AC6991F" w14:textId="77777777" w:rsidR="00FF5076" w:rsidRPr="005E3291" w:rsidRDefault="007A35A2">
            <w:pPr>
              <w:spacing w:after="0"/>
              <w:ind w:left="135"/>
              <w:rPr>
                <w:lang w:val="ru-RU"/>
              </w:rPr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>Как не стать участником информационной войны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3FED05F1" w14:textId="77777777" w:rsidR="00FF5076" w:rsidRDefault="007A35A2">
            <w:pPr>
              <w:spacing w:after="0"/>
              <w:ind w:left="135"/>
              <w:jc w:val="center"/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309C133" w14:textId="77777777" w:rsidR="00FF5076" w:rsidRDefault="00FF5076">
            <w:pPr>
              <w:spacing w:after="0"/>
              <w:ind w:left="135"/>
              <w:jc w:val="center"/>
            </w:pPr>
          </w:p>
        </w:tc>
        <w:tc>
          <w:tcPr>
            <w:tcW w:w="1387" w:type="dxa"/>
            <w:tcMar>
              <w:top w:w="50" w:type="dxa"/>
              <w:left w:w="100" w:type="dxa"/>
            </w:tcMar>
            <w:vAlign w:val="center"/>
          </w:tcPr>
          <w:p w14:paraId="2845826B" w14:textId="157FEDD5" w:rsidR="00FF5076" w:rsidRDefault="00FF5076">
            <w:pPr>
              <w:spacing w:after="0"/>
              <w:ind w:left="135"/>
            </w:pPr>
          </w:p>
        </w:tc>
        <w:tc>
          <w:tcPr>
            <w:tcW w:w="5342" w:type="dxa"/>
            <w:tcMar>
              <w:top w:w="50" w:type="dxa"/>
              <w:left w:w="100" w:type="dxa"/>
            </w:tcMar>
            <w:vAlign w:val="center"/>
          </w:tcPr>
          <w:p w14:paraId="0DA901E4" w14:textId="77777777" w:rsidR="00FF5076" w:rsidRDefault="00653DA7">
            <w:pPr>
              <w:spacing w:after="0"/>
              <w:ind w:left="135"/>
            </w:pPr>
            <w:hyperlink r:id="rId21">
              <w:r w:rsidR="007A35A2">
                <w:rPr>
                  <w:rFonts w:ascii="Times New Roman" w:hAnsi="Times New Roman"/>
                  <w:color w:val="0000FF"/>
                  <w:u w:val="single"/>
                </w:rPr>
                <w:t>http://www.lookatme.ru/mag/how-to/inspiration-howitworks/206079-infowars</w:t>
              </w:r>
            </w:hyperlink>
          </w:p>
        </w:tc>
      </w:tr>
      <w:tr w:rsidR="00FF5076" w14:paraId="303ADEF4" w14:textId="77777777" w:rsidTr="000A28DC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3092D937" w14:textId="77777777" w:rsidR="00FF5076" w:rsidRDefault="007A35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549" w:type="dxa"/>
            <w:tcMar>
              <w:top w:w="50" w:type="dxa"/>
              <w:left w:w="100" w:type="dxa"/>
            </w:tcMar>
            <w:vAlign w:val="center"/>
          </w:tcPr>
          <w:p w14:paraId="0CA3CF00" w14:textId="77777777" w:rsidR="00FF5076" w:rsidRPr="005E3291" w:rsidRDefault="007A35A2">
            <w:pPr>
              <w:spacing w:after="0"/>
              <w:ind w:left="135"/>
              <w:rPr>
                <w:lang w:val="ru-RU"/>
              </w:rPr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Транспортная безопасность и правила безопасности для участников дорожного движения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0348F970" w14:textId="77777777" w:rsidR="00FF5076" w:rsidRDefault="007A35A2">
            <w:pPr>
              <w:spacing w:after="0"/>
              <w:ind w:left="135"/>
              <w:jc w:val="center"/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195E746" w14:textId="77777777" w:rsidR="00FF5076" w:rsidRDefault="00FF5076">
            <w:pPr>
              <w:spacing w:after="0"/>
              <w:ind w:left="135"/>
              <w:jc w:val="center"/>
            </w:pPr>
          </w:p>
        </w:tc>
        <w:tc>
          <w:tcPr>
            <w:tcW w:w="1387" w:type="dxa"/>
            <w:tcMar>
              <w:top w:w="50" w:type="dxa"/>
              <w:left w:w="100" w:type="dxa"/>
            </w:tcMar>
            <w:vAlign w:val="center"/>
          </w:tcPr>
          <w:p w14:paraId="0ED63B02" w14:textId="67D3C62A" w:rsidR="00FF5076" w:rsidRDefault="00FF5076">
            <w:pPr>
              <w:spacing w:after="0"/>
              <w:ind w:left="135"/>
            </w:pPr>
          </w:p>
        </w:tc>
        <w:tc>
          <w:tcPr>
            <w:tcW w:w="5342" w:type="dxa"/>
            <w:tcMar>
              <w:top w:w="50" w:type="dxa"/>
              <w:left w:w="100" w:type="dxa"/>
            </w:tcMar>
            <w:vAlign w:val="center"/>
          </w:tcPr>
          <w:p w14:paraId="4BA26649" w14:textId="77777777" w:rsidR="00FF5076" w:rsidRDefault="00653DA7">
            <w:pPr>
              <w:spacing w:after="0"/>
              <w:ind w:left="135"/>
            </w:pPr>
            <w:hyperlink r:id="rId22">
              <w:r w:rsidR="007A35A2">
                <w:rPr>
                  <w:rFonts w:ascii="Times New Roman" w:hAnsi="Times New Roman"/>
                  <w:color w:val="0000FF"/>
                  <w:u w:val="single"/>
                </w:rPr>
                <w:t>https://resh.edu.ru/subject/lesson/4816/conspect/99389/</w:t>
              </w:r>
            </w:hyperlink>
          </w:p>
        </w:tc>
      </w:tr>
      <w:tr w:rsidR="00FF5076" w14:paraId="2EEBC230" w14:textId="77777777" w:rsidTr="000A28DC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5D8807B6" w14:textId="77777777" w:rsidR="00FF5076" w:rsidRDefault="007A35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549" w:type="dxa"/>
            <w:tcMar>
              <w:top w:w="50" w:type="dxa"/>
              <w:left w:w="100" w:type="dxa"/>
            </w:tcMar>
            <w:vAlign w:val="center"/>
          </w:tcPr>
          <w:p w14:paraId="469CBF7D" w14:textId="77777777" w:rsidR="00FF5076" w:rsidRPr="005E3291" w:rsidRDefault="007A35A2">
            <w:pPr>
              <w:spacing w:after="0"/>
              <w:ind w:left="135"/>
              <w:rPr>
                <w:lang w:val="ru-RU"/>
              </w:rPr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>Законодательство Российской Федерации об обороне государства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066AE73F" w14:textId="77777777" w:rsidR="00FF5076" w:rsidRDefault="007A35A2">
            <w:pPr>
              <w:spacing w:after="0"/>
              <w:ind w:left="135"/>
              <w:jc w:val="center"/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E35FE47" w14:textId="77777777" w:rsidR="00FF5076" w:rsidRDefault="00FF5076">
            <w:pPr>
              <w:spacing w:after="0"/>
              <w:ind w:left="135"/>
              <w:jc w:val="center"/>
            </w:pPr>
          </w:p>
        </w:tc>
        <w:tc>
          <w:tcPr>
            <w:tcW w:w="1387" w:type="dxa"/>
            <w:tcMar>
              <w:top w:w="50" w:type="dxa"/>
              <w:left w:w="100" w:type="dxa"/>
            </w:tcMar>
            <w:vAlign w:val="center"/>
          </w:tcPr>
          <w:p w14:paraId="0868D1F2" w14:textId="42662588" w:rsidR="00FF5076" w:rsidRDefault="00FF5076">
            <w:pPr>
              <w:spacing w:after="0"/>
              <w:ind w:left="135"/>
            </w:pPr>
          </w:p>
        </w:tc>
        <w:tc>
          <w:tcPr>
            <w:tcW w:w="5342" w:type="dxa"/>
            <w:tcMar>
              <w:top w:w="50" w:type="dxa"/>
              <w:left w:w="100" w:type="dxa"/>
            </w:tcMar>
            <w:vAlign w:val="center"/>
          </w:tcPr>
          <w:p w14:paraId="384AF6D3" w14:textId="77777777" w:rsidR="00FF5076" w:rsidRDefault="00653DA7">
            <w:pPr>
              <w:spacing w:after="0"/>
              <w:ind w:left="135"/>
            </w:pPr>
            <w:hyperlink r:id="rId23">
              <w:r w:rsidR="007A35A2">
                <w:rPr>
                  <w:rFonts w:ascii="Times New Roman" w:hAnsi="Times New Roman"/>
                  <w:color w:val="0000FF"/>
                  <w:u w:val="single"/>
                </w:rPr>
                <w:t>https://infourok.ru/prezentaciya-na-temu-zakonodatelstvo-rf-v-oblasti-osnov-oborony-gosudarstva-4259183.html</w:t>
              </w:r>
            </w:hyperlink>
          </w:p>
        </w:tc>
      </w:tr>
      <w:tr w:rsidR="00FF5076" w14:paraId="71E19994" w14:textId="77777777" w:rsidTr="000A28DC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2585747F" w14:textId="77777777" w:rsidR="00FF5076" w:rsidRDefault="007A35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549" w:type="dxa"/>
            <w:tcMar>
              <w:top w:w="50" w:type="dxa"/>
              <w:left w:w="100" w:type="dxa"/>
            </w:tcMar>
            <w:vAlign w:val="center"/>
          </w:tcPr>
          <w:p w14:paraId="0BD2E370" w14:textId="77777777" w:rsidR="00FF5076" w:rsidRPr="005E3291" w:rsidRDefault="007A35A2">
            <w:pPr>
              <w:spacing w:after="0"/>
              <w:ind w:left="135"/>
              <w:rPr>
                <w:lang w:val="ru-RU"/>
              </w:rPr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>Законодательство Российской Федерации о воинской обязанности и военной службе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346BF51D" w14:textId="77777777" w:rsidR="00FF5076" w:rsidRDefault="007A35A2">
            <w:pPr>
              <w:spacing w:after="0"/>
              <w:ind w:left="135"/>
              <w:jc w:val="center"/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CA72092" w14:textId="77777777" w:rsidR="00FF5076" w:rsidRDefault="00FF5076">
            <w:pPr>
              <w:spacing w:after="0"/>
              <w:ind w:left="135"/>
              <w:jc w:val="center"/>
            </w:pPr>
          </w:p>
        </w:tc>
        <w:tc>
          <w:tcPr>
            <w:tcW w:w="1387" w:type="dxa"/>
            <w:tcMar>
              <w:top w:w="50" w:type="dxa"/>
              <w:left w:w="100" w:type="dxa"/>
            </w:tcMar>
            <w:vAlign w:val="center"/>
          </w:tcPr>
          <w:p w14:paraId="22993C02" w14:textId="63BA97F0" w:rsidR="00FF5076" w:rsidRDefault="00FF5076">
            <w:pPr>
              <w:spacing w:after="0"/>
              <w:ind w:left="135"/>
            </w:pPr>
          </w:p>
        </w:tc>
        <w:tc>
          <w:tcPr>
            <w:tcW w:w="5342" w:type="dxa"/>
            <w:tcMar>
              <w:top w:w="50" w:type="dxa"/>
              <w:left w:w="100" w:type="dxa"/>
            </w:tcMar>
            <w:vAlign w:val="center"/>
          </w:tcPr>
          <w:p w14:paraId="6B9FF0B1" w14:textId="77777777" w:rsidR="00FF5076" w:rsidRDefault="00653DA7">
            <w:pPr>
              <w:spacing w:after="0"/>
              <w:ind w:left="135"/>
            </w:pPr>
            <w:hyperlink r:id="rId24">
              <w:r w:rsidR="007A35A2">
                <w:rPr>
                  <w:rFonts w:ascii="Times New Roman" w:hAnsi="Times New Roman"/>
                  <w:color w:val="0000FF"/>
                  <w:u w:val="single"/>
                </w:rPr>
                <w:t>https://resh.edu.ru/subject/lesson/5552/conspect/287822/</w:t>
              </w:r>
            </w:hyperlink>
          </w:p>
        </w:tc>
      </w:tr>
      <w:tr w:rsidR="00FF5076" w14:paraId="5EBF1319" w14:textId="77777777" w:rsidTr="000A28DC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76CDB687" w14:textId="77777777" w:rsidR="00FF5076" w:rsidRDefault="007A35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549" w:type="dxa"/>
            <w:tcMar>
              <w:top w:w="50" w:type="dxa"/>
              <w:left w:w="100" w:type="dxa"/>
            </w:tcMar>
            <w:vAlign w:val="center"/>
          </w:tcPr>
          <w:p w14:paraId="4CE04B4F" w14:textId="77777777" w:rsidR="00FF5076" w:rsidRDefault="007A35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воинского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учёта</w:t>
            </w:r>
            <w:proofErr w:type="spellEnd"/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53B5EFB0" w14:textId="77777777" w:rsidR="00FF5076" w:rsidRDefault="007A35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5B9128D" w14:textId="12F361C3" w:rsidR="00FF5076" w:rsidRDefault="007A35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87" w:type="dxa"/>
            <w:tcMar>
              <w:top w:w="50" w:type="dxa"/>
              <w:left w:w="100" w:type="dxa"/>
            </w:tcMar>
            <w:vAlign w:val="center"/>
          </w:tcPr>
          <w:p w14:paraId="28095602" w14:textId="0863C19C" w:rsidR="00FF5076" w:rsidRDefault="00FF5076">
            <w:pPr>
              <w:spacing w:after="0"/>
              <w:ind w:left="135"/>
            </w:pPr>
          </w:p>
        </w:tc>
        <w:tc>
          <w:tcPr>
            <w:tcW w:w="5342" w:type="dxa"/>
            <w:tcMar>
              <w:top w:w="50" w:type="dxa"/>
              <w:left w:w="100" w:type="dxa"/>
            </w:tcMar>
            <w:vAlign w:val="center"/>
          </w:tcPr>
          <w:p w14:paraId="093559B4" w14:textId="77777777" w:rsidR="00FF5076" w:rsidRDefault="00653DA7">
            <w:pPr>
              <w:spacing w:after="0"/>
              <w:ind w:left="135"/>
            </w:pPr>
            <w:hyperlink r:id="rId25">
              <w:r w:rsidR="007A35A2">
                <w:rPr>
                  <w:rFonts w:ascii="Times New Roman" w:hAnsi="Times New Roman"/>
                  <w:color w:val="0000FF"/>
                  <w:u w:val="single"/>
                </w:rPr>
                <w:t>https://infourok.ru/prezentaciya-po-obzh-na-temu-organizaciya-voinskogo-uchyota-i-ego-prednaznachenie-klass-2394925.html</w:t>
              </w:r>
            </w:hyperlink>
          </w:p>
        </w:tc>
      </w:tr>
      <w:tr w:rsidR="00FF5076" w14:paraId="7E4432ED" w14:textId="77777777" w:rsidTr="000A28DC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634C9593" w14:textId="77777777" w:rsidR="00FF5076" w:rsidRDefault="007A35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549" w:type="dxa"/>
            <w:tcMar>
              <w:top w:w="50" w:type="dxa"/>
              <w:left w:w="100" w:type="dxa"/>
            </w:tcMar>
            <w:vAlign w:val="center"/>
          </w:tcPr>
          <w:p w14:paraId="0C130D09" w14:textId="256B71C4" w:rsidR="00FF5076" w:rsidRPr="00190A1B" w:rsidRDefault="007A35A2">
            <w:pPr>
              <w:spacing w:after="0"/>
              <w:ind w:left="135"/>
              <w:rPr>
                <w:lang w:val="ru-RU"/>
              </w:rPr>
            </w:pPr>
            <w:r w:rsidRPr="00190A1B">
              <w:rPr>
                <w:rFonts w:ascii="Times New Roman" w:hAnsi="Times New Roman"/>
                <w:color w:val="000000"/>
                <w:sz w:val="24"/>
                <w:lang w:val="ru-RU"/>
              </w:rPr>
              <w:t>Допризывная подготовка</w:t>
            </w:r>
            <w:r w:rsidR="000A28D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D27988"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Есть такая профессия - Родину защищать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51E7C392" w14:textId="77777777" w:rsidR="00FF5076" w:rsidRDefault="007A35A2">
            <w:pPr>
              <w:spacing w:after="0"/>
              <w:ind w:left="135"/>
              <w:jc w:val="center"/>
            </w:pPr>
            <w:r w:rsidRPr="00190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346A5CF" w14:textId="77777777" w:rsidR="00FF5076" w:rsidRDefault="00FF5076">
            <w:pPr>
              <w:spacing w:after="0"/>
              <w:ind w:left="135"/>
              <w:jc w:val="center"/>
            </w:pPr>
          </w:p>
        </w:tc>
        <w:tc>
          <w:tcPr>
            <w:tcW w:w="1387" w:type="dxa"/>
            <w:tcMar>
              <w:top w:w="50" w:type="dxa"/>
              <w:left w:w="100" w:type="dxa"/>
            </w:tcMar>
            <w:vAlign w:val="center"/>
          </w:tcPr>
          <w:p w14:paraId="0853D403" w14:textId="760734F7" w:rsidR="00FF5076" w:rsidRDefault="00FF5076">
            <w:pPr>
              <w:spacing w:after="0"/>
              <w:ind w:left="135"/>
            </w:pPr>
          </w:p>
        </w:tc>
        <w:tc>
          <w:tcPr>
            <w:tcW w:w="5342" w:type="dxa"/>
            <w:tcMar>
              <w:top w:w="50" w:type="dxa"/>
              <w:left w:w="100" w:type="dxa"/>
            </w:tcMar>
            <w:vAlign w:val="center"/>
          </w:tcPr>
          <w:p w14:paraId="12F93A74" w14:textId="77777777" w:rsidR="00FF5076" w:rsidRDefault="00653DA7">
            <w:pPr>
              <w:spacing w:after="0"/>
              <w:ind w:left="135"/>
            </w:pPr>
            <w:hyperlink r:id="rId26">
              <w:r w:rsidR="007A35A2">
                <w:rPr>
                  <w:rFonts w:ascii="Times New Roman" w:hAnsi="Times New Roman"/>
                  <w:color w:val="0000FF"/>
                  <w:u w:val="single"/>
                </w:rPr>
                <w:t>https://cpv71.tularegion.ru/information/doprizyvnaya-podgotovka/</w:t>
              </w:r>
            </w:hyperlink>
          </w:p>
        </w:tc>
      </w:tr>
      <w:tr w:rsidR="00FF5076" w14:paraId="696671A9" w14:textId="77777777" w:rsidTr="000A28DC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1962B68B" w14:textId="77777777" w:rsidR="00FF5076" w:rsidRDefault="007A35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5549" w:type="dxa"/>
            <w:tcMar>
              <w:top w:w="50" w:type="dxa"/>
              <w:left w:w="100" w:type="dxa"/>
            </w:tcMar>
            <w:vAlign w:val="center"/>
          </w:tcPr>
          <w:p w14:paraId="7B01C37E" w14:textId="2C6135DE" w:rsidR="00FF5076" w:rsidRPr="005E3291" w:rsidRDefault="00D27988">
            <w:pPr>
              <w:spacing w:after="0"/>
              <w:ind w:left="135"/>
              <w:rPr>
                <w:lang w:val="ru-RU"/>
              </w:rPr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граждан по военно-учётным специальностям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0DB5A02E" w14:textId="77777777" w:rsidR="00FF5076" w:rsidRDefault="007A35A2">
            <w:pPr>
              <w:spacing w:after="0"/>
              <w:ind w:left="135"/>
              <w:jc w:val="center"/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BCEAB4D" w14:textId="5D424B66" w:rsidR="00FF5076" w:rsidRPr="00D27988" w:rsidRDefault="00677B1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</w:p>
        </w:tc>
        <w:tc>
          <w:tcPr>
            <w:tcW w:w="1387" w:type="dxa"/>
            <w:tcMar>
              <w:top w:w="50" w:type="dxa"/>
              <w:left w:w="100" w:type="dxa"/>
            </w:tcMar>
            <w:vAlign w:val="center"/>
          </w:tcPr>
          <w:p w14:paraId="128E715B" w14:textId="0D87E9E2" w:rsidR="00FF5076" w:rsidRDefault="00FF5076">
            <w:pPr>
              <w:spacing w:after="0"/>
              <w:ind w:left="135"/>
            </w:pPr>
          </w:p>
        </w:tc>
        <w:tc>
          <w:tcPr>
            <w:tcW w:w="5342" w:type="dxa"/>
            <w:tcMar>
              <w:top w:w="50" w:type="dxa"/>
              <w:left w:w="100" w:type="dxa"/>
            </w:tcMar>
            <w:vAlign w:val="center"/>
          </w:tcPr>
          <w:p w14:paraId="7D9F755D" w14:textId="6688CE55" w:rsidR="00FF5076" w:rsidRDefault="00653DA7">
            <w:pPr>
              <w:spacing w:after="0"/>
              <w:ind w:left="135"/>
            </w:pPr>
            <w:hyperlink r:id="rId27">
              <w:r w:rsidR="00D27988">
                <w:rPr>
                  <w:rFonts w:ascii="Times New Roman" w:hAnsi="Times New Roman"/>
                  <w:color w:val="0000FF"/>
                  <w:u w:val="single"/>
                </w:rPr>
                <w:t xml:space="preserve">http://pravo.gov.ru/proxy/ips/?docbody= </w:t>
              </w:r>
              <w:proofErr w:type="spellStart"/>
              <w:r w:rsidR="00D27988">
                <w:rPr>
                  <w:rFonts w:ascii="Times New Roman" w:hAnsi="Times New Roman"/>
                  <w:color w:val="0000FF"/>
                  <w:u w:val="single"/>
                </w:rPr>
                <w:t>link_id</w:t>
              </w:r>
              <w:proofErr w:type="spellEnd"/>
              <w:r w:rsidR="00D27988">
                <w:rPr>
                  <w:rFonts w:ascii="Times New Roman" w:hAnsi="Times New Roman"/>
                  <w:color w:val="0000FF"/>
                  <w:u w:val="single"/>
                </w:rPr>
                <w:t xml:space="preserve">=15 </w:t>
              </w:r>
              <w:proofErr w:type="spellStart"/>
              <w:r w:rsidR="00D27988">
                <w:rPr>
                  <w:rFonts w:ascii="Times New Roman" w:hAnsi="Times New Roman"/>
                  <w:color w:val="0000FF"/>
                  <w:u w:val="single"/>
                </w:rPr>
                <w:t>nd</w:t>
              </w:r>
              <w:proofErr w:type="spellEnd"/>
              <w:r w:rsidR="00D27988">
                <w:rPr>
                  <w:rFonts w:ascii="Times New Roman" w:hAnsi="Times New Roman"/>
                  <w:color w:val="0000FF"/>
                  <w:u w:val="single"/>
                </w:rPr>
                <w:t>=102063823</w:t>
              </w:r>
            </w:hyperlink>
          </w:p>
        </w:tc>
      </w:tr>
      <w:tr w:rsidR="00FF5076" w14:paraId="43457957" w14:textId="77777777" w:rsidTr="000A28DC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1A234A6C" w14:textId="77777777" w:rsidR="00FF5076" w:rsidRDefault="007A35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549" w:type="dxa"/>
            <w:tcMar>
              <w:top w:w="50" w:type="dxa"/>
              <w:left w:w="100" w:type="dxa"/>
            </w:tcMar>
            <w:vAlign w:val="center"/>
          </w:tcPr>
          <w:p w14:paraId="56EAC589" w14:textId="51209B75" w:rsidR="00FF5076" w:rsidRPr="005E3291" w:rsidRDefault="00D2798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</w:t>
            </w: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>Правовые основы подготовки граждан к военной службе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07A8EA5F" w14:textId="77777777" w:rsidR="00FF5076" w:rsidRDefault="007A35A2">
            <w:pPr>
              <w:spacing w:after="0"/>
              <w:ind w:left="135"/>
              <w:jc w:val="center"/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633EA91" w14:textId="535382DC" w:rsidR="00FF5076" w:rsidRPr="00677B1C" w:rsidRDefault="00677B1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87" w:type="dxa"/>
            <w:tcMar>
              <w:top w:w="50" w:type="dxa"/>
              <w:left w:w="100" w:type="dxa"/>
            </w:tcMar>
            <w:vAlign w:val="center"/>
          </w:tcPr>
          <w:p w14:paraId="40BAB563" w14:textId="32244A36" w:rsidR="00FF5076" w:rsidRDefault="00FF5076">
            <w:pPr>
              <w:spacing w:after="0"/>
              <w:ind w:left="135"/>
            </w:pPr>
          </w:p>
        </w:tc>
        <w:tc>
          <w:tcPr>
            <w:tcW w:w="5342" w:type="dxa"/>
            <w:tcMar>
              <w:top w:w="50" w:type="dxa"/>
              <w:left w:w="100" w:type="dxa"/>
            </w:tcMar>
            <w:vAlign w:val="center"/>
          </w:tcPr>
          <w:p w14:paraId="55CD626B" w14:textId="49734772" w:rsidR="00FF5076" w:rsidRDefault="00FF5076">
            <w:pPr>
              <w:spacing w:after="0"/>
              <w:ind w:left="135"/>
            </w:pPr>
          </w:p>
        </w:tc>
      </w:tr>
      <w:tr w:rsidR="00FF5076" w14:paraId="1F5E2CCC" w14:textId="77777777" w:rsidTr="000A28DC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5B4CC99B" w14:textId="77777777" w:rsidR="00FF5076" w:rsidRDefault="007A35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549" w:type="dxa"/>
            <w:tcMar>
              <w:top w:w="50" w:type="dxa"/>
              <w:left w:w="100" w:type="dxa"/>
            </w:tcMar>
            <w:vAlign w:val="center"/>
          </w:tcPr>
          <w:p w14:paraId="2BDF38B2" w14:textId="77777777" w:rsidR="00FF5076" w:rsidRPr="005E3291" w:rsidRDefault="007A35A2">
            <w:pPr>
              <w:spacing w:after="0"/>
              <w:ind w:left="135"/>
              <w:rPr>
                <w:lang w:val="ru-RU"/>
              </w:rPr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>Воинские символы и традиции Вооружённых Сил Российской Федерации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2D8EC208" w14:textId="77777777" w:rsidR="00FF5076" w:rsidRDefault="007A35A2">
            <w:pPr>
              <w:spacing w:after="0"/>
              <w:ind w:left="135"/>
              <w:jc w:val="center"/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8B67DAE" w14:textId="77777777" w:rsidR="00FF5076" w:rsidRDefault="00FF5076">
            <w:pPr>
              <w:spacing w:after="0"/>
              <w:ind w:left="135"/>
              <w:jc w:val="center"/>
            </w:pPr>
          </w:p>
        </w:tc>
        <w:tc>
          <w:tcPr>
            <w:tcW w:w="1387" w:type="dxa"/>
            <w:tcMar>
              <w:top w:w="50" w:type="dxa"/>
              <w:left w:w="100" w:type="dxa"/>
            </w:tcMar>
            <w:vAlign w:val="center"/>
          </w:tcPr>
          <w:p w14:paraId="6C004EB4" w14:textId="353FBB8E" w:rsidR="00FF5076" w:rsidRDefault="00FF5076">
            <w:pPr>
              <w:spacing w:after="0"/>
              <w:ind w:left="135"/>
            </w:pPr>
          </w:p>
        </w:tc>
        <w:tc>
          <w:tcPr>
            <w:tcW w:w="5342" w:type="dxa"/>
            <w:tcMar>
              <w:top w:w="50" w:type="dxa"/>
              <w:left w:w="100" w:type="dxa"/>
            </w:tcMar>
            <w:vAlign w:val="center"/>
          </w:tcPr>
          <w:p w14:paraId="62D84F11" w14:textId="77777777" w:rsidR="00FF5076" w:rsidRDefault="00653DA7">
            <w:pPr>
              <w:spacing w:after="0"/>
              <w:ind w:left="135"/>
            </w:pPr>
            <w:hyperlink r:id="rId28">
              <w:r w:rsidR="007A35A2">
                <w:rPr>
                  <w:rFonts w:ascii="Times New Roman" w:hAnsi="Times New Roman"/>
                  <w:color w:val="0000FF"/>
                  <w:u w:val="single"/>
                </w:rPr>
                <w:t>https://resh.edu.ru/subject/lesson/5836/start/</w:t>
              </w:r>
            </w:hyperlink>
          </w:p>
        </w:tc>
      </w:tr>
      <w:tr w:rsidR="00FF5076" w14:paraId="0B2E81AD" w14:textId="77777777" w:rsidTr="000A28DC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7AE95DFB" w14:textId="77777777" w:rsidR="00FF5076" w:rsidRDefault="007A35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549" w:type="dxa"/>
            <w:tcMar>
              <w:top w:w="50" w:type="dxa"/>
              <w:left w:w="100" w:type="dxa"/>
            </w:tcMar>
            <w:vAlign w:val="center"/>
          </w:tcPr>
          <w:p w14:paraId="65C75826" w14:textId="77777777" w:rsidR="00FF5076" w:rsidRPr="005E3291" w:rsidRDefault="007A35A2">
            <w:pPr>
              <w:spacing w:after="0"/>
              <w:ind w:left="135"/>
              <w:rPr>
                <w:lang w:val="ru-RU"/>
              </w:rPr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подготовки офицерских кадров для Вооружённых Сил Российской Федерации, МВД России, ФСБ России, МЧС России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2B8D8E49" w14:textId="77777777" w:rsidR="00FF5076" w:rsidRDefault="007A35A2">
            <w:pPr>
              <w:spacing w:after="0"/>
              <w:ind w:left="135"/>
              <w:jc w:val="center"/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098503F" w14:textId="77777777" w:rsidR="00FF5076" w:rsidRDefault="00FF5076">
            <w:pPr>
              <w:spacing w:after="0"/>
              <w:ind w:left="135"/>
              <w:jc w:val="center"/>
            </w:pPr>
          </w:p>
        </w:tc>
        <w:tc>
          <w:tcPr>
            <w:tcW w:w="1387" w:type="dxa"/>
            <w:tcMar>
              <w:top w:w="50" w:type="dxa"/>
              <w:left w:w="100" w:type="dxa"/>
            </w:tcMar>
            <w:vAlign w:val="center"/>
          </w:tcPr>
          <w:p w14:paraId="1E4B76E7" w14:textId="690B0A6E" w:rsidR="00FF5076" w:rsidRDefault="00FF5076">
            <w:pPr>
              <w:spacing w:after="0"/>
              <w:ind w:left="135"/>
            </w:pPr>
          </w:p>
        </w:tc>
        <w:tc>
          <w:tcPr>
            <w:tcW w:w="5342" w:type="dxa"/>
            <w:tcMar>
              <w:top w:w="50" w:type="dxa"/>
              <w:left w:w="100" w:type="dxa"/>
            </w:tcMar>
            <w:vAlign w:val="center"/>
          </w:tcPr>
          <w:p w14:paraId="501D32B1" w14:textId="77777777" w:rsidR="00FF5076" w:rsidRDefault="00FF5076">
            <w:pPr>
              <w:spacing w:after="0"/>
              <w:ind w:left="135"/>
            </w:pPr>
          </w:p>
        </w:tc>
      </w:tr>
      <w:tr w:rsidR="00FF5076" w14:paraId="572F1656" w14:textId="77777777" w:rsidTr="000A28DC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1231875E" w14:textId="77777777" w:rsidR="00FF5076" w:rsidRDefault="007A35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549" w:type="dxa"/>
            <w:tcMar>
              <w:top w:w="50" w:type="dxa"/>
              <w:left w:w="100" w:type="dxa"/>
            </w:tcMar>
            <w:vAlign w:val="center"/>
          </w:tcPr>
          <w:p w14:paraId="1122D97F" w14:textId="04990822" w:rsidR="00FF5076" w:rsidRPr="005E3291" w:rsidRDefault="007A35A2">
            <w:pPr>
              <w:spacing w:after="0"/>
              <w:ind w:left="135"/>
              <w:rPr>
                <w:lang w:val="ru-RU"/>
              </w:rPr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Традиции </w:t>
            </w:r>
            <w:r w:rsidR="00190A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ритуалы </w:t>
            </w: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>Вооружённых Сил Российской Федерации</w:t>
            </w:r>
            <w:r w:rsidR="00190A1B"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00FEA765" w14:textId="77777777" w:rsidR="00FF5076" w:rsidRDefault="007A35A2">
            <w:pPr>
              <w:spacing w:after="0"/>
              <w:ind w:left="135"/>
              <w:jc w:val="center"/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4688164" w14:textId="77777777" w:rsidR="00FF5076" w:rsidRDefault="00FF5076">
            <w:pPr>
              <w:spacing w:after="0"/>
              <w:ind w:left="135"/>
              <w:jc w:val="center"/>
            </w:pPr>
          </w:p>
        </w:tc>
        <w:tc>
          <w:tcPr>
            <w:tcW w:w="1387" w:type="dxa"/>
            <w:tcMar>
              <w:top w:w="50" w:type="dxa"/>
              <w:left w:w="100" w:type="dxa"/>
            </w:tcMar>
            <w:vAlign w:val="center"/>
          </w:tcPr>
          <w:p w14:paraId="7838BFE7" w14:textId="679C019D" w:rsidR="00FF5076" w:rsidRDefault="00FF5076">
            <w:pPr>
              <w:spacing w:after="0"/>
              <w:ind w:left="135"/>
            </w:pPr>
          </w:p>
        </w:tc>
        <w:tc>
          <w:tcPr>
            <w:tcW w:w="5342" w:type="dxa"/>
            <w:tcMar>
              <w:top w:w="50" w:type="dxa"/>
              <w:left w:w="100" w:type="dxa"/>
            </w:tcMar>
            <w:vAlign w:val="center"/>
          </w:tcPr>
          <w:p w14:paraId="3426FFC6" w14:textId="77777777" w:rsidR="00FF5076" w:rsidRDefault="00653DA7">
            <w:pPr>
              <w:spacing w:after="0"/>
              <w:ind w:left="135"/>
            </w:pPr>
            <w:hyperlink r:id="rId29">
              <w:r w:rsidR="007A35A2">
                <w:rPr>
                  <w:rFonts w:ascii="Times New Roman" w:hAnsi="Times New Roman"/>
                  <w:color w:val="0000FF"/>
                  <w:u w:val="single"/>
                </w:rPr>
                <w:t>https://resh.edu.ru/subject/lesson/5836/start/</w:t>
              </w:r>
            </w:hyperlink>
          </w:p>
        </w:tc>
      </w:tr>
      <w:tr w:rsidR="00FF5076" w14:paraId="5CD3257B" w14:textId="77777777" w:rsidTr="000A28DC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4478BF0D" w14:textId="77777777" w:rsidR="00FF5076" w:rsidRDefault="007A35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549" w:type="dxa"/>
            <w:tcMar>
              <w:top w:w="50" w:type="dxa"/>
              <w:left w:w="100" w:type="dxa"/>
            </w:tcMar>
            <w:vAlign w:val="center"/>
          </w:tcPr>
          <w:p w14:paraId="67463F72" w14:textId="59ABF44E" w:rsidR="00FF5076" w:rsidRPr="00190A1B" w:rsidRDefault="00190A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Контрольная работа по теме «</w:t>
            </w: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>Воинские символы, традиции и ритуалы в Вооружённых Силах Российской Федерации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0CFCDD92" w14:textId="77777777" w:rsidR="00FF5076" w:rsidRDefault="007A35A2">
            <w:pPr>
              <w:spacing w:after="0"/>
              <w:ind w:left="135"/>
              <w:jc w:val="center"/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BCCE5C1" w14:textId="77777777" w:rsidR="00FF5076" w:rsidRDefault="007A35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7" w:type="dxa"/>
            <w:tcMar>
              <w:top w:w="50" w:type="dxa"/>
              <w:left w:w="100" w:type="dxa"/>
            </w:tcMar>
            <w:vAlign w:val="center"/>
          </w:tcPr>
          <w:p w14:paraId="5E971466" w14:textId="66F6D433" w:rsidR="00FF5076" w:rsidRDefault="00FF5076">
            <w:pPr>
              <w:spacing w:after="0"/>
              <w:ind w:left="135"/>
            </w:pPr>
          </w:p>
        </w:tc>
        <w:tc>
          <w:tcPr>
            <w:tcW w:w="5342" w:type="dxa"/>
            <w:tcMar>
              <w:top w:w="50" w:type="dxa"/>
              <w:left w:w="100" w:type="dxa"/>
            </w:tcMar>
            <w:vAlign w:val="center"/>
          </w:tcPr>
          <w:p w14:paraId="64F66D7C" w14:textId="6FF39CF1" w:rsidR="00FF5076" w:rsidRDefault="00FF5076">
            <w:pPr>
              <w:spacing w:after="0"/>
              <w:ind w:left="135"/>
            </w:pPr>
          </w:p>
        </w:tc>
      </w:tr>
      <w:tr w:rsidR="00FF5076" w14:paraId="37AB00EE" w14:textId="77777777" w:rsidTr="000A28DC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2B51CE0E" w14:textId="77777777" w:rsidR="00FF5076" w:rsidRDefault="007A35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549" w:type="dxa"/>
            <w:tcMar>
              <w:top w:w="50" w:type="dxa"/>
              <w:left w:w="100" w:type="dxa"/>
            </w:tcMar>
            <w:vAlign w:val="center"/>
          </w:tcPr>
          <w:p w14:paraId="7C5AB7EA" w14:textId="77777777" w:rsidR="00FF5076" w:rsidRPr="005E3291" w:rsidRDefault="007A35A2">
            <w:pPr>
              <w:spacing w:after="0"/>
              <w:ind w:left="135"/>
              <w:rPr>
                <w:lang w:val="ru-RU"/>
              </w:rPr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>Основы законодательства Российской Федерации и основные направления по организации защиты населения от опасных и чрезвычайных ситуаций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3F4E7B20" w14:textId="77777777" w:rsidR="00FF5076" w:rsidRDefault="007A35A2">
            <w:pPr>
              <w:spacing w:after="0"/>
              <w:ind w:left="135"/>
              <w:jc w:val="center"/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0D662DA" w14:textId="77777777" w:rsidR="00FF5076" w:rsidRDefault="00FF5076">
            <w:pPr>
              <w:spacing w:after="0"/>
              <w:ind w:left="135"/>
              <w:jc w:val="center"/>
            </w:pPr>
          </w:p>
        </w:tc>
        <w:tc>
          <w:tcPr>
            <w:tcW w:w="1387" w:type="dxa"/>
            <w:tcMar>
              <w:top w:w="50" w:type="dxa"/>
              <w:left w:w="100" w:type="dxa"/>
            </w:tcMar>
            <w:vAlign w:val="center"/>
          </w:tcPr>
          <w:p w14:paraId="7B9B1212" w14:textId="2637A582" w:rsidR="00FF5076" w:rsidRDefault="00FF5076">
            <w:pPr>
              <w:spacing w:after="0"/>
              <w:ind w:left="135"/>
            </w:pPr>
          </w:p>
        </w:tc>
        <w:tc>
          <w:tcPr>
            <w:tcW w:w="5342" w:type="dxa"/>
            <w:tcMar>
              <w:top w:w="50" w:type="dxa"/>
              <w:left w:w="100" w:type="dxa"/>
            </w:tcMar>
            <w:vAlign w:val="center"/>
          </w:tcPr>
          <w:p w14:paraId="07112452" w14:textId="77777777" w:rsidR="00FF5076" w:rsidRDefault="00653DA7">
            <w:pPr>
              <w:spacing w:after="0"/>
              <w:ind w:left="135"/>
            </w:pPr>
            <w:hyperlink r:id="rId30">
              <w:r w:rsidR="007A35A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F5076" w14:paraId="4FF352BF" w14:textId="77777777" w:rsidTr="000A28DC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364F8B92" w14:textId="77777777" w:rsidR="00FF5076" w:rsidRDefault="007A35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549" w:type="dxa"/>
            <w:tcMar>
              <w:top w:w="50" w:type="dxa"/>
              <w:left w:w="100" w:type="dxa"/>
            </w:tcMar>
            <w:vAlign w:val="center"/>
          </w:tcPr>
          <w:p w14:paraId="24AA231A" w14:textId="77777777" w:rsidR="00FF5076" w:rsidRPr="005E3291" w:rsidRDefault="007A35A2">
            <w:pPr>
              <w:spacing w:after="0"/>
              <w:ind w:left="135"/>
              <w:rPr>
                <w:lang w:val="ru-RU"/>
              </w:rPr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>Права, обязанности и ответственность гражданина в области организации защиты населения от опасных и чрезвычайных ситуаций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2E1165BA" w14:textId="77777777" w:rsidR="00FF5076" w:rsidRDefault="007A35A2">
            <w:pPr>
              <w:spacing w:after="0"/>
              <w:ind w:left="135"/>
              <w:jc w:val="center"/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C785CC5" w14:textId="77777777" w:rsidR="00FF5076" w:rsidRDefault="00FF5076">
            <w:pPr>
              <w:spacing w:after="0"/>
              <w:ind w:left="135"/>
              <w:jc w:val="center"/>
            </w:pPr>
          </w:p>
        </w:tc>
        <w:tc>
          <w:tcPr>
            <w:tcW w:w="1387" w:type="dxa"/>
            <w:tcMar>
              <w:top w:w="50" w:type="dxa"/>
              <w:left w:w="100" w:type="dxa"/>
            </w:tcMar>
            <w:vAlign w:val="center"/>
          </w:tcPr>
          <w:p w14:paraId="608BE75A" w14:textId="3FD5452B" w:rsidR="00FF5076" w:rsidRDefault="00FF5076">
            <w:pPr>
              <w:spacing w:after="0"/>
              <w:ind w:left="135"/>
            </w:pPr>
          </w:p>
        </w:tc>
        <w:tc>
          <w:tcPr>
            <w:tcW w:w="5342" w:type="dxa"/>
            <w:tcMar>
              <w:top w:w="50" w:type="dxa"/>
              <w:left w:w="100" w:type="dxa"/>
            </w:tcMar>
            <w:vAlign w:val="center"/>
          </w:tcPr>
          <w:p w14:paraId="72375636" w14:textId="77777777" w:rsidR="00FF5076" w:rsidRDefault="00653DA7">
            <w:pPr>
              <w:spacing w:after="0"/>
              <w:ind w:left="135"/>
            </w:pPr>
            <w:hyperlink r:id="rId31">
              <w:r w:rsidR="007A35A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F5076" w14:paraId="7C08D417" w14:textId="77777777" w:rsidTr="000A28DC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44BA506A" w14:textId="77777777" w:rsidR="00FF5076" w:rsidRDefault="007A35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549" w:type="dxa"/>
            <w:tcMar>
              <w:top w:w="50" w:type="dxa"/>
              <w:left w:w="100" w:type="dxa"/>
            </w:tcMar>
            <w:vAlign w:val="center"/>
          </w:tcPr>
          <w:p w14:paraId="3AABC2FB" w14:textId="77777777" w:rsidR="00FF5076" w:rsidRPr="005E3291" w:rsidRDefault="007A35A2">
            <w:pPr>
              <w:spacing w:after="0"/>
              <w:ind w:left="135"/>
              <w:rPr>
                <w:lang w:val="ru-RU"/>
              </w:rPr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>Источники опасности в природной среде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6A63F42B" w14:textId="77777777" w:rsidR="00FF5076" w:rsidRDefault="007A35A2">
            <w:pPr>
              <w:spacing w:after="0"/>
              <w:ind w:left="135"/>
              <w:jc w:val="center"/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79AFF6C" w14:textId="77777777" w:rsidR="00FF5076" w:rsidRDefault="00FF5076">
            <w:pPr>
              <w:spacing w:after="0"/>
              <w:ind w:left="135"/>
              <w:jc w:val="center"/>
            </w:pPr>
          </w:p>
        </w:tc>
        <w:tc>
          <w:tcPr>
            <w:tcW w:w="1387" w:type="dxa"/>
            <w:tcMar>
              <w:top w:w="50" w:type="dxa"/>
              <w:left w:w="100" w:type="dxa"/>
            </w:tcMar>
            <w:vAlign w:val="center"/>
          </w:tcPr>
          <w:p w14:paraId="304597FE" w14:textId="73CB4D66" w:rsidR="00FF5076" w:rsidRDefault="00FF5076">
            <w:pPr>
              <w:spacing w:after="0"/>
              <w:ind w:left="135"/>
            </w:pPr>
          </w:p>
        </w:tc>
        <w:tc>
          <w:tcPr>
            <w:tcW w:w="5342" w:type="dxa"/>
            <w:tcMar>
              <w:top w:w="50" w:type="dxa"/>
              <w:left w:w="100" w:type="dxa"/>
            </w:tcMar>
            <w:vAlign w:val="center"/>
          </w:tcPr>
          <w:p w14:paraId="78E4C93B" w14:textId="77777777" w:rsidR="00FF5076" w:rsidRDefault="00FF5076">
            <w:pPr>
              <w:spacing w:after="0"/>
              <w:ind w:left="135"/>
            </w:pPr>
          </w:p>
        </w:tc>
      </w:tr>
      <w:tr w:rsidR="00FF5076" w14:paraId="0FADBD2E" w14:textId="77777777" w:rsidTr="000A28DC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79BD79B4" w14:textId="77777777" w:rsidR="00FF5076" w:rsidRDefault="007A35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549" w:type="dxa"/>
            <w:tcMar>
              <w:top w:w="50" w:type="dxa"/>
              <w:left w:w="100" w:type="dxa"/>
            </w:tcMar>
            <w:vAlign w:val="center"/>
          </w:tcPr>
          <w:p w14:paraId="74F2D843" w14:textId="77777777" w:rsidR="00FF5076" w:rsidRDefault="007A35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Чрезвычайные ситуации природного характера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235F7582" w14:textId="77777777" w:rsidR="00FF5076" w:rsidRDefault="007A35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02BB6BF" w14:textId="77777777" w:rsidR="00FF5076" w:rsidRDefault="00FF5076">
            <w:pPr>
              <w:spacing w:after="0"/>
              <w:ind w:left="135"/>
              <w:jc w:val="center"/>
            </w:pPr>
          </w:p>
        </w:tc>
        <w:tc>
          <w:tcPr>
            <w:tcW w:w="1387" w:type="dxa"/>
            <w:tcMar>
              <w:top w:w="50" w:type="dxa"/>
              <w:left w:w="100" w:type="dxa"/>
            </w:tcMar>
            <w:vAlign w:val="center"/>
          </w:tcPr>
          <w:p w14:paraId="480E91E8" w14:textId="59652688" w:rsidR="00FF5076" w:rsidRDefault="00FF5076">
            <w:pPr>
              <w:spacing w:after="0"/>
              <w:ind w:left="135"/>
            </w:pPr>
          </w:p>
        </w:tc>
        <w:tc>
          <w:tcPr>
            <w:tcW w:w="5342" w:type="dxa"/>
            <w:tcMar>
              <w:top w:w="50" w:type="dxa"/>
              <w:left w:w="100" w:type="dxa"/>
            </w:tcMar>
            <w:vAlign w:val="center"/>
          </w:tcPr>
          <w:p w14:paraId="720046EC" w14:textId="77777777" w:rsidR="00FF5076" w:rsidRDefault="00653DA7">
            <w:pPr>
              <w:spacing w:after="0"/>
              <w:ind w:left="135"/>
            </w:pPr>
            <w:hyperlink r:id="rId32">
              <w:r w:rsidR="007A35A2">
                <w:rPr>
                  <w:rFonts w:ascii="Times New Roman" w:hAnsi="Times New Roman"/>
                  <w:color w:val="0000FF"/>
                  <w:u w:val="single"/>
                </w:rPr>
                <w:t>https://resh.edu.ru/subject/lesson/4814/start/103508/</w:t>
              </w:r>
            </w:hyperlink>
          </w:p>
        </w:tc>
      </w:tr>
      <w:tr w:rsidR="00FF5076" w14:paraId="6386B6C0" w14:textId="77777777" w:rsidTr="000A28DC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173F417D" w14:textId="77777777" w:rsidR="00FF5076" w:rsidRDefault="007A35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549" w:type="dxa"/>
            <w:tcMar>
              <w:top w:w="50" w:type="dxa"/>
              <w:left w:w="100" w:type="dxa"/>
            </w:tcMar>
            <w:vAlign w:val="center"/>
          </w:tcPr>
          <w:p w14:paraId="70C01F97" w14:textId="77777777" w:rsidR="00FF5076" w:rsidRPr="005E3291" w:rsidRDefault="007A35A2" w:rsidP="000A28DC">
            <w:pPr>
              <w:spacing w:after="0"/>
              <w:rPr>
                <w:lang w:val="ru-RU"/>
              </w:rPr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Экологическая безопасность и охрана окружающей среды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1588D320" w14:textId="77777777" w:rsidR="00FF5076" w:rsidRDefault="007A35A2">
            <w:pPr>
              <w:spacing w:after="0"/>
              <w:ind w:left="135"/>
              <w:jc w:val="center"/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D18426D" w14:textId="77777777" w:rsidR="00FF5076" w:rsidRDefault="00FF5076">
            <w:pPr>
              <w:spacing w:after="0"/>
              <w:ind w:left="135"/>
              <w:jc w:val="center"/>
            </w:pPr>
          </w:p>
        </w:tc>
        <w:tc>
          <w:tcPr>
            <w:tcW w:w="1387" w:type="dxa"/>
            <w:tcMar>
              <w:top w:w="50" w:type="dxa"/>
              <w:left w:w="100" w:type="dxa"/>
            </w:tcMar>
            <w:vAlign w:val="center"/>
          </w:tcPr>
          <w:p w14:paraId="66B9143B" w14:textId="18841F94" w:rsidR="00FF5076" w:rsidRDefault="00FF5076">
            <w:pPr>
              <w:spacing w:after="0"/>
              <w:ind w:left="135"/>
            </w:pPr>
          </w:p>
        </w:tc>
        <w:tc>
          <w:tcPr>
            <w:tcW w:w="5342" w:type="dxa"/>
            <w:tcMar>
              <w:top w:w="50" w:type="dxa"/>
              <w:left w:w="100" w:type="dxa"/>
            </w:tcMar>
            <w:vAlign w:val="center"/>
          </w:tcPr>
          <w:p w14:paraId="654A03F5" w14:textId="77777777" w:rsidR="00FF5076" w:rsidRDefault="00653DA7">
            <w:pPr>
              <w:spacing w:after="0"/>
              <w:ind w:left="135"/>
            </w:pPr>
            <w:hyperlink r:id="rId33">
              <w:r w:rsidR="007A35A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F5076" w14:paraId="72697E1E" w14:textId="77777777" w:rsidTr="000A28DC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421DE168" w14:textId="77777777" w:rsidR="00FF5076" w:rsidRDefault="007A35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549" w:type="dxa"/>
            <w:tcMar>
              <w:top w:w="50" w:type="dxa"/>
              <w:left w:w="100" w:type="dxa"/>
            </w:tcMar>
            <w:vAlign w:val="center"/>
          </w:tcPr>
          <w:p w14:paraId="0F5D1DB6" w14:textId="77777777" w:rsidR="00FF5076" w:rsidRPr="005E3291" w:rsidRDefault="007A35A2" w:rsidP="000A28DC">
            <w:pPr>
              <w:spacing w:after="0"/>
              <w:rPr>
                <w:lang w:val="ru-RU"/>
              </w:rPr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защиты и предупреждения от экологических опасностей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02499B2C" w14:textId="77777777" w:rsidR="00FF5076" w:rsidRDefault="007A35A2">
            <w:pPr>
              <w:spacing w:after="0"/>
              <w:ind w:left="135"/>
              <w:jc w:val="center"/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CD2A878" w14:textId="77777777" w:rsidR="00FF5076" w:rsidRDefault="00FF5076">
            <w:pPr>
              <w:spacing w:after="0"/>
              <w:ind w:left="135"/>
              <w:jc w:val="center"/>
            </w:pPr>
          </w:p>
        </w:tc>
        <w:tc>
          <w:tcPr>
            <w:tcW w:w="1387" w:type="dxa"/>
            <w:tcMar>
              <w:top w:w="50" w:type="dxa"/>
              <w:left w:w="100" w:type="dxa"/>
            </w:tcMar>
            <w:vAlign w:val="center"/>
          </w:tcPr>
          <w:p w14:paraId="1895FA5C" w14:textId="1FBC2106" w:rsidR="00FF5076" w:rsidRDefault="00FF5076">
            <w:pPr>
              <w:spacing w:after="0"/>
              <w:ind w:left="135"/>
            </w:pPr>
          </w:p>
        </w:tc>
        <w:tc>
          <w:tcPr>
            <w:tcW w:w="5342" w:type="dxa"/>
            <w:tcMar>
              <w:top w:w="50" w:type="dxa"/>
              <w:left w:w="100" w:type="dxa"/>
            </w:tcMar>
            <w:vAlign w:val="center"/>
          </w:tcPr>
          <w:p w14:paraId="4CB26214" w14:textId="77777777" w:rsidR="00FF5076" w:rsidRDefault="00FF5076">
            <w:pPr>
              <w:spacing w:after="0"/>
              <w:ind w:left="135"/>
            </w:pPr>
          </w:p>
        </w:tc>
      </w:tr>
      <w:tr w:rsidR="00FF5076" w14:paraId="7848EC1C" w14:textId="77777777" w:rsidTr="000A28DC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54183178" w14:textId="77777777" w:rsidR="00FF5076" w:rsidRDefault="007A35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549" w:type="dxa"/>
            <w:tcMar>
              <w:top w:w="50" w:type="dxa"/>
              <w:left w:w="100" w:type="dxa"/>
            </w:tcMar>
            <w:vAlign w:val="center"/>
          </w:tcPr>
          <w:p w14:paraId="3F2EAA13" w14:textId="77777777" w:rsidR="00FF5076" w:rsidRPr="005E3291" w:rsidRDefault="007A35A2" w:rsidP="000A28DC">
            <w:pPr>
              <w:spacing w:after="0"/>
              <w:rPr>
                <w:lang w:val="ru-RU"/>
              </w:rPr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явлений экстремизма и терроризма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7C3F80CD" w14:textId="77777777" w:rsidR="00FF5076" w:rsidRDefault="007A35A2">
            <w:pPr>
              <w:spacing w:after="0"/>
              <w:ind w:left="135"/>
              <w:jc w:val="center"/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B3D39E0" w14:textId="77777777" w:rsidR="00FF5076" w:rsidRDefault="00FF5076">
            <w:pPr>
              <w:spacing w:after="0"/>
              <w:ind w:left="135"/>
              <w:jc w:val="center"/>
            </w:pPr>
          </w:p>
        </w:tc>
        <w:tc>
          <w:tcPr>
            <w:tcW w:w="1387" w:type="dxa"/>
            <w:tcMar>
              <w:top w:w="50" w:type="dxa"/>
              <w:left w:w="100" w:type="dxa"/>
            </w:tcMar>
            <w:vAlign w:val="center"/>
          </w:tcPr>
          <w:p w14:paraId="66E21486" w14:textId="0F4B95C2" w:rsidR="00FF5076" w:rsidRDefault="00FF5076">
            <w:pPr>
              <w:spacing w:after="0"/>
              <w:ind w:left="135"/>
            </w:pPr>
          </w:p>
        </w:tc>
        <w:tc>
          <w:tcPr>
            <w:tcW w:w="5342" w:type="dxa"/>
            <w:tcMar>
              <w:top w:w="50" w:type="dxa"/>
              <w:left w:w="100" w:type="dxa"/>
            </w:tcMar>
            <w:vAlign w:val="center"/>
          </w:tcPr>
          <w:p w14:paraId="0A3A43D5" w14:textId="77777777" w:rsidR="00FF5076" w:rsidRDefault="00653DA7">
            <w:pPr>
              <w:spacing w:after="0"/>
              <w:ind w:left="135"/>
            </w:pPr>
            <w:hyperlink r:id="rId34">
              <w:r w:rsidR="007A35A2">
                <w:rPr>
                  <w:rFonts w:ascii="Times New Roman" w:hAnsi="Times New Roman"/>
                  <w:color w:val="0000FF"/>
                  <w:u w:val="single"/>
                </w:rPr>
                <w:t>https://resh.edu.ru/subject/23/</w:t>
              </w:r>
            </w:hyperlink>
          </w:p>
        </w:tc>
      </w:tr>
      <w:tr w:rsidR="00FF5076" w14:paraId="1E55345F" w14:textId="77777777" w:rsidTr="000A28DC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2096F50C" w14:textId="77777777" w:rsidR="00FF5076" w:rsidRDefault="007A35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549" w:type="dxa"/>
            <w:tcMar>
              <w:top w:w="50" w:type="dxa"/>
              <w:left w:w="100" w:type="dxa"/>
            </w:tcMar>
            <w:vAlign w:val="center"/>
          </w:tcPr>
          <w:p w14:paraId="5A437F09" w14:textId="77777777" w:rsidR="00FF5076" w:rsidRPr="005E3291" w:rsidRDefault="007A35A2" w:rsidP="000A28DC">
            <w:pPr>
              <w:spacing w:after="0"/>
              <w:rPr>
                <w:lang w:val="ru-RU"/>
              </w:rPr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>Противодействие экстремизму и терроризму и ответственность граждан в этой области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6A6D6684" w14:textId="77777777" w:rsidR="00FF5076" w:rsidRDefault="007A35A2">
            <w:pPr>
              <w:spacing w:after="0"/>
              <w:ind w:left="135"/>
              <w:jc w:val="center"/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202C587" w14:textId="77777777" w:rsidR="00FF5076" w:rsidRDefault="00FF5076">
            <w:pPr>
              <w:spacing w:after="0"/>
              <w:ind w:left="135"/>
              <w:jc w:val="center"/>
            </w:pPr>
          </w:p>
        </w:tc>
        <w:tc>
          <w:tcPr>
            <w:tcW w:w="1387" w:type="dxa"/>
            <w:tcMar>
              <w:top w:w="50" w:type="dxa"/>
              <w:left w:w="100" w:type="dxa"/>
            </w:tcMar>
            <w:vAlign w:val="center"/>
          </w:tcPr>
          <w:p w14:paraId="3F606AEA" w14:textId="61BCFE41" w:rsidR="00FF5076" w:rsidRDefault="00FF5076">
            <w:pPr>
              <w:spacing w:after="0"/>
              <w:ind w:left="135"/>
            </w:pPr>
          </w:p>
        </w:tc>
        <w:tc>
          <w:tcPr>
            <w:tcW w:w="5342" w:type="dxa"/>
            <w:tcMar>
              <w:top w:w="50" w:type="dxa"/>
              <w:left w:w="100" w:type="dxa"/>
            </w:tcMar>
            <w:vAlign w:val="center"/>
          </w:tcPr>
          <w:p w14:paraId="70F2668D" w14:textId="77777777" w:rsidR="00FF5076" w:rsidRDefault="00653DA7">
            <w:pPr>
              <w:spacing w:after="0"/>
              <w:ind w:left="135"/>
            </w:pPr>
            <w:hyperlink r:id="rId35">
              <w:r w:rsidR="007A35A2">
                <w:rPr>
                  <w:rFonts w:ascii="Times New Roman" w:hAnsi="Times New Roman"/>
                  <w:color w:val="0000FF"/>
                  <w:u w:val="single"/>
                </w:rPr>
                <w:t>https://resh.edu.ru/subject/23/</w:t>
              </w:r>
            </w:hyperlink>
          </w:p>
        </w:tc>
      </w:tr>
      <w:tr w:rsidR="00FF5076" w14:paraId="12C1C386" w14:textId="77777777" w:rsidTr="000A28DC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45C6F1CF" w14:textId="77777777" w:rsidR="00FF5076" w:rsidRDefault="007A35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5549" w:type="dxa"/>
            <w:tcMar>
              <w:top w:w="50" w:type="dxa"/>
              <w:left w:w="100" w:type="dxa"/>
            </w:tcMar>
            <w:vAlign w:val="center"/>
          </w:tcPr>
          <w:p w14:paraId="7C376F1B" w14:textId="77777777" w:rsidR="00FF5076" w:rsidRPr="005E3291" w:rsidRDefault="007A35A2">
            <w:pPr>
              <w:spacing w:after="0"/>
              <w:ind w:left="135"/>
              <w:rPr>
                <w:lang w:val="ru-RU"/>
              </w:rPr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>Общегосударственное противодействие экстремизму и терроризму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75AE6800" w14:textId="77777777" w:rsidR="00FF5076" w:rsidRDefault="007A35A2">
            <w:pPr>
              <w:spacing w:after="0"/>
              <w:ind w:left="135"/>
              <w:jc w:val="center"/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ED8B851" w14:textId="77777777" w:rsidR="00FF5076" w:rsidRDefault="00FF5076">
            <w:pPr>
              <w:spacing w:after="0"/>
              <w:ind w:left="135"/>
              <w:jc w:val="center"/>
            </w:pPr>
          </w:p>
        </w:tc>
        <w:tc>
          <w:tcPr>
            <w:tcW w:w="1387" w:type="dxa"/>
            <w:tcMar>
              <w:top w:w="50" w:type="dxa"/>
              <w:left w:w="100" w:type="dxa"/>
            </w:tcMar>
            <w:vAlign w:val="center"/>
          </w:tcPr>
          <w:p w14:paraId="1B23E00F" w14:textId="2A72E818" w:rsidR="00FF5076" w:rsidRDefault="00FF5076">
            <w:pPr>
              <w:spacing w:after="0"/>
              <w:ind w:left="135"/>
            </w:pPr>
          </w:p>
        </w:tc>
        <w:tc>
          <w:tcPr>
            <w:tcW w:w="5342" w:type="dxa"/>
            <w:tcMar>
              <w:top w:w="50" w:type="dxa"/>
              <w:left w:w="100" w:type="dxa"/>
            </w:tcMar>
            <w:vAlign w:val="center"/>
          </w:tcPr>
          <w:p w14:paraId="4A5750C0" w14:textId="77777777" w:rsidR="00FF5076" w:rsidRDefault="00653DA7">
            <w:pPr>
              <w:spacing w:after="0"/>
              <w:ind w:left="135"/>
            </w:pPr>
            <w:hyperlink r:id="rId36">
              <w:r w:rsidR="007A35A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F5076" w14:paraId="21CCDB57" w14:textId="77777777" w:rsidTr="000A28DC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2E76A321" w14:textId="77777777" w:rsidR="00FF5076" w:rsidRDefault="007A35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549" w:type="dxa"/>
            <w:tcMar>
              <w:top w:w="50" w:type="dxa"/>
              <w:left w:w="100" w:type="dxa"/>
            </w:tcMar>
            <w:vAlign w:val="center"/>
          </w:tcPr>
          <w:p w14:paraId="185CEC5A" w14:textId="77777777" w:rsidR="00FF5076" w:rsidRPr="005E3291" w:rsidRDefault="007A35A2">
            <w:pPr>
              <w:spacing w:after="0"/>
              <w:ind w:left="135"/>
              <w:rPr>
                <w:lang w:val="ru-RU"/>
              </w:rPr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государства при реальной угрозе террористической опасности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3FE3F77C" w14:textId="77777777" w:rsidR="00FF5076" w:rsidRDefault="007A35A2">
            <w:pPr>
              <w:spacing w:after="0"/>
              <w:ind w:left="135"/>
              <w:jc w:val="center"/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79A3221" w14:textId="77777777" w:rsidR="00FF5076" w:rsidRDefault="00FF5076">
            <w:pPr>
              <w:spacing w:after="0"/>
              <w:ind w:left="135"/>
              <w:jc w:val="center"/>
            </w:pPr>
          </w:p>
        </w:tc>
        <w:tc>
          <w:tcPr>
            <w:tcW w:w="1387" w:type="dxa"/>
            <w:tcMar>
              <w:top w:w="50" w:type="dxa"/>
              <w:left w:w="100" w:type="dxa"/>
            </w:tcMar>
            <w:vAlign w:val="center"/>
          </w:tcPr>
          <w:p w14:paraId="6181ECE9" w14:textId="153EAA73" w:rsidR="00FF5076" w:rsidRDefault="00FF5076">
            <w:pPr>
              <w:spacing w:after="0"/>
              <w:ind w:left="135"/>
            </w:pPr>
          </w:p>
        </w:tc>
        <w:tc>
          <w:tcPr>
            <w:tcW w:w="5342" w:type="dxa"/>
            <w:tcMar>
              <w:top w:w="50" w:type="dxa"/>
              <w:left w:w="100" w:type="dxa"/>
            </w:tcMar>
            <w:vAlign w:val="center"/>
          </w:tcPr>
          <w:p w14:paraId="506A8714" w14:textId="77777777" w:rsidR="00FF5076" w:rsidRDefault="00653DA7">
            <w:pPr>
              <w:spacing w:after="0"/>
              <w:ind w:left="135"/>
            </w:pPr>
            <w:hyperlink r:id="rId37">
              <w:r w:rsidR="007A35A2">
                <w:rPr>
                  <w:rFonts w:ascii="Times New Roman" w:hAnsi="Times New Roman"/>
                  <w:color w:val="0000FF"/>
                  <w:u w:val="single"/>
                </w:rPr>
                <w:t>https://resh.edu.ru/subject/23/</w:t>
              </w:r>
            </w:hyperlink>
          </w:p>
        </w:tc>
      </w:tr>
      <w:tr w:rsidR="00FF5076" w14:paraId="6FC580E5" w14:textId="77777777" w:rsidTr="000A28DC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4B07609C" w14:textId="77777777" w:rsidR="00FF5076" w:rsidRDefault="007A35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549" w:type="dxa"/>
            <w:tcMar>
              <w:top w:w="50" w:type="dxa"/>
              <w:left w:w="100" w:type="dxa"/>
            </w:tcMar>
            <w:vAlign w:val="center"/>
          </w:tcPr>
          <w:p w14:paraId="75122FDD" w14:textId="77777777" w:rsidR="00FF5076" w:rsidRPr="005E3291" w:rsidRDefault="007A35A2">
            <w:pPr>
              <w:spacing w:after="0"/>
              <w:ind w:left="135"/>
              <w:rPr>
                <w:lang w:val="ru-RU"/>
              </w:rPr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>Основы законодательства Российской Федерации в области формирования здорового образа жизни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55C32067" w14:textId="77777777" w:rsidR="00FF5076" w:rsidRDefault="007A35A2">
            <w:pPr>
              <w:spacing w:after="0"/>
              <w:ind w:left="135"/>
              <w:jc w:val="center"/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9BEF7A5" w14:textId="77777777" w:rsidR="00FF5076" w:rsidRDefault="00FF5076">
            <w:pPr>
              <w:spacing w:after="0"/>
              <w:ind w:left="135"/>
              <w:jc w:val="center"/>
            </w:pPr>
          </w:p>
        </w:tc>
        <w:tc>
          <w:tcPr>
            <w:tcW w:w="1387" w:type="dxa"/>
            <w:tcMar>
              <w:top w:w="50" w:type="dxa"/>
              <w:left w:w="100" w:type="dxa"/>
            </w:tcMar>
            <w:vAlign w:val="center"/>
          </w:tcPr>
          <w:p w14:paraId="6E2F41D1" w14:textId="201DCD6E" w:rsidR="00FF5076" w:rsidRDefault="00FF5076">
            <w:pPr>
              <w:spacing w:after="0"/>
              <w:ind w:left="135"/>
            </w:pPr>
          </w:p>
        </w:tc>
        <w:tc>
          <w:tcPr>
            <w:tcW w:w="5342" w:type="dxa"/>
            <w:tcMar>
              <w:top w:w="50" w:type="dxa"/>
              <w:left w:w="100" w:type="dxa"/>
            </w:tcMar>
            <w:vAlign w:val="center"/>
          </w:tcPr>
          <w:p w14:paraId="25FCD6B4" w14:textId="77777777" w:rsidR="00FF5076" w:rsidRDefault="00FF5076">
            <w:pPr>
              <w:spacing w:after="0"/>
              <w:ind w:left="135"/>
            </w:pPr>
          </w:p>
        </w:tc>
      </w:tr>
      <w:tr w:rsidR="00FF5076" w14:paraId="221D0B16" w14:textId="77777777" w:rsidTr="000A28DC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06EEB24D" w14:textId="77777777" w:rsidR="00FF5076" w:rsidRDefault="007A35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549" w:type="dxa"/>
            <w:tcMar>
              <w:top w:w="50" w:type="dxa"/>
              <w:left w:w="100" w:type="dxa"/>
            </w:tcMar>
            <w:vAlign w:val="center"/>
          </w:tcPr>
          <w:p w14:paraId="0E3AF709" w14:textId="77777777" w:rsidR="00FF5076" w:rsidRDefault="007A35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Преимущества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0723DD8E" w14:textId="77777777" w:rsidR="00FF5076" w:rsidRDefault="007A35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5F7366E" w14:textId="77777777" w:rsidR="00FF5076" w:rsidRDefault="00FF5076">
            <w:pPr>
              <w:spacing w:after="0"/>
              <w:ind w:left="135"/>
              <w:jc w:val="center"/>
            </w:pPr>
          </w:p>
        </w:tc>
        <w:tc>
          <w:tcPr>
            <w:tcW w:w="1387" w:type="dxa"/>
            <w:tcMar>
              <w:top w:w="50" w:type="dxa"/>
              <w:left w:w="100" w:type="dxa"/>
            </w:tcMar>
            <w:vAlign w:val="center"/>
          </w:tcPr>
          <w:p w14:paraId="77EFC305" w14:textId="325EABA9" w:rsidR="00FF5076" w:rsidRDefault="00FF5076">
            <w:pPr>
              <w:spacing w:after="0"/>
              <w:ind w:left="135"/>
            </w:pPr>
          </w:p>
        </w:tc>
        <w:tc>
          <w:tcPr>
            <w:tcW w:w="5342" w:type="dxa"/>
            <w:tcMar>
              <w:top w:w="50" w:type="dxa"/>
              <w:left w:w="100" w:type="dxa"/>
            </w:tcMar>
            <w:vAlign w:val="center"/>
          </w:tcPr>
          <w:p w14:paraId="44198556" w14:textId="77777777" w:rsidR="00FF5076" w:rsidRDefault="00653DA7">
            <w:pPr>
              <w:spacing w:after="0"/>
              <w:ind w:left="135"/>
            </w:pPr>
            <w:hyperlink r:id="rId38">
              <w:r w:rsidR="007A35A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F5076" w14:paraId="4AB7CB34" w14:textId="77777777" w:rsidTr="000A28DC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4F3F1279" w14:textId="77777777" w:rsidR="00FF5076" w:rsidRDefault="007A35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549" w:type="dxa"/>
            <w:tcMar>
              <w:top w:w="50" w:type="dxa"/>
              <w:left w:w="100" w:type="dxa"/>
            </w:tcMar>
            <w:vAlign w:val="center"/>
          </w:tcPr>
          <w:p w14:paraId="41B490BC" w14:textId="6B9CF120" w:rsidR="00FF5076" w:rsidRPr="005E3291" w:rsidRDefault="007A35A2">
            <w:pPr>
              <w:spacing w:after="0"/>
              <w:ind w:left="135"/>
              <w:rPr>
                <w:lang w:val="ru-RU"/>
              </w:rPr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>Обеспечение санитарно-эпидемиологического благополучия населения</w:t>
            </w:r>
            <w:r w:rsidR="00190A1B"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Неинфекционные и инфекционные заболевания и их профилактика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72161E6" w14:textId="77777777" w:rsidR="00FF5076" w:rsidRDefault="007A35A2">
            <w:pPr>
              <w:spacing w:after="0"/>
              <w:ind w:left="135"/>
              <w:jc w:val="center"/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6B59A15" w14:textId="77777777" w:rsidR="00FF5076" w:rsidRDefault="00FF5076">
            <w:pPr>
              <w:spacing w:after="0"/>
              <w:ind w:left="135"/>
              <w:jc w:val="center"/>
            </w:pPr>
          </w:p>
        </w:tc>
        <w:tc>
          <w:tcPr>
            <w:tcW w:w="1387" w:type="dxa"/>
            <w:tcMar>
              <w:top w:w="50" w:type="dxa"/>
              <w:left w:w="100" w:type="dxa"/>
            </w:tcMar>
            <w:vAlign w:val="center"/>
          </w:tcPr>
          <w:p w14:paraId="5FE4F630" w14:textId="74EC3CCC" w:rsidR="00FF5076" w:rsidRDefault="00FF5076">
            <w:pPr>
              <w:spacing w:after="0"/>
              <w:ind w:left="135"/>
            </w:pPr>
          </w:p>
        </w:tc>
        <w:tc>
          <w:tcPr>
            <w:tcW w:w="5342" w:type="dxa"/>
            <w:tcMar>
              <w:top w:w="50" w:type="dxa"/>
              <w:left w:w="100" w:type="dxa"/>
            </w:tcMar>
            <w:vAlign w:val="center"/>
          </w:tcPr>
          <w:p w14:paraId="6DC5721E" w14:textId="77777777" w:rsidR="00FF5076" w:rsidRDefault="00FF5076">
            <w:pPr>
              <w:spacing w:after="0"/>
              <w:ind w:left="135"/>
            </w:pPr>
          </w:p>
        </w:tc>
      </w:tr>
      <w:tr w:rsidR="00FF5076" w14:paraId="7589AE17" w14:textId="77777777" w:rsidTr="000A28DC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07FB6FB9" w14:textId="77777777" w:rsidR="00FF5076" w:rsidRDefault="007A35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549" w:type="dxa"/>
            <w:tcMar>
              <w:top w:w="50" w:type="dxa"/>
              <w:left w:w="100" w:type="dxa"/>
            </w:tcMar>
            <w:vAlign w:val="center"/>
          </w:tcPr>
          <w:p w14:paraId="53F9B9EA" w14:textId="1D8D4DAF" w:rsidR="00FF5076" w:rsidRPr="005E3291" w:rsidRDefault="00190A1B">
            <w:pPr>
              <w:spacing w:after="0"/>
              <w:ind w:left="135"/>
              <w:rPr>
                <w:lang w:val="ru-RU"/>
              </w:rPr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при возникновении биолого-социальных чрезвычайных ситуаций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2E5E1835" w14:textId="77777777" w:rsidR="00FF5076" w:rsidRDefault="007A35A2">
            <w:pPr>
              <w:spacing w:after="0"/>
              <w:ind w:left="135"/>
              <w:jc w:val="center"/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AD366B1" w14:textId="77777777" w:rsidR="00FF5076" w:rsidRDefault="00FF5076">
            <w:pPr>
              <w:spacing w:after="0"/>
              <w:ind w:left="135"/>
              <w:jc w:val="center"/>
            </w:pPr>
          </w:p>
        </w:tc>
        <w:tc>
          <w:tcPr>
            <w:tcW w:w="1387" w:type="dxa"/>
            <w:tcMar>
              <w:top w:w="50" w:type="dxa"/>
              <w:left w:w="100" w:type="dxa"/>
            </w:tcMar>
            <w:vAlign w:val="center"/>
          </w:tcPr>
          <w:p w14:paraId="4B179268" w14:textId="25E5461D" w:rsidR="00FF5076" w:rsidRDefault="00FF5076">
            <w:pPr>
              <w:spacing w:after="0"/>
              <w:ind w:left="135"/>
            </w:pPr>
          </w:p>
        </w:tc>
        <w:tc>
          <w:tcPr>
            <w:tcW w:w="5342" w:type="dxa"/>
            <w:tcMar>
              <w:top w:w="50" w:type="dxa"/>
              <w:left w:w="100" w:type="dxa"/>
            </w:tcMar>
            <w:vAlign w:val="center"/>
          </w:tcPr>
          <w:p w14:paraId="62586E3B" w14:textId="77777777" w:rsidR="00FF5076" w:rsidRDefault="00653DA7">
            <w:pPr>
              <w:spacing w:after="0"/>
              <w:ind w:left="135"/>
            </w:pPr>
            <w:hyperlink r:id="rId39">
              <w:r w:rsidR="007A35A2">
                <w:rPr>
                  <w:rFonts w:ascii="Times New Roman" w:hAnsi="Times New Roman"/>
                  <w:color w:val="0000FF"/>
                  <w:u w:val="single"/>
                </w:rPr>
                <w:t>https://resh.edu.ru/subject/23/</w:t>
              </w:r>
            </w:hyperlink>
          </w:p>
        </w:tc>
      </w:tr>
      <w:tr w:rsidR="00FF5076" w14:paraId="3718A519" w14:textId="77777777" w:rsidTr="000A28DC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3DE88E55" w14:textId="77777777" w:rsidR="00FF5076" w:rsidRDefault="007A35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549" w:type="dxa"/>
            <w:tcMar>
              <w:top w:w="50" w:type="dxa"/>
              <w:left w:w="100" w:type="dxa"/>
            </w:tcMar>
            <w:vAlign w:val="center"/>
          </w:tcPr>
          <w:p w14:paraId="1DA934F6" w14:textId="795A7411" w:rsidR="00FF5076" w:rsidRPr="00190A1B" w:rsidRDefault="00190A1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Контрольная работа по теме «Здоровый образ жизни»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7F619249" w14:textId="77777777" w:rsidR="00FF5076" w:rsidRDefault="007A35A2">
            <w:pPr>
              <w:spacing w:after="0"/>
              <w:ind w:left="135"/>
              <w:jc w:val="center"/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D360150" w14:textId="77777777" w:rsidR="00FF5076" w:rsidRDefault="007A35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7" w:type="dxa"/>
            <w:tcMar>
              <w:top w:w="50" w:type="dxa"/>
              <w:left w:w="100" w:type="dxa"/>
            </w:tcMar>
            <w:vAlign w:val="center"/>
          </w:tcPr>
          <w:p w14:paraId="7BDD5192" w14:textId="67BF7E81" w:rsidR="00FF5076" w:rsidRDefault="00FF5076">
            <w:pPr>
              <w:spacing w:after="0"/>
              <w:ind w:left="135"/>
            </w:pPr>
          </w:p>
        </w:tc>
        <w:tc>
          <w:tcPr>
            <w:tcW w:w="5342" w:type="dxa"/>
            <w:tcMar>
              <w:top w:w="50" w:type="dxa"/>
              <w:left w:w="100" w:type="dxa"/>
            </w:tcMar>
            <w:vAlign w:val="center"/>
          </w:tcPr>
          <w:p w14:paraId="748F4360" w14:textId="77777777" w:rsidR="00FF5076" w:rsidRDefault="00653DA7">
            <w:pPr>
              <w:spacing w:after="0"/>
              <w:ind w:left="135"/>
            </w:pPr>
            <w:hyperlink r:id="rId40">
              <w:r w:rsidR="007A35A2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FF5076" w14:paraId="239F8B03" w14:textId="77777777" w:rsidTr="000A28DC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47828739" w14:textId="77777777" w:rsidR="00FF5076" w:rsidRDefault="007A35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549" w:type="dxa"/>
            <w:tcMar>
              <w:top w:w="50" w:type="dxa"/>
              <w:left w:w="100" w:type="dxa"/>
            </w:tcMar>
            <w:vAlign w:val="center"/>
          </w:tcPr>
          <w:p w14:paraId="758A790F" w14:textId="77777777" w:rsidR="00FF5076" w:rsidRPr="005E3291" w:rsidRDefault="007A35A2">
            <w:pPr>
              <w:spacing w:after="0"/>
              <w:ind w:left="135"/>
              <w:rPr>
                <w:lang w:val="ru-RU"/>
              </w:rPr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>Строевая подготовка и воинское приветствие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5C532F1B" w14:textId="77777777" w:rsidR="00FF5076" w:rsidRDefault="007A35A2">
            <w:pPr>
              <w:spacing w:after="0"/>
              <w:ind w:left="135"/>
              <w:jc w:val="center"/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E4305FB" w14:textId="77777777" w:rsidR="00FF5076" w:rsidRDefault="00FF5076">
            <w:pPr>
              <w:spacing w:after="0"/>
              <w:ind w:left="135"/>
              <w:jc w:val="center"/>
            </w:pPr>
          </w:p>
        </w:tc>
        <w:tc>
          <w:tcPr>
            <w:tcW w:w="1387" w:type="dxa"/>
            <w:tcMar>
              <w:top w:w="50" w:type="dxa"/>
              <w:left w:w="100" w:type="dxa"/>
            </w:tcMar>
            <w:vAlign w:val="center"/>
          </w:tcPr>
          <w:p w14:paraId="6C4972F4" w14:textId="38650F01" w:rsidR="00FF5076" w:rsidRDefault="00FF5076">
            <w:pPr>
              <w:spacing w:after="0"/>
              <w:ind w:left="135"/>
            </w:pPr>
          </w:p>
        </w:tc>
        <w:tc>
          <w:tcPr>
            <w:tcW w:w="5342" w:type="dxa"/>
            <w:tcMar>
              <w:top w:w="50" w:type="dxa"/>
              <w:left w:w="100" w:type="dxa"/>
            </w:tcMar>
            <w:vAlign w:val="center"/>
          </w:tcPr>
          <w:p w14:paraId="58CBF5BF" w14:textId="77777777" w:rsidR="00FF5076" w:rsidRDefault="00653DA7">
            <w:pPr>
              <w:spacing w:after="0"/>
              <w:ind w:left="135"/>
            </w:pPr>
            <w:hyperlink r:id="rId41">
              <w:r w:rsidR="007A35A2">
                <w:rPr>
                  <w:rFonts w:ascii="Times New Roman" w:hAnsi="Times New Roman"/>
                  <w:color w:val="0000FF"/>
                  <w:u w:val="single"/>
                </w:rPr>
                <w:t>https://resh.edu.ru/subject/23/</w:t>
              </w:r>
            </w:hyperlink>
          </w:p>
        </w:tc>
      </w:tr>
      <w:tr w:rsidR="00FF5076" w14:paraId="7FBADE54" w14:textId="77777777" w:rsidTr="000A28DC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3AA4B7C6" w14:textId="77777777" w:rsidR="00FF5076" w:rsidRDefault="007A35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549" w:type="dxa"/>
            <w:tcMar>
              <w:top w:w="50" w:type="dxa"/>
              <w:left w:w="100" w:type="dxa"/>
            </w:tcMar>
            <w:vAlign w:val="center"/>
          </w:tcPr>
          <w:p w14:paraId="5C2AFDEC" w14:textId="77777777" w:rsidR="00FF5076" w:rsidRPr="005E3291" w:rsidRDefault="007A35A2">
            <w:pPr>
              <w:spacing w:after="0"/>
              <w:ind w:left="135"/>
              <w:rPr>
                <w:lang w:val="ru-RU"/>
              </w:rPr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>Оружие пехотинца и правила обращения с ним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785C1C26" w14:textId="77777777" w:rsidR="00FF5076" w:rsidRDefault="007A35A2">
            <w:pPr>
              <w:spacing w:after="0"/>
              <w:ind w:left="135"/>
              <w:jc w:val="center"/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0B0E0B5" w14:textId="77777777" w:rsidR="00FF5076" w:rsidRDefault="00FF5076">
            <w:pPr>
              <w:spacing w:after="0"/>
              <w:ind w:left="135"/>
              <w:jc w:val="center"/>
            </w:pPr>
          </w:p>
        </w:tc>
        <w:tc>
          <w:tcPr>
            <w:tcW w:w="1387" w:type="dxa"/>
            <w:tcMar>
              <w:top w:w="50" w:type="dxa"/>
              <w:left w:w="100" w:type="dxa"/>
            </w:tcMar>
            <w:vAlign w:val="center"/>
          </w:tcPr>
          <w:p w14:paraId="1CA93FD2" w14:textId="17FD61AC" w:rsidR="00FF5076" w:rsidRDefault="00FF5076">
            <w:pPr>
              <w:spacing w:after="0"/>
              <w:ind w:left="135"/>
            </w:pPr>
          </w:p>
        </w:tc>
        <w:tc>
          <w:tcPr>
            <w:tcW w:w="5342" w:type="dxa"/>
            <w:tcMar>
              <w:top w:w="50" w:type="dxa"/>
              <w:left w:w="100" w:type="dxa"/>
            </w:tcMar>
            <w:vAlign w:val="center"/>
          </w:tcPr>
          <w:p w14:paraId="24021A62" w14:textId="77777777" w:rsidR="00FF5076" w:rsidRDefault="00FF5076">
            <w:pPr>
              <w:spacing w:after="0"/>
              <w:ind w:left="135"/>
            </w:pPr>
          </w:p>
        </w:tc>
      </w:tr>
      <w:tr w:rsidR="00FF5076" w14:paraId="5447E181" w14:textId="77777777" w:rsidTr="000A28DC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3EF031F7" w14:textId="77777777" w:rsidR="00FF5076" w:rsidRDefault="007A35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549" w:type="dxa"/>
            <w:tcMar>
              <w:top w:w="50" w:type="dxa"/>
              <w:left w:w="100" w:type="dxa"/>
            </w:tcMar>
            <w:vAlign w:val="center"/>
          </w:tcPr>
          <w:p w14:paraId="1FB9B31D" w14:textId="77777777" w:rsidR="00FF5076" w:rsidRPr="005E3291" w:rsidRDefault="007A35A2">
            <w:pPr>
              <w:spacing w:after="0"/>
              <w:ind w:left="135"/>
              <w:rPr>
                <w:lang w:val="ru-RU"/>
              </w:rPr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в современном общевойсковом бою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321925F8" w14:textId="77777777" w:rsidR="00FF5076" w:rsidRDefault="007A35A2">
            <w:pPr>
              <w:spacing w:after="0"/>
              <w:ind w:left="135"/>
              <w:jc w:val="center"/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9D26B0C" w14:textId="77777777" w:rsidR="00FF5076" w:rsidRDefault="00FF5076">
            <w:pPr>
              <w:spacing w:after="0"/>
              <w:ind w:left="135"/>
              <w:jc w:val="center"/>
            </w:pPr>
          </w:p>
        </w:tc>
        <w:tc>
          <w:tcPr>
            <w:tcW w:w="1387" w:type="dxa"/>
            <w:tcMar>
              <w:top w:w="50" w:type="dxa"/>
              <w:left w:w="100" w:type="dxa"/>
            </w:tcMar>
            <w:vAlign w:val="center"/>
          </w:tcPr>
          <w:p w14:paraId="68615791" w14:textId="6E98C1D2" w:rsidR="00FF5076" w:rsidRDefault="00FF5076">
            <w:pPr>
              <w:spacing w:after="0"/>
              <w:ind w:left="135"/>
            </w:pPr>
          </w:p>
        </w:tc>
        <w:tc>
          <w:tcPr>
            <w:tcW w:w="5342" w:type="dxa"/>
            <w:tcMar>
              <w:top w:w="50" w:type="dxa"/>
              <w:left w:w="100" w:type="dxa"/>
            </w:tcMar>
            <w:vAlign w:val="center"/>
          </w:tcPr>
          <w:p w14:paraId="796935F5" w14:textId="77777777" w:rsidR="00FF5076" w:rsidRDefault="00653DA7">
            <w:pPr>
              <w:spacing w:after="0"/>
              <w:ind w:left="135"/>
            </w:pPr>
            <w:hyperlink r:id="rId42">
              <w:r w:rsidR="007A35A2">
                <w:rPr>
                  <w:rFonts w:ascii="Times New Roman" w:hAnsi="Times New Roman"/>
                  <w:color w:val="0000FF"/>
                  <w:u w:val="single"/>
                </w:rPr>
                <w:t>https://www.at.alleng.org/edu/saf3.htm</w:t>
              </w:r>
            </w:hyperlink>
          </w:p>
        </w:tc>
      </w:tr>
      <w:tr w:rsidR="00FF5076" w14:paraId="3962390E" w14:textId="77777777" w:rsidTr="000A28DC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64A2E21C" w14:textId="77777777" w:rsidR="00FF5076" w:rsidRDefault="007A35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549" w:type="dxa"/>
            <w:tcMar>
              <w:top w:w="50" w:type="dxa"/>
              <w:left w:w="100" w:type="dxa"/>
            </w:tcMar>
            <w:vAlign w:val="center"/>
          </w:tcPr>
          <w:p w14:paraId="57C93A9D" w14:textId="77777777" w:rsidR="00FF5076" w:rsidRPr="005E3291" w:rsidRDefault="007A35A2">
            <w:pPr>
              <w:spacing w:after="0"/>
              <w:ind w:left="135"/>
              <w:rPr>
                <w:lang w:val="ru-RU"/>
              </w:rPr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индивидуальной защиты и оказание первой помощи в бою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5DDA8F32" w14:textId="77777777" w:rsidR="00FF5076" w:rsidRDefault="007A35A2">
            <w:pPr>
              <w:spacing w:after="0"/>
              <w:ind w:left="135"/>
              <w:jc w:val="center"/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4B45C2A" w14:textId="77777777" w:rsidR="00FF5076" w:rsidRDefault="00FF5076">
            <w:pPr>
              <w:spacing w:after="0"/>
              <w:ind w:left="135"/>
              <w:jc w:val="center"/>
            </w:pPr>
          </w:p>
        </w:tc>
        <w:tc>
          <w:tcPr>
            <w:tcW w:w="1387" w:type="dxa"/>
            <w:tcMar>
              <w:top w:w="50" w:type="dxa"/>
              <w:left w:w="100" w:type="dxa"/>
            </w:tcMar>
            <w:vAlign w:val="center"/>
          </w:tcPr>
          <w:p w14:paraId="3640796C" w14:textId="77777777" w:rsidR="00FF5076" w:rsidRDefault="00FF5076">
            <w:pPr>
              <w:spacing w:after="0"/>
              <w:ind w:left="135"/>
            </w:pPr>
          </w:p>
        </w:tc>
        <w:tc>
          <w:tcPr>
            <w:tcW w:w="5342" w:type="dxa"/>
            <w:tcMar>
              <w:top w:w="50" w:type="dxa"/>
              <w:left w:w="100" w:type="dxa"/>
            </w:tcMar>
            <w:vAlign w:val="center"/>
          </w:tcPr>
          <w:p w14:paraId="627EE69E" w14:textId="77777777" w:rsidR="00FF5076" w:rsidRDefault="00FF5076">
            <w:pPr>
              <w:spacing w:after="0"/>
              <w:ind w:left="135"/>
            </w:pPr>
          </w:p>
        </w:tc>
      </w:tr>
      <w:tr w:rsidR="00EA1F4C" w14:paraId="4C7783FF" w14:textId="77777777" w:rsidTr="000A28DC">
        <w:trPr>
          <w:trHeight w:val="144"/>
          <w:tblCellSpacing w:w="20" w:type="nil"/>
        </w:trPr>
        <w:tc>
          <w:tcPr>
            <w:tcW w:w="6237" w:type="dxa"/>
            <w:gridSpan w:val="2"/>
            <w:tcMar>
              <w:top w:w="50" w:type="dxa"/>
              <w:left w:w="100" w:type="dxa"/>
            </w:tcMar>
            <w:vAlign w:val="center"/>
          </w:tcPr>
          <w:p w14:paraId="10B6ADF0" w14:textId="0CE5A396" w:rsidR="00EA1F4C" w:rsidRPr="005E3291" w:rsidRDefault="00EA1F4C" w:rsidP="00EA1F4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4B3B883C" w14:textId="60C1602C" w:rsidR="00EA1F4C" w:rsidRPr="005E3291" w:rsidRDefault="00EA1F4C" w:rsidP="00EA1F4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5E63A8A" w14:textId="6ABE6390" w:rsidR="00EA1F4C" w:rsidRDefault="00557DCA" w:rsidP="00EA1F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EA1F4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87" w:type="dxa"/>
            <w:tcMar>
              <w:top w:w="50" w:type="dxa"/>
              <w:left w:w="100" w:type="dxa"/>
            </w:tcMar>
            <w:vAlign w:val="center"/>
          </w:tcPr>
          <w:p w14:paraId="2C60AAAF" w14:textId="77777777" w:rsidR="00EA1F4C" w:rsidRDefault="00EA1F4C" w:rsidP="00EA1F4C">
            <w:pPr>
              <w:spacing w:after="0"/>
              <w:ind w:left="135"/>
            </w:pPr>
          </w:p>
        </w:tc>
        <w:tc>
          <w:tcPr>
            <w:tcW w:w="5342" w:type="dxa"/>
            <w:tcMar>
              <w:top w:w="50" w:type="dxa"/>
              <w:left w:w="100" w:type="dxa"/>
            </w:tcMar>
            <w:vAlign w:val="center"/>
          </w:tcPr>
          <w:p w14:paraId="1380BA4B" w14:textId="77777777" w:rsidR="00EA1F4C" w:rsidRDefault="00EA1F4C" w:rsidP="00EA1F4C">
            <w:pPr>
              <w:spacing w:after="0"/>
              <w:ind w:left="135"/>
            </w:pPr>
          </w:p>
        </w:tc>
      </w:tr>
      <w:tr w:rsidR="00EA1F4C" w:rsidRPr="00653DA7" w14:paraId="0E3625BD" w14:textId="77777777" w:rsidTr="000A28DC">
        <w:trPr>
          <w:trHeight w:val="144"/>
          <w:tblCellSpacing w:w="20" w:type="nil"/>
        </w:trPr>
        <w:tc>
          <w:tcPr>
            <w:tcW w:w="688" w:type="dxa"/>
            <w:tcMar>
              <w:top w:w="50" w:type="dxa"/>
              <w:left w:w="100" w:type="dxa"/>
            </w:tcMar>
            <w:vAlign w:val="center"/>
          </w:tcPr>
          <w:p w14:paraId="31CD7E89" w14:textId="77777777" w:rsidR="00EA1F4C" w:rsidRDefault="00EA1F4C" w:rsidP="00EA1F4C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5549" w:type="dxa"/>
            <w:tcMar>
              <w:top w:w="50" w:type="dxa"/>
              <w:left w:w="100" w:type="dxa"/>
            </w:tcMar>
            <w:vAlign w:val="center"/>
          </w:tcPr>
          <w:p w14:paraId="337C0CEF" w14:textId="6D468627" w:rsidR="00EA1F4C" w:rsidRPr="005E3291" w:rsidRDefault="00EA1F4C" w:rsidP="00EA1F4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A1F4C"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аттестация. Результат выполнения тематических проверочных работ</w:t>
            </w:r>
          </w:p>
        </w:tc>
        <w:tc>
          <w:tcPr>
            <w:tcW w:w="911" w:type="dxa"/>
            <w:tcMar>
              <w:top w:w="50" w:type="dxa"/>
              <w:left w:w="100" w:type="dxa"/>
            </w:tcMar>
            <w:vAlign w:val="center"/>
          </w:tcPr>
          <w:p w14:paraId="39090B62" w14:textId="77777777" w:rsidR="00EA1F4C" w:rsidRPr="005E3291" w:rsidRDefault="00EA1F4C" w:rsidP="00EA1F4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B069149" w14:textId="77777777" w:rsidR="00EA1F4C" w:rsidRPr="00EA1F4C" w:rsidRDefault="00EA1F4C" w:rsidP="00EA1F4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87" w:type="dxa"/>
            <w:tcMar>
              <w:top w:w="50" w:type="dxa"/>
              <w:left w:w="100" w:type="dxa"/>
            </w:tcMar>
            <w:vAlign w:val="center"/>
          </w:tcPr>
          <w:p w14:paraId="36005977" w14:textId="77777777" w:rsidR="00EA1F4C" w:rsidRPr="00EA1F4C" w:rsidRDefault="00EA1F4C" w:rsidP="00EA1F4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5342" w:type="dxa"/>
            <w:tcMar>
              <w:top w:w="50" w:type="dxa"/>
              <w:left w:w="100" w:type="dxa"/>
            </w:tcMar>
            <w:vAlign w:val="center"/>
          </w:tcPr>
          <w:p w14:paraId="4674E9B2" w14:textId="77777777" w:rsidR="00EA1F4C" w:rsidRPr="00EA1F4C" w:rsidRDefault="00EA1F4C" w:rsidP="00EA1F4C">
            <w:pPr>
              <w:spacing w:after="0"/>
              <w:ind w:left="135"/>
              <w:rPr>
                <w:lang w:val="ru-RU"/>
              </w:rPr>
            </w:pPr>
          </w:p>
        </w:tc>
      </w:tr>
    </w:tbl>
    <w:p w14:paraId="6D187508" w14:textId="77777777" w:rsidR="00FF5076" w:rsidRPr="00EA1F4C" w:rsidRDefault="00FF5076">
      <w:pPr>
        <w:rPr>
          <w:lang w:val="ru-RU"/>
        </w:rPr>
        <w:sectPr w:rsidR="00FF5076" w:rsidRPr="00EA1F4C" w:rsidSect="000A28DC">
          <w:pgSz w:w="16838" w:h="11906" w:orient="landscape" w:code="9"/>
          <w:pgMar w:top="1134" w:right="850" w:bottom="851" w:left="709" w:header="720" w:footer="720" w:gutter="0"/>
          <w:cols w:space="720"/>
          <w:docGrid w:linePitch="299"/>
        </w:sectPr>
      </w:pPr>
    </w:p>
    <w:p w14:paraId="5E4E9FA7" w14:textId="77777777" w:rsidR="00FF5076" w:rsidRDefault="007A35A2">
      <w:pPr>
        <w:spacing w:after="0"/>
        <w:ind w:left="120"/>
      </w:pPr>
      <w:r w:rsidRPr="00EA1F4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11 КЛАСС </w:t>
      </w:r>
    </w:p>
    <w:tbl>
      <w:tblPr>
        <w:tblW w:w="15735" w:type="dxa"/>
        <w:tblCellSpacing w:w="20" w:type="nil"/>
        <w:tblInd w:w="-9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5529"/>
        <w:gridCol w:w="992"/>
        <w:gridCol w:w="1841"/>
        <w:gridCol w:w="1347"/>
        <w:gridCol w:w="5317"/>
      </w:tblGrid>
      <w:tr w:rsidR="00FF5076" w14:paraId="351843F7" w14:textId="77777777" w:rsidTr="000A28DC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4FAB4E" w14:textId="77777777" w:rsidR="00FF5076" w:rsidRDefault="007A35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06B7673" w14:textId="77777777" w:rsidR="00FF5076" w:rsidRDefault="00FF5076">
            <w:pPr>
              <w:spacing w:after="0"/>
              <w:ind w:left="135"/>
            </w:pPr>
          </w:p>
        </w:tc>
        <w:tc>
          <w:tcPr>
            <w:tcW w:w="552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ABEC93" w14:textId="77777777" w:rsidR="00FF5076" w:rsidRDefault="007A35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F9F9239" w14:textId="77777777" w:rsidR="00FF5076" w:rsidRDefault="00FF5076">
            <w:pPr>
              <w:spacing w:after="0"/>
              <w:ind w:left="135"/>
            </w:pPr>
          </w:p>
        </w:tc>
        <w:tc>
          <w:tcPr>
            <w:tcW w:w="2833" w:type="dxa"/>
            <w:gridSpan w:val="2"/>
            <w:tcMar>
              <w:top w:w="50" w:type="dxa"/>
              <w:left w:w="100" w:type="dxa"/>
            </w:tcMar>
            <w:vAlign w:val="center"/>
          </w:tcPr>
          <w:p w14:paraId="57B99834" w14:textId="77777777" w:rsidR="00FF5076" w:rsidRDefault="007A35A2" w:rsidP="00677B1C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10FAB4" w14:textId="77777777" w:rsidR="00FF5076" w:rsidRDefault="007A35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46E8FE0" w14:textId="77777777" w:rsidR="00FF5076" w:rsidRDefault="00FF5076">
            <w:pPr>
              <w:spacing w:after="0"/>
              <w:ind w:left="135"/>
            </w:pPr>
          </w:p>
        </w:tc>
        <w:tc>
          <w:tcPr>
            <w:tcW w:w="53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925EF7" w14:textId="77777777" w:rsidR="00FF5076" w:rsidRDefault="007A35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A51F45B" w14:textId="77777777" w:rsidR="00FF5076" w:rsidRDefault="00FF5076">
            <w:pPr>
              <w:spacing w:after="0"/>
              <w:ind w:left="135"/>
            </w:pPr>
          </w:p>
        </w:tc>
      </w:tr>
      <w:tr w:rsidR="00FF5076" w14:paraId="26280CE5" w14:textId="77777777" w:rsidTr="000A28DC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F42CC6" w14:textId="77777777" w:rsidR="00FF5076" w:rsidRDefault="00FF5076"/>
        </w:tc>
        <w:tc>
          <w:tcPr>
            <w:tcW w:w="552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66A428" w14:textId="77777777" w:rsidR="00FF5076" w:rsidRDefault="00FF5076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4B49908" w14:textId="77777777" w:rsidR="00FF5076" w:rsidRDefault="007A35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F5F7D2D" w14:textId="77777777" w:rsidR="00FF5076" w:rsidRDefault="00FF507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9BB459" w14:textId="305405BE" w:rsidR="00FF5076" w:rsidRDefault="007A35A2" w:rsidP="000A28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62791F" w14:textId="77777777" w:rsidR="00FF5076" w:rsidRDefault="00FF5076"/>
        </w:tc>
        <w:tc>
          <w:tcPr>
            <w:tcW w:w="53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CD7C58" w14:textId="77777777" w:rsidR="00FF5076" w:rsidRDefault="00FF5076"/>
        </w:tc>
      </w:tr>
      <w:tr w:rsidR="00FF5076" w14:paraId="0777C6BE" w14:textId="77777777" w:rsidTr="000A28D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9836742" w14:textId="77777777" w:rsidR="00FF5076" w:rsidRDefault="007A35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711D4669" w14:textId="77777777" w:rsidR="00FF5076" w:rsidRPr="005E3291" w:rsidRDefault="007A35A2">
            <w:pPr>
              <w:spacing w:after="0"/>
              <w:ind w:left="135"/>
              <w:rPr>
                <w:lang w:val="ru-RU"/>
              </w:rPr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при использовании современных средств индивидуального передвижения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B231884" w14:textId="77777777" w:rsidR="00FF5076" w:rsidRDefault="007A35A2">
            <w:pPr>
              <w:spacing w:after="0"/>
              <w:ind w:left="135"/>
              <w:jc w:val="center"/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7048DB" w14:textId="77777777" w:rsidR="00FF5076" w:rsidRDefault="00FF50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AA7EFA5" w14:textId="77777777" w:rsidR="00FF5076" w:rsidRDefault="00FF5076">
            <w:pPr>
              <w:spacing w:after="0"/>
              <w:ind w:left="135"/>
            </w:pPr>
          </w:p>
        </w:tc>
        <w:tc>
          <w:tcPr>
            <w:tcW w:w="5317" w:type="dxa"/>
            <w:tcMar>
              <w:top w:w="50" w:type="dxa"/>
              <w:left w:w="100" w:type="dxa"/>
            </w:tcMar>
            <w:vAlign w:val="center"/>
          </w:tcPr>
          <w:p w14:paraId="77A170F8" w14:textId="77777777" w:rsidR="00FF5076" w:rsidRDefault="00FF5076">
            <w:pPr>
              <w:spacing w:after="0"/>
              <w:ind w:left="135"/>
            </w:pPr>
          </w:p>
        </w:tc>
      </w:tr>
      <w:tr w:rsidR="00FF5076" w14:paraId="3450BD05" w14:textId="77777777" w:rsidTr="000A28D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9102930" w14:textId="77777777" w:rsidR="00FF5076" w:rsidRDefault="007A35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1C08D8D4" w14:textId="375CDED3" w:rsidR="00FF5076" w:rsidRPr="005E3291" w:rsidRDefault="007A35A2">
            <w:pPr>
              <w:spacing w:after="0"/>
              <w:ind w:left="135"/>
              <w:rPr>
                <w:lang w:val="ru-RU"/>
              </w:rPr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>Предназначение дорожных знаков и сигнальной разметки</w:t>
            </w:r>
            <w:r w:rsidR="006E77A9">
              <w:rPr>
                <w:rFonts w:ascii="Times New Roman" w:hAnsi="Times New Roman"/>
                <w:color w:val="000000"/>
                <w:sz w:val="24"/>
                <w:lang w:val="ru-RU"/>
              </w:rPr>
              <w:t>. Входной контроль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A72EDF2" w14:textId="77777777" w:rsidR="00FF5076" w:rsidRDefault="007A35A2">
            <w:pPr>
              <w:spacing w:after="0"/>
              <w:ind w:left="135"/>
              <w:jc w:val="center"/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1F27D8" w14:textId="524064E0" w:rsidR="00FF5076" w:rsidRPr="00557DCA" w:rsidRDefault="00557DC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57DCA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485586" w14:textId="77777777" w:rsidR="00FF5076" w:rsidRDefault="00FF5076">
            <w:pPr>
              <w:spacing w:after="0"/>
              <w:ind w:left="135"/>
            </w:pPr>
          </w:p>
        </w:tc>
        <w:tc>
          <w:tcPr>
            <w:tcW w:w="5317" w:type="dxa"/>
            <w:tcMar>
              <w:top w:w="50" w:type="dxa"/>
              <w:left w:w="100" w:type="dxa"/>
            </w:tcMar>
            <w:vAlign w:val="center"/>
          </w:tcPr>
          <w:p w14:paraId="5605B72A" w14:textId="77777777" w:rsidR="00FF5076" w:rsidRDefault="00FF5076">
            <w:pPr>
              <w:spacing w:after="0"/>
              <w:ind w:left="135"/>
            </w:pPr>
          </w:p>
        </w:tc>
      </w:tr>
      <w:tr w:rsidR="00FF5076" w14:paraId="2F5E2CAB" w14:textId="77777777" w:rsidTr="000A28D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8703ED6" w14:textId="77777777" w:rsidR="00FF5076" w:rsidRDefault="007A35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25275F4D" w14:textId="77777777" w:rsidR="00FF5076" w:rsidRPr="005E3291" w:rsidRDefault="007A35A2">
            <w:pPr>
              <w:spacing w:after="0"/>
              <w:ind w:left="135"/>
              <w:rPr>
                <w:lang w:val="ru-RU"/>
              </w:rPr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на воздушном, железнодорожном и водном транспорте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27FD25A" w14:textId="77777777" w:rsidR="00FF5076" w:rsidRDefault="007A35A2">
            <w:pPr>
              <w:spacing w:after="0"/>
              <w:ind w:left="135"/>
              <w:jc w:val="center"/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B5CE8B" w14:textId="77777777" w:rsidR="00FF5076" w:rsidRDefault="00FF50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C16A1C" w14:textId="77777777" w:rsidR="00FF5076" w:rsidRDefault="00FF5076">
            <w:pPr>
              <w:spacing w:after="0"/>
              <w:ind w:left="135"/>
            </w:pPr>
          </w:p>
        </w:tc>
        <w:tc>
          <w:tcPr>
            <w:tcW w:w="5317" w:type="dxa"/>
            <w:tcMar>
              <w:top w:w="50" w:type="dxa"/>
              <w:left w:w="100" w:type="dxa"/>
            </w:tcMar>
            <w:vAlign w:val="center"/>
          </w:tcPr>
          <w:p w14:paraId="7810962D" w14:textId="77777777" w:rsidR="00FF5076" w:rsidRDefault="00FF5076">
            <w:pPr>
              <w:spacing w:after="0"/>
              <w:ind w:left="135"/>
            </w:pPr>
          </w:p>
        </w:tc>
      </w:tr>
      <w:tr w:rsidR="00FF5076" w14:paraId="7EF43493" w14:textId="77777777" w:rsidTr="000A28D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AE45A63" w14:textId="77777777" w:rsidR="00FF5076" w:rsidRDefault="007A35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356C5FA2" w14:textId="77777777" w:rsidR="00FF5076" w:rsidRPr="005E3291" w:rsidRDefault="007A35A2">
            <w:pPr>
              <w:spacing w:after="0"/>
              <w:ind w:left="135"/>
              <w:rPr>
                <w:lang w:val="ru-RU"/>
              </w:rPr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>Пожарная безопасность и правила обращения со средствами бытовой химии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99D9143" w14:textId="77777777" w:rsidR="00FF5076" w:rsidRDefault="007A35A2">
            <w:pPr>
              <w:spacing w:after="0"/>
              <w:ind w:left="135"/>
              <w:jc w:val="center"/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DA6EC9" w14:textId="77777777" w:rsidR="00FF5076" w:rsidRDefault="00FF50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2D8FEBE" w14:textId="77777777" w:rsidR="00FF5076" w:rsidRDefault="00FF5076">
            <w:pPr>
              <w:spacing w:after="0"/>
              <w:ind w:left="135"/>
            </w:pPr>
          </w:p>
        </w:tc>
        <w:tc>
          <w:tcPr>
            <w:tcW w:w="5317" w:type="dxa"/>
            <w:tcMar>
              <w:top w:w="50" w:type="dxa"/>
              <w:left w:w="100" w:type="dxa"/>
            </w:tcMar>
            <w:vAlign w:val="center"/>
          </w:tcPr>
          <w:p w14:paraId="09B1A42E" w14:textId="77777777" w:rsidR="00FF5076" w:rsidRDefault="00FF5076">
            <w:pPr>
              <w:spacing w:after="0"/>
              <w:ind w:left="135"/>
            </w:pPr>
          </w:p>
        </w:tc>
      </w:tr>
      <w:tr w:rsidR="00FF5076" w14:paraId="572FF21D" w14:textId="77777777" w:rsidTr="000A28D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991F09F" w14:textId="77777777" w:rsidR="00FF5076" w:rsidRDefault="007A35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6EC90277" w14:textId="77777777" w:rsidR="00FF5076" w:rsidRPr="005E3291" w:rsidRDefault="007A35A2">
            <w:pPr>
              <w:spacing w:after="0"/>
              <w:ind w:left="135"/>
              <w:rPr>
                <w:lang w:val="ru-RU"/>
              </w:rPr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>Аварии на коммунальных системах жизнеобеспечения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0706F11" w14:textId="77777777" w:rsidR="00FF5076" w:rsidRDefault="007A35A2">
            <w:pPr>
              <w:spacing w:after="0"/>
              <w:ind w:left="135"/>
              <w:jc w:val="center"/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619EF0" w14:textId="77777777" w:rsidR="00FF5076" w:rsidRDefault="00FF50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1B4D22" w14:textId="77777777" w:rsidR="00FF5076" w:rsidRDefault="00FF5076">
            <w:pPr>
              <w:spacing w:after="0"/>
              <w:ind w:left="135"/>
            </w:pPr>
          </w:p>
        </w:tc>
        <w:tc>
          <w:tcPr>
            <w:tcW w:w="5317" w:type="dxa"/>
            <w:tcMar>
              <w:top w:w="50" w:type="dxa"/>
              <w:left w:w="100" w:type="dxa"/>
            </w:tcMar>
            <w:vAlign w:val="center"/>
          </w:tcPr>
          <w:p w14:paraId="026AD311" w14:textId="77777777" w:rsidR="00FF5076" w:rsidRDefault="00FF5076">
            <w:pPr>
              <w:spacing w:after="0"/>
              <w:ind w:left="135"/>
            </w:pPr>
          </w:p>
        </w:tc>
      </w:tr>
      <w:tr w:rsidR="00FF5076" w14:paraId="0A8C379F" w14:textId="77777777" w:rsidTr="000A28D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568328E" w14:textId="77777777" w:rsidR="00FF5076" w:rsidRDefault="007A35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69685144" w14:textId="77777777" w:rsidR="00FF5076" w:rsidRPr="005E3291" w:rsidRDefault="007A35A2">
            <w:pPr>
              <w:spacing w:after="0"/>
              <w:ind w:left="135"/>
              <w:rPr>
                <w:lang w:val="ru-RU"/>
              </w:rPr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 информационной безопасности и финансовой безопасности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2029C2E" w14:textId="77777777" w:rsidR="00FF5076" w:rsidRDefault="007A35A2">
            <w:pPr>
              <w:spacing w:after="0"/>
              <w:ind w:left="135"/>
              <w:jc w:val="center"/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2E81EE" w14:textId="77777777" w:rsidR="00FF5076" w:rsidRDefault="00FF50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3B4C8C" w14:textId="77777777" w:rsidR="00FF5076" w:rsidRDefault="00FF5076">
            <w:pPr>
              <w:spacing w:after="0"/>
              <w:ind w:left="135"/>
            </w:pPr>
          </w:p>
        </w:tc>
        <w:tc>
          <w:tcPr>
            <w:tcW w:w="5317" w:type="dxa"/>
            <w:tcMar>
              <w:top w:w="50" w:type="dxa"/>
              <w:left w:w="100" w:type="dxa"/>
            </w:tcMar>
            <w:vAlign w:val="center"/>
          </w:tcPr>
          <w:p w14:paraId="05F45C79" w14:textId="77777777" w:rsidR="00FF5076" w:rsidRDefault="00FF5076">
            <w:pPr>
              <w:spacing w:after="0"/>
              <w:ind w:left="135"/>
            </w:pPr>
          </w:p>
        </w:tc>
      </w:tr>
      <w:tr w:rsidR="00FF5076" w14:paraId="151D4F96" w14:textId="77777777" w:rsidTr="000A28D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03E81F0" w14:textId="77777777" w:rsidR="00FF5076" w:rsidRDefault="007A35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390BB05A" w14:textId="77777777" w:rsidR="00FF5076" w:rsidRPr="005E3291" w:rsidRDefault="007A35A2">
            <w:pPr>
              <w:spacing w:after="0"/>
              <w:ind w:left="135"/>
              <w:rPr>
                <w:lang w:val="ru-RU"/>
              </w:rPr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потребителя, в том числе при совершении покупок в Интернете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0793035" w14:textId="77777777" w:rsidR="00FF5076" w:rsidRDefault="007A35A2">
            <w:pPr>
              <w:spacing w:after="0"/>
              <w:ind w:left="135"/>
              <w:jc w:val="center"/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3B2DFC" w14:textId="77777777" w:rsidR="00FF5076" w:rsidRDefault="00FF50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5FD006" w14:textId="77777777" w:rsidR="00FF5076" w:rsidRDefault="00FF5076">
            <w:pPr>
              <w:spacing w:after="0"/>
              <w:ind w:left="135"/>
            </w:pPr>
          </w:p>
        </w:tc>
        <w:tc>
          <w:tcPr>
            <w:tcW w:w="5317" w:type="dxa"/>
            <w:tcMar>
              <w:top w:w="50" w:type="dxa"/>
              <w:left w:w="100" w:type="dxa"/>
            </w:tcMar>
            <w:vAlign w:val="center"/>
          </w:tcPr>
          <w:p w14:paraId="1FBC47DB" w14:textId="77777777" w:rsidR="00FF5076" w:rsidRDefault="00FF5076">
            <w:pPr>
              <w:spacing w:after="0"/>
              <w:ind w:left="135"/>
            </w:pPr>
          </w:p>
        </w:tc>
      </w:tr>
      <w:tr w:rsidR="00FF5076" w14:paraId="4272E17F" w14:textId="77777777" w:rsidTr="000A28D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082FBB8" w14:textId="77777777" w:rsidR="00FF5076" w:rsidRDefault="007A35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5BFF8D98" w14:textId="77777777" w:rsidR="00FF5076" w:rsidRPr="005E3291" w:rsidRDefault="007A35A2">
            <w:pPr>
              <w:spacing w:after="0"/>
              <w:ind w:left="135"/>
              <w:rPr>
                <w:lang w:val="ru-RU"/>
              </w:rPr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общественных местах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5E7F28E" w14:textId="77777777" w:rsidR="00FF5076" w:rsidRDefault="007A35A2">
            <w:pPr>
              <w:spacing w:after="0"/>
              <w:ind w:left="135"/>
              <w:jc w:val="center"/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5138D4" w14:textId="77777777" w:rsidR="00FF5076" w:rsidRDefault="00FF50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FE17F8" w14:textId="77777777" w:rsidR="00FF5076" w:rsidRDefault="00FF5076">
            <w:pPr>
              <w:spacing w:after="0"/>
              <w:ind w:left="135"/>
            </w:pPr>
          </w:p>
        </w:tc>
        <w:tc>
          <w:tcPr>
            <w:tcW w:w="5317" w:type="dxa"/>
            <w:tcMar>
              <w:top w:w="50" w:type="dxa"/>
              <w:left w:w="100" w:type="dxa"/>
            </w:tcMar>
            <w:vAlign w:val="center"/>
          </w:tcPr>
          <w:p w14:paraId="6AEA8811" w14:textId="77777777" w:rsidR="00FF5076" w:rsidRDefault="00FF5076">
            <w:pPr>
              <w:spacing w:after="0"/>
              <w:ind w:left="135"/>
            </w:pPr>
          </w:p>
        </w:tc>
      </w:tr>
      <w:tr w:rsidR="00FF5076" w14:paraId="17F18FC5" w14:textId="77777777" w:rsidTr="000A28D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C419F93" w14:textId="77777777" w:rsidR="00FF5076" w:rsidRDefault="007A35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0C93AD76" w14:textId="77777777" w:rsidR="00FF5076" w:rsidRPr="005E3291" w:rsidRDefault="007A35A2">
            <w:pPr>
              <w:spacing w:after="0"/>
              <w:ind w:left="135"/>
              <w:rPr>
                <w:lang w:val="ru-RU"/>
              </w:rPr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при попадании в опасную ситуацию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872404A" w14:textId="77777777" w:rsidR="00FF5076" w:rsidRDefault="007A35A2">
            <w:pPr>
              <w:spacing w:after="0"/>
              <w:ind w:left="135"/>
              <w:jc w:val="center"/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19281A" w14:textId="77777777" w:rsidR="00FF5076" w:rsidRDefault="00FF50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2469C0" w14:textId="77777777" w:rsidR="00FF5076" w:rsidRDefault="00FF5076">
            <w:pPr>
              <w:spacing w:after="0"/>
              <w:ind w:left="135"/>
            </w:pPr>
          </w:p>
        </w:tc>
        <w:tc>
          <w:tcPr>
            <w:tcW w:w="5317" w:type="dxa"/>
            <w:tcMar>
              <w:top w:w="50" w:type="dxa"/>
              <w:left w:w="100" w:type="dxa"/>
            </w:tcMar>
            <w:vAlign w:val="center"/>
          </w:tcPr>
          <w:p w14:paraId="71F9D1C6" w14:textId="77777777" w:rsidR="00FF5076" w:rsidRDefault="00FF5076">
            <w:pPr>
              <w:spacing w:after="0"/>
              <w:ind w:left="135"/>
            </w:pPr>
          </w:p>
        </w:tc>
      </w:tr>
      <w:tr w:rsidR="00FF5076" w14:paraId="31854C1E" w14:textId="77777777" w:rsidTr="000A28D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9252F57" w14:textId="77777777" w:rsidR="00FF5076" w:rsidRDefault="007A35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1295EDFB" w14:textId="77777777" w:rsidR="00FF5076" w:rsidRDefault="007A35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Стадии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CD773B4" w14:textId="77777777" w:rsidR="00FF5076" w:rsidRDefault="007A35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7E78BD" w14:textId="77777777" w:rsidR="00FF5076" w:rsidRDefault="00FF50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EAB4EA" w14:textId="77777777" w:rsidR="00FF5076" w:rsidRDefault="00FF5076">
            <w:pPr>
              <w:spacing w:after="0"/>
              <w:ind w:left="135"/>
            </w:pPr>
          </w:p>
        </w:tc>
        <w:tc>
          <w:tcPr>
            <w:tcW w:w="5317" w:type="dxa"/>
            <w:tcMar>
              <w:top w:w="50" w:type="dxa"/>
              <w:left w:w="100" w:type="dxa"/>
            </w:tcMar>
            <w:vAlign w:val="center"/>
          </w:tcPr>
          <w:p w14:paraId="6D2B4F12" w14:textId="77777777" w:rsidR="00FF5076" w:rsidRDefault="00FF5076">
            <w:pPr>
              <w:spacing w:after="0"/>
              <w:ind w:left="135"/>
            </w:pPr>
          </w:p>
        </w:tc>
      </w:tr>
      <w:tr w:rsidR="00FF5076" w14:paraId="4A3A4F74" w14:textId="77777777" w:rsidTr="000A28D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1C5E7FF" w14:textId="77777777" w:rsidR="00FF5076" w:rsidRDefault="007A35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00621E52" w14:textId="77777777" w:rsidR="00FF5076" w:rsidRPr="005E3291" w:rsidRDefault="007A35A2">
            <w:pPr>
              <w:spacing w:after="0"/>
              <w:ind w:left="135"/>
              <w:rPr>
                <w:lang w:val="ru-RU"/>
              </w:rPr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>Факторы, способствующие и препятствующие эскалации конфликта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F31ECDB" w14:textId="77777777" w:rsidR="00FF5076" w:rsidRDefault="007A35A2">
            <w:pPr>
              <w:spacing w:after="0"/>
              <w:ind w:left="135"/>
              <w:jc w:val="center"/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5868D3" w14:textId="77777777" w:rsidR="00FF5076" w:rsidRDefault="00FF50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BA31A7" w14:textId="77777777" w:rsidR="00FF5076" w:rsidRDefault="00FF5076">
            <w:pPr>
              <w:spacing w:after="0"/>
              <w:ind w:left="135"/>
            </w:pPr>
          </w:p>
        </w:tc>
        <w:tc>
          <w:tcPr>
            <w:tcW w:w="5317" w:type="dxa"/>
            <w:tcMar>
              <w:top w:w="50" w:type="dxa"/>
              <w:left w:w="100" w:type="dxa"/>
            </w:tcMar>
            <w:vAlign w:val="center"/>
          </w:tcPr>
          <w:p w14:paraId="050FCD0E" w14:textId="77777777" w:rsidR="00FF5076" w:rsidRDefault="00FF5076">
            <w:pPr>
              <w:spacing w:after="0"/>
              <w:ind w:left="135"/>
            </w:pPr>
          </w:p>
        </w:tc>
      </w:tr>
      <w:tr w:rsidR="00FF5076" w14:paraId="78447C11" w14:textId="77777777" w:rsidTr="000A28D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A06E5EA" w14:textId="77777777" w:rsidR="00FF5076" w:rsidRDefault="007A35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35AF1481" w14:textId="77777777" w:rsidR="00FF5076" w:rsidRPr="005E3291" w:rsidRDefault="007A35A2">
            <w:pPr>
              <w:spacing w:after="0"/>
              <w:ind w:left="135"/>
              <w:rPr>
                <w:lang w:val="ru-RU"/>
              </w:rPr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Составляющие государственной системы по защите населения от опасных и чрезвычайных ситуаций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8B2722E" w14:textId="77777777" w:rsidR="00FF5076" w:rsidRDefault="007A35A2">
            <w:pPr>
              <w:spacing w:after="0"/>
              <w:ind w:left="135"/>
              <w:jc w:val="center"/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D315F9" w14:textId="77777777" w:rsidR="00FF5076" w:rsidRDefault="00FF50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FE9AF9" w14:textId="77777777" w:rsidR="00FF5076" w:rsidRDefault="00FF5076">
            <w:pPr>
              <w:spacing w:after="0"/>
              <w:ind w:left="135"/>
            </w:pPr>
          </w:p>
        </w:tc>
        <w:tc>
          <w:tcPr>
            <w:tcW w:w="5317" w:type="dxa"/>
            <w:tcMar>
              <w:top w:w="50" w:type="dxa"/>
              <w:left w:w="100" w:type="dxa"/>
            </w:tcMar>
            <w:vAlign w:val="center"/>
          </w:tcPr>
          <w:p w14:paraId="1E8BE7B3" w14:textId="77777777" w:rsidR="00FF5076" w:rsidRDefault="00FF5076">
            <w:pPr>
              <w:spacing w:after="0"/>
              <w:ind w:left="135"/>
            </w:pPr>
          </w:p>
        </w:tc>
      </w:tr>
      <w:tr w:rsidR="00FF5076" w14:paraId="66C0844A" w14:textId="77777777" w:rsidTr="000A28D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658814C" w14:textId="77777777" w:rsidR="00FF5076" w:rsidRDefault="007A35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3C653AD1" w14:textId="77777777" w:rsidR="00FF5076" w:rsidRPr="005E3291" w:rsidRDefault="007A35A2">
            <w:pPr>
              <w:spacing w:after="0"/>
              <w:ind w:left="135"/>
              <w:rPr>
                <w:lang w:val="ru-RU"/>
              </w:rPr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>Прогнозирование и мониторинг чрезвычайных ситуаций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28E47A9" w14:textId="77777777" w:rsidR="00FF5076" w:rsidRDefault="007A35A2">
            <w:pPr>
              <w:spacing w:after="0"/>
              <w:ind w:left="135"/>
              <w:jc w:val="center"/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5FC8CD" w14:textId="77777777" w:rsidR="00FF5076" w:rsidRDefault="00FF50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A75955" w14:textId="77777777" w:rsidR="00FF5076" w:rsidRDefault="00FF5076">
            <w:pPr>
              <w:spacing w:after="0"/>
              <w:ind w:left="135"/>
            </w:pPr>
          </w:p>
        </w:tc>
        <w:tc>
          <w:tcPr>
            <w:tcW w:w="5317" w:type="dxa"/>
            <w:tcMar>
              <w:top w:w="50" w:type="dxa"/>
              <w:left w:w="100" w:type="dxa"/>
            </w:tcMar>
            <w:vAlign w:val="center"/>
          </w:tcPr>
          <w:p w14:paraId="1F1AEB45" w14:textId="77777777" w:rsidR="00FF5076" w:rsidRDefault="00FF5076">
            <w:pPr>
              <w:spacing w:after="0"/>
              <w:ind w:left="135"/>
            </w:pPr>
          </w:p>
        </w:tc>
      </w:tr>
      <w:tr w:rsidR="00FF5076" w14:paraId="522B0E9B" w14:textId="77777777" w:rsidTr="000A28D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29FFD01" w14:textId="77777777" w:rsidR="00FF5076" w:rsidRDefault="007A35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4EB9B4FA" w14:textId="77777777" w:rsidR="00FF5076" w:rsidRPr="005E3291" w:rsidRDefault="007A35A2">
            <w:pPr>
              <w:spacing w:after="0"/>
              <w:ind w:left="135"/>
              <w:rPr>
                <w:lang w:val="ru-RU"/>
              </w:rPr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оборона и ее основные задачи на современном этапе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560BBB4" w14:textId="77777777" w:rsidR="00FF5076" w:rsidRDefault="007A35A2">
            <w:pPr>
              <w:spacing w:after="0"/>
              <w:ind w:left="135"/>
              <w:jc w:val="center"/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0DD3EA" w14:textId="77777777" w:rsidR="00FF5076" w:rsidRDefault="00FF50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878496" w14:textId="77777777" w:rsidR="00FF5076" w:rsidRDefault="00FF5076">
            <w:pPr>
              <w:spacing w:after="0"/>
              <w:ind w:left="135"/>
            </w:pPr>
          </w:p>
        </w:tc>
        <w:tc>
          <w:tcPr>
            <w:tcW w:w="5317" w:type="dxa"/>
            <w:tcMar>
              <w:top w:w="50" w:type="dxa"/>
              <w:left w:w="100" w:type="dxa"/>
            </w:tcMar>
            <w:vAlign w:val="center"/>
          </w:tcPr>
          <w:p w14:paraId="05F63A66" w14:textId="77777777" w:rsidR="00FF5076" w:rsidRDefault="00FF5076">
            <w:pPr>
              <w:spacing w:after="0"/>
              <w:ind w:left="135"/>
            </w:pPr>
          </w:p>
        </w:tc>
      </w:tr>
      <w:tr w:rsidR="00FF5076" w14:paraId="3804037C" w14:textId="77777777" w:rsidTr="000A28D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8DC28F3" w14:textId="77777777" w:rsidR="00FF5076" w:rsidRDefault="007A35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111BC78D" w14:textId="77777777" w:rsidR="00FF5076" w:rsidRPr="005E3291" w:rsidRDefault="007A35A2">
            <w:pPr>
              <w:spacing w:after="0"/>
              <w:ind w:left="135"/>
              <w:rPr>
                <w:lang w:val="ru-RU"/>
              </w:rPr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>Инженерная защита населения и неотложные работы в зоне поражения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1C31475" w14:textId="77777777" w:rsidR="00FF5076" w:rsidRDefault="007A35A2">
            <w:pPr>
              <w:spacing w:after="0"/>
              <w:ind w:left="135"/>
              <w:jc w:val="center"/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F4BB19" w14:textId="77777777" w:rsidR="00FF5076" w:rsidRDefault="007A35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BA8BD1" w14:textId="77777777" w:rsidR="00FF5076" w:rsidRDefault="00FF5076">
            <w:pPr>
              <w:spacing w:after="0"/>
              <w:ind w:left="135"/>
            </w:pPr>
          </w:p>
        </w:tc>
        <w:tc>
          <w:tcPr>
            <w:tcW w:w="5317" w:type="dxa"/>
            <w:tcMar>
              <w:top w:w="50" w:type="dxa"/>
              <w:left w:w="100" w:type="dxa"/>
            </w:tcMar>
            <w:vAlign w:val="center"/>
          </w:tcPr>
          <w:p w14:paraId="1592B3AF" w14:textId="77777777" w:rsidR="00FF5076" w:rsidRDefault="00FF5076">
            <w:pPr>
              <w:spacing w:after="0"/>
              <w:ind w:left="135"/>
            </w:pPr>
          </w:p>
        </w:tc>
      </w:tr>
      <w:tr w:rsidR="00FF5076" w14:paraId="1AF6C586" w14:textId="77777777" w:rsidTr="000A28D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D068DC2" w14:textId="77777777" w:rsidR="00FF5076" w:rsidRDefault="007A35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4F78F98F" w14:textId="77777777" w:rsidR="00FF5076" w:rsidRPr="005E3291" w:rsidRDefault="007A35A2">
            <w:pPr>
              <w:spacing w:after="0"/>
              <w:ind w:left="135"/>
              <w:rPr>
                <w:lang w:val="ru-RU"/>
              </w:rPr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>Нормативно-правовые документы, регулирующие борьбу с терроризмом и экстремизмом в Российской Федерации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F0AB19F" w14:textId="77777777" w:rsidR="00FF5076" w:rsidRDefault="007A35A2">
            <w:pPr>
              <w:spacing w:after="0"/>
              <w:ind w:left="135"/>
              <w:jc w:val="center"/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4D1654" w14:textId="77777777" w:rsidR="00FF5076" w:rsidRDefault="00FF50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5E47D8" w14:textId="77777777" w:rsidR="00FF5076" w:rsidRDefault="00FF5076">
            <w:pPr>
              <w:spacing w:after="0"/>
              <w:ind w:left="135"/>
            </w:pPr>
          </w:p>
        </w:tc>
        <w:tc>
          <w:tcPr>
            <w:tcW w:w="5317" w:type="dxa"/>
            <w:tcMar>
              <w:top w:w="50" w:type="dxa"/>
              <w:left w:w="100" w:type="dxa"/>
            </w:tcMar>
            <w:vAlign w:val="center"/>
          </w:tcPr>
          <w:p w14:paraId="0BF6ED35" w14:textId="77777777" w:rsidR="00FF5076" w:rsidRDefault="00FF5076">
            <w:pPr>
              <w:spacing w:after="0"/>
              <w:ind w:left="135"/>
            </w:pPr>
          </w:p>
        </w:tc>
      </w:tr>
      <w:tr w:rsidR="00FF5076" w14:paraId="0398B2C1" w14:textId="77777777" w:rsidTr="000A28D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8047329" w14:textId="77777777" w:rsidR="00FF5076" w:rsidRDefault="007A35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2DC29854" w14:textId="77777777" w:rsidR="00FF5076" w:rsidRPr="005E3291" w:rsidRDefault="007A35A2">
            <w:pPr>
              <w:spacing w:after="0"/>
              <w:ind w:left="135"/>
              <w:rPr>
                <w:lang w:val="ru-RU"/>
              </w:rPr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и виды экстремистской и террористической деятельности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D5A9D58" w14:textId="77777777" w:rsidR="00FF5076" w:rsidRDefault="007A35A2">
            <w:pPr>
              <w:spacing w:after="0"/>
              <w:ind w:left="135"/>
              <w:jc w:val="center"/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52EFBE" w14:textId="77777777" w:rsidR="00FF5076" w:rsidRDefault="00FF50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C41D65" w14:textId="77777777" w:rsidR="00FF5076" w:rsidRDefault="00FF5076">
            <w:pPr>
              <w:spacing w:after="0"/>
              <w:ind w:left="135"/>
            </w:pPr>
          </w:p>
        </w:tc>
        <w:tc>
          <w:tcPr>
            <w:tcW w:w="5317" w:type="dxa"/>
            <w:tcMar>
              <w:top w:w="50" w:type="dxa"/>
              <w:left w:w="100" w:type="dxa"/>
            </w:tcMar>
            <w:vAlign w:val="center"/>
          </w:tcPr>
          <w:p w14:paraId="5EA88F92" w14:textId="77777777" w:rsidR="00FF5076" w:rsidRDefault="00FF5076">
            <w:pPr>
              <w:spacing w:after="0"/>
              <w:ind w:left="135"/>
            </w:pPr>
          </w:p>
        </w:tc>
      </w:tr>
      <w:tr w:rsidR="00FF5076" w14:paraId="33AF1124" w14:textId="77777777" w:rsidTr="000A28D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40E3A02" w14:textId="77777777" w:rsidR="00FF5076" w:rsidRDefault="007A35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00D4126E" w14:textId="77777777" w:rsidR="00FF5076" w:rsidRPr="005E3291" w:rsidRDefault="007A35A2">
            <w:pPr>
              <w:spacing w:after="0"/>
              <w:ind w:left="135"/>
              <w:rPr>
                <w:lang w:val="ru-RU"/>
              </w:rPr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противодействия вовлечению в экстремистскую и террористическую деятельность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2D3C62C" w14:textId="77777777" w:rsidR="00FF5076" w:rsidRDefault="007A35A2">
            <w:pPr>
              <w:spacing w:after="0"/>
              <w:ind w:left="135"/>
              <w:jc w:val="center"/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66795F" w14:textId="77777777" w:rsidR="00FF5076" w:rsidRDefault="00FF50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4B32B1" w14:textId="77777777" w:rsidR="00FF5076" w:rsidRDefault="00FF5076">
            <w:pPr>
              <w:spacing w:after="0"/>
              <w:ind w:left="135"/>
            </w:pPr>
          </w:p>
        </w:tc>
        <w:tc>
          <w:tcPr>
            <w:tcW w:w="5317" w:type="dxa"/>
            <w:tcMar>
              <w:top w:w="50" w:type="dxa"/>
              <w:left w:w="100" w:type="dxa"/>
            </w:tcMar>
            <w:vAlign w:val="center"/>
          </w:tcPr>
          <w:p w14:paraId="76E46978" w14:textId="77777777" w:rsidR="00FF5076" w:rsidRDefault="00FF5076">
            <w:pPr>
              <w:spacing w:after="0"/>
              <w:ind w:left="135"/>
            </w:pPr>
          </w:p>
        </w:tc>
      </w:tr>
      <w:tr w:rsidR="00FF5076" w14:paraId="019AB4A9" w14:textId="77777777" w:rsidTr="000A28D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E3155E3" w14:textId="77777777" w:rsidR="00FF5076" w:rsidRDefault="007A35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25B8CE11" w14:textId="77777777" w:rsidR="00FF5076" w:rsidRPr="005E3291" w:rsidRDefault="007A35A2">
            <w:pPr>
              <w:spacing w:after="0"/>
              <w:ind w:left="135"/>
              <w:rPr>
                <w:lang w:val="ru-RU"/>
              </w:rPr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>Рекомендации по безопасному поведению при угрозе и в случае проведения террористического акта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DC62B88" w14:textId="77777777" w:rsidR="00FF5076" w:rsidRDefault="007A35A2">
            <w:pPr>
              <w:spacing w:after="0"/>
              <w:ind w:left="135"/>
              <w:jc w:val="center"/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80D393" w14:textId="77777777" w:rsidR="00FF5076" w:rsidRDefault="00FF50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41A012" w14:textId="77777777" w:rsidR="00FF5076" w:rsidRDefault="00FF5076">
            <w:pPr>
              <w:spacing w:after="0"/>
              <w:ind w:left="135"/>
            </w:pPr>
          </w:p>
        </w:tc>
        <w:tc>
          <w:tcPr>
            <w:tcW w:w="5317" w:type="dxa"/>
            <w:tcMar>
              <w:top w:w="50" w:type="dxa"/>
              <w:left w:w="100" w:type="dxa"/>
            </w:tcMar>
            <w:vAlign w:val="center"/>
          </w:tcPr>
          <w:p w14:paraId="3BA69B25" w14:textId="77777777" w:rsidR="00FF5076" w:rsidRDefault="00FF5076">
            <w:pPr>
              <w:spacing w:after="0"/>
              <w:ind w:left="135"/>
            </w:pPr>
          </w:p>
        </w:tc>
      </w:tr>
      <w:tr w:rsidR="00FF5076" w14:paraId="17A8DB2C" w14:textId="77777777" w:rsidTr="000A28D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7115F2F" w14:textId="77777777" w:rsidR="00FF5076" w:rsidRDefault="007A35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607D52DC" w14:textId="77777777" w:rsidR="00FF5076" w:rsidRPr="005E3291" w:rsidRDefault="007A35A2">
            <w:pPr>
              <w:spacing w:after="0"/>
              <w:ind w:left="135"/>
              <w:rPr>
                <w:lang w:val="ru-RU"/>
              </w:rPr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>Основы законодательства Российской Федерации в сфере борьбы с наркотизмом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2E09D86" w14:textId="77777777" w:rsidR="00FF5076" w:rsidRDefault="007A35A2">
            <w:pPr>
              <w:spacing w:after="0"/>
              <w:ind w:left="135"/>
              <w:jc w:val="center"/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07E683" w14:textId="77777777" w:rsidR="00FF5076" w:rsidRDefault="00FF50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22F858" w14:textId="77777777" w:rsidR="00FF5076" w:rsidRDefault="00FF5076">
            <w:pPr>
              <w:spacing w:after="0"/>
              <w:ind w:left="135"/>
            </w:pPr>
          </w:p>
        </w:tc>
        <w:tc>
          <w:tcPr>
            <w:tcW w:w="5317" w:type="dxa"/>
            <w:tcMar>
              <w:top w:w="50" w:type="dxa"/>
              <w:left w:w="100" w:type="dxa"/>
            </w:tcMar>
            <w:vAlign w:val="center"/>
          </w:tcPr>
          <w:p w14:paraId="689E301E" w14:textId="77777777" w:rsidR="00FF5076" w:rsidRDefault="00FF5076">
            <w:pPr>
              <w:spacing w:after="0"/>
              <w:ind w:left="135"/>
            </w:pPr>
          </w:p>
        </w:tc>
      </w:tr>
      <w:tr w:rsidR="00FF5076" w14:paraId="2BE3C366" w14:textId="77777777" w:rsidTr="000A28D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3ECEC85" w14:textId="77777777" w:rsidR="00FF5076" w:rsidRDefault="007A35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733A735E" w14:textId="77777777" w:rsidR="00FF5076" w:rsidRDefault="007A35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Профилактика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наркотизма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468E12D" w14:textId="77777777" w:rsidR="00FF5076" w:rsidRDefault="007A35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9330EB" w14:textId="77777777" w:rsidR="00FF5076" w:rsidRDefault="00FF50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C8A2B4" w14:textId="77777777" w:rsidR="00FF5076" w:rsidRDefault="00FF5076">
            <w:pPr>
              <w:spacing w:after="0"/>
              <w:ind w:left="135"/>
            </w:pPr>
          </w:p>
        </w:tc>
        <w:tc>
          <w:tcPr>
            <w:tcW w:w="5317" w:type="dxa"/>
            <w:tcMar>
              <w:top w:w="50" w:type="dxa"/>
              <w:left w:w="100" w:type="dxa"/>
            </w:tcMar>
            <w:vAlign w:val="center"/>
          </w:tcPr>
          <w:p w14:paraId="2716AC7B" w14:textId="77777777" w:rsidR="00FF5076" w:rsidRDefault="00FF5076">
            <w:pPr>
              <w:spacing w:after="0"/>
              <w:ind w:left="135"/>
            </w:pPr>
          </w:p>
        </w:tc>
      </w:tr>
      <w:tr w:rsidR="00FF5076" w14:paraId="1059848E" w14:textId="77777777" w:rsidTr="000A28D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BCBFC4A" w14:textId="77777777" w:rsidR="00FF5076" w:rsidRDefault="007A35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3B9A93BA" w14:textId="77777777" w:rsidR="00FF5076" w:rsidRPr="005E3291" w:rsidRDefault="007A35A2">
            <w:pPr>
              <w:spacing w:after="0"/>
              <w:ind w:left="135"/>
              <w:rPr>
                <w:lang w:val="ru-RU"/>
              </w:rPr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>Оказание первой помощи - залог спасения жизни и здоровья пострадавших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4220F2D" w14:textId="77777777" w:rsidR="00FF5076" w:rsidRDefault="007A35A2">
            <w:pPr>
              <w:spacing w:after="0"/>
              <w:ind w:left="135"/>
              <w:jc w:val="center"/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AD0B90" w14:textId="77777777" w:rsidR="00FF5076" w:rsidRDefault="00FF50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EA16177" w14:textId="77777777" w:rsidR="00FF5076" w:rsidRDefault="00FF5076">
            <w:pPr>
              <w:spacing w:after="0"/>
              <w:ind w:left="135"/>
            </w:pPr>
          </w:p>
        </w:tc>
        <w:tc>
          <w:tcPr>
            <w:tcW w:w="5317" w:type="dxa"/>
            <w:tcMar>
              <w:top w:w="50" w:type="dxa"/>
              <w:left w:w="100" w:type="dxa"/>
            </w:tcMar>
            <w:vAlign w:val="center"/>
          </w:tcPr>
          <w:p w14:paraId="3024D704" w14:textId="77777777" w:rsidR="00FF5076" w:rsidRDefault="00FF5076">
            <w:pPr>
              <w:spacing w:after="0"/>
              <w:ind w:left="135"/>
            </w:pPr>
          </w:p>
        </w:tc>
      </w:tr>
      <w:tr w:rsidR="00FF5076" w14:paraId="6554CEF5" w14:textId="77777777" w:rsidTr="000A28D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53EF5BB" w14:textId="77777777" w:rsidR="00FF5076" w:rsidRDefault="007A35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6B65DEF9" w14:textId="33569A59" w:rsidR="00FF5076" w:rsidRPr="005E3291" w:rsidRDefault="007A35A2">
            <w:pPr>
              <w:spacing w:after="0"/>
              <w:ind w:left="135"/>
              <w:rPr>
                <w:lang w:val="ru-RU"/>
              </w:rPr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при различных неотложных состояниях</w:t>
            </w:r>
            <w:r w:rsidR="007604D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7604D1"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Правила и способы переноск</w:t>
            </w:r>
            <w:r w:rsidR="007604D1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="007604D1"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(транспортировки) пострадавших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E27E0B5" w14:textId="77777777" w:rsidR="00FF5076" w:rsidRDefault="007A35A2">
            <w:pPr>
              <w:spacing w:after="0"/>
              <w:ind w:left="135"/>
              <w:jc w:val="center"/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E4491C" w14:textId="77777777" w:rsidR="00FF5076" w:rsidRDefault="00FF50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D58A58" w14:textId="77777777" w:rsidR="00FF5076" w:rsidRDefault="00FF5076">
            <w:pPr>
              <w:spacing w:after="0"/>
              <w:ind w:left="135"/>
            </w:pPr>
          </w:p>
        </w:tc>
        <w:tc>
          <w:tcPr>
            <w:tcW w:w="5317" w:type="dxa"/>
            <w:tcMar>
              <w:top w:w="50" w:type="dxa"/>
              <w:left w:w="100" w:type="dxa"/>
            </w:tcMar>
            <w:vAlign w:val="center"/>
          </w:tcPr>
          <w:p w14:paraId="15291D46" w14:textId="77777777" w:rsidR="00FF5076" w:rsidRDefault="00FF5076">
            <w:pPr>
              <w:spacing w:after="0"/>
              <w:ind w:left="135"/>
            </w:pPr>
          </w:p>
        </w:tc>
      </w:tr>
      <w:tr w:rsidR="00FF5076" w14:paraId="4812C3DA" w14:textId="77777777" w:rsidTr="000A28D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194869E" w14:textId="77777777" w:rsidR="00FF5076" w:rsidRDefault="007A35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39FD074F" w14:textId="76124009" w:rsidR="00FF5076" w:rsidRPr="007604D1" w:rsidRDefault="007604D1">
            <w:pPr>
              <w:spacing w:after="0"/>
              <w:ind w:left="135"/>
              <w:rPr>
                <w:bCs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>Контрольная работа по теме «</w:t>
            </w:r>
            <w:r w:rsidRPr="007604D1"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>Основы медицинских знаний и оказание первой помощи</w:t>
            </w:r>
            <w:r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B0E261C" w14:textId="77777777" w:rsidR="00FF5076" w:rsidRDefault="007A35A2">
            <w:pPr>
              <w:spacing w:after="0"/>
              <w:ind w:left="135"/>
              <w:jc w:val="center"/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D8DF42" w14:textId="77777777" w:rsidR="00FF5076" w:rsidRDefault="007A35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F9ADB6" w14:textId="77777777" w:rsidR="00FF5076" w:rsidRDefault="00FF5076">
            <w:pPr>
              <w:spacing w:after="0"/>
              <w:ind w:left="135"/>
            </w:pPr>
          </w:p>
        </w:tc>
        <w:tc>
          <w:tcPr>
            <w:tcW w:w="5317" w:type="dxa"/>
            <w:tcMar>
              <w:top w:w="50" w:type="dxa"/>
              <w:left w:w="100" w:type="dxa"/>
            </w:tcMar>
            <w:vAlign w:val="center"/>
          </w:tcPr>
          <w:p w14:paraId="5F89E493" w14:textId="77777777" w:rsidR="00FF5076" w:rsidRDefault="00FF5076">
            <w:pPr>
              <w:spacing w:after="0"/>
              <w:ind w:left="135"/>
            </w:pPr>
          </w:p>
        </w:tc>
      </w:tr>
      <w:tr w:rsidR="00FF5076" w14:paraId="4357E57F" w14:textId="77777777" w:rsidTr="000A28D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2F063FB" w14:textId="77777777" w:rsidR="00FF5076" w:rsidRDefault="007A35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2B38493C" w14:textId="77777777" w:rsidR="00FF5076" w:rsidRPr="005E3291" w:rsidRDefault="007A35A2">
            <w:pPr>
              <w:spacing w:after="0"/>
              <w:ind w:left="135"/>
              <w:rPr>
                <w:lang w:val="ru-RU"/>
              </w:rPr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военной истории России и дни воинской славы (победные дни) России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95E4D5A" w14:textId="77777777" w:rsidR="00FF5076" w:rsidRDefault="007A35A2">
            <w:pPr>
              <w:spacing w:after="0"/>
              <w:ind w:left="135"/>
              <w:jc w:val="center"/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CA4545" w14:textId="77777777" w:rsidR="00FF5076" w:rsidRDefault="00FF50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D03E28" w14:textId="77777777" w:rsidR="00FF5076" w:rsidRDefault="00FF5076">
            <w:pPr>
              <w:spacing w:after="0"/>
              <w:ind w:left="135"/>
            </w:pPr>
          </w:p>
        </w:tc>
        <w:tc>
          <w:tcPr>
            <w:tcW w:w="5317" w:type="dxa"/>
            <w:tcMar>
              <w:top w:w="50" w:type="dxa"/>
              <w:left w:w="100" w:type="dxa"/>
            </w:tcMar>
            <w:vAlign w:val="center"/>
          </w:tcPr>
          <w:p w14:paraId="3AED796C" w14:textId="77777777" w:rsidR="00FF5076" w:rsidRDefault="00FF5076">
            <w:pPr>
              <w:spacing w:after="0"/>
              <w:ind w:left="135"/>
            </w:pPr>
          </w:p>
        </w:tc>
      </w:tr>
      <w:tr w:rsidR="00FF5076" w14:paraId="5E40BD13" w14:textId="77777777" w:rsidTr="000A28D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E0C1AFF" w14:textId="77777777" w:rsidR="00FF5076" w:rsidRDefault="007A35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517464A7" w14:textId="77777777" w:rsidR="00FF5076" w:rsidRPr="005E3291" w:rsidRDefault="007A35A2">
            <w:pPr>
              <w:spacing w:after="0"/>
              <w:ind w:left="135"/>
              <w:rPr>
                <w:lang w:val="ru-RU"/>
              </w:rPr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>Стратегические национальные приоритеты и источники угроз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9464776" w14:textId="77777777" w:rsidR="00FF5076" w:rsidRDefault="007A35A2">
            <w:pPr>
              <w:spacing w:after="0"/>
              <w:ind w:left="135"/>
              <w:jc w:val="center"/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30702F" w14:textId="77777777" w:rsidR="00FF5076" w:rsidRDefault="00FF50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54C675C" w14:textId="77777777" w:rsidR="00FF5076" w:rsidRDefault="00FF5076">
            <w:pPr>
              <w:spacing w:after="0"/>
              <w:ind w:left="135"/>
            </w:pPr>
          </w:p>
        </w:tc>
        <w:tc>
          <w:tcPr>
            <w:tcW w:w="5317" w:type="dxa"/>
            <w:tcMar>
              <w:top w:w="50" w:type="dxa"/>
              <w:left w:w="100" w:type="dxa"/>
            </w:tcMar>
            <w:vAlign w:val="center"/>
          </w:tcPr>
          <w:p w14:paraId="2F25F550" w14:textId="77777777" w:rsidR="00FF5076" w:rsidRDefault="00FF5076">
            <w:pPr>
              <w:spacing w:after="0"/>
              <w:ind w:left="135"/>
            </w:pPr>
          </w:p>
        </w:tc>
      </w:tr>
      <w:tr w:rsidR="00FF5076" w14:paraId="1AD4BD36" w14:textId="77777777" w:rsidTr="000A28D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4A278E3" w14:textId="77777777" w:rsidR="00FF5076" w:rsidRDefault="007A35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18048764" w14:textId="77777777" w:rsidR="00FF5076" w:rsidRPr="005E3291" w:rsidRDefault="007A35A2">
            <w:pPr>
              <w:spacing w:after="0"/>
              <w:ind w:left="135"/>
              <w:rPr>
                <w:lang w:val="ru-RU"/>
              </w:rPr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безопасность и военная политика Российской Федерации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0CAC29A" w14:textId="77777777" w:rsidR="00FF5076" w:rsidRDefault="007A35A2">
            <w:pPr>
              <w:spacing w:after="0"/>
              <w:ind w:left="135"/>
              <w:jc w:val="center"/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98350E" w14:textId="77777777" w:rsidR="00FF5076" w:rsidRDefault="00FF50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38533F" w14:textId="77777777" w:rsidR="00FF5076" w:rsidRDefault="00FF5076">
            <w:pPr>
              <w:spacing w:after="0"/>
              <w:ind w:left="135"/>
            </w:pPr>
          </w:p>
        </w:tc>
        <w:tc>
          <w:tcPr>
            <w:tcW w:w="5317" w:type="dxa"/>
            <w:tcMar>
              <w:top w:w="50" w:type="dxa"/>
              <w:left w:w="100" w:type="dxa"/>
            </w:tcMar>
            <w:vAlign w:val="center"/>
          </w:tcPr>
          <w:p w14:paraId="32DE7254" w14:textId="77777777" w:rsidR="00FF5076" w:rsidRDefault="00FF5076">
            <w:pPr>
              <w:spacing w:after="0"/>
              <w:ind w:left="135"/>
            </w:pPr>
          </w:p>
        </w:tc>
      </w:tr>
      <w:tr w:rsidR="00FF5076" w14:paraId="6E7668C8" w14:textId="77777777" w:rsidTr="000A28D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E6B7909" w14:textId="77777777" w:rsidR="00FF5076" w:rsidRDefault="007A35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2C0F45DB" w14:textId="77777777" w:rsidR="00FF5076" w:rsidRPr="005E3291" w:rsidRDefault="007A35A2">
            <w:pPr>
              <w:spacing w:after="0"/>
              <w:ind w:left="135"/>
              <w:rPr>
                <w:lang w:val="ru-RU"/>
              </w:rPr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>Структура Вооружённых Сил Российской Федерации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0F7B880" w14:textId="77777777" w:rsidR="00FF5076" w:rsidRDefault="007A35A2">
            <w:pPr>
              <w:spacing w:after="0"/>
              <w:ind w:left="135"/>
              <w:jc w:val="center"/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6DED74" w14:textId="77777777" w:rsidR="00FF5076" w:rsidRDefault="00FF50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3B44A6" w14:textId="77777777" w:rsidR="00FF5076" w:rsidRDefault="00FF5076">
            <w:pPr>
              <w:spacing w:after="0"/>
              <w:ind w:left="135"/>
            </w:pPr>
          </w:p>
        </w:tc>
        <w:tc>
          <w:tcPr>
            <w:tcW w:w="5317" w:type="dxa"/>
            <w:tcMar>
              <w:top w:w="50" w:type="dxa"/>
              <w:left w:w="100" w:type="dxa"/>
            </w:tcMar>
            <w:vAlign w:val="center"/>
          </w:tcPr>
          <w:p w14:paraId="2AC54F0D" w14:textId="77777777" w:rsidR="00FF5076" w:rsidRDefault="00FF5076">
            <w:pPr>
              <w:spacing w:after="0"/>
              <w:ind w:left="135"/>
            </w:pPr>
          </w:p>
        </w:tc>
      </w:tr>
      <w:tr w:rsidR="00FF5076" w14:paraId="4135417C" w14:textId="77777777" w:rsidTr="000A28D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F9EB04C" w14:textId="77777777" w:rsidR="00FF5076" w:rsidRDefault="007A35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15DE4654" w14:textId="77777777" w:rsidR="00FF5076" w:rsidRPr="005E3291" w:rsidRDefault="007A35A2">
            <w:pPr>
              <w:spacing w:after="0"/>
              <w:ind w:left="135"/>
              <w:rPr>
                <w:lang w:val="ru-RU"/>
              </w:rPr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>Виды и отдельные рода Вооружённых Сил Российской Федерации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B3CBB84" w14:textId="77777777" w:rsidR="00FF5076" w:rsidRDefault="007A35A2">
            <w:pPr>
              <w:spacing w:after="0"/>
              <w:ind w:left="135"/>
              <w:jc w:val="center"/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F276DE" w14:textId="77777777" w:rsidR="00FF5076" w:rsidRDefault="00FF50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C6FA29" w14:textId="77777777" w:rsidR="00FF5076" w:rsidRDefault="00FF5076">
            <w:pPr>
              <w:spacing w:after="0"/>
              <w:ind w:left="135"/>
            </w:pPr>
          </w:p>
        </w:tc>
        <w:tc>
          <w:tcPr>
            <w:tcW w:w="5317" w:type="dxa"/>
            <w:tcMar>
              <w:top w:w="50" w:type="dxa"/>
              <w:left w:w="100" w:type="dxa"/>
            </w:tcMar>
            <w:vAlign w:val="center"/>
          </w:tcPr>
          <w:p w14:paraId="2777FD18" w14:textId="77777777" w:rsidR="00FF5076" w:rsidRDefault="00FF5076">
            <w:pPr>
              <w:spacing w:after="0"/>
              <w:ind w:left="135"/>
            </w:pPr>
          </w:p>
        </w:tc>
      </w:tr>
      <w:tr w:rsidR="00FF5076" w14:paraId="3E0C09A8" w14:textId="77777777" w:rsidTr="000A28D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31DFBA1" w14:textId="77777777" w:rsidR="00FF5076" w:rsidRDefault="007A35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204B1134" w14:textId="77777777" w:rsidR="00FF5076" w:rsidRPr="005E3291" w:rsidRDefault="007A35A2">
            <w:pPr>
              <w:spacing w:after="0"/>
              <w:ind w:left="135"/>
              <w:rPr>
                <w:lang w:val="ru-RU"/>
              </w:rPr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>Воинские должности, звания и военная форма одежды, а также знаки различия военнослужащих Вооружённых Сил Российской Федерации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ADFB6D4" w14:textId="77777777" w:rsidR="00FF5076" w:rsidRDefault="007A35A2">
            <w:pPr>
              <w:spacing w:after="0"/>
              <w:ind w:left="135"/>
              <w:jc w:val="center"/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75D308" w14:textId="77777777" w:rsidR="00FF5076" w:rsidRDefault="00FF50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2DC907" w14:textId="77777777" w:rsidR="00FF5076" w:rsidRDefault="00FF5076">
            <w:pPr>
              <w:spacing w:after="0"/>
              <w:ind w:left="135"/>
            </w:pPr>
          </w:p>
        </w:tc>
        <w:tc>
          <w:tcPr>
            <w:tcW w:w="5317" w:type="dxa"/>
            <w:tcMar>
              <w:top w:w="50" w:type="dxa"/>
              <w:left w:w="100" w:type="dxa"/>
            </w:tcMar>
            <w:vAlign w:val="center"/>
          </w:tcPr>
          <w:p w14:paraId="1985D368" w14:textId="77777777" w:rsidR="00FF5076" w:rsidRDefault="00FF5076">
            <w:pPr>
              <w:spacing w:after="0"/>
              <w:ind w:left="135"/>
            </w:pPr>
          </w:p>
        </w:tc>
      </w:tr>
      <w:tr w:rsidR="00FF5076" w14:paraId="3C1D8DF5" w14:textId="77777777" w:rsidTr="000A28D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EDB59CE" w14:textId="77777777" w:rsidR="00FF5076" w:rsidRDefault="007A35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701123A0" w14:textId="77777777" w:rsidR="00FF5076" w:rsidRPr="005E3291" w:rsidRDefault="007A35A2">
            <w:pPr>
              <w:spacing w:after="0"/>
              <w:ind w:left="135"/>
              <w:rPr>
                <w:lang w:val="ru-RU"/>
              </w:rPr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Вооружённых Сил Российской Федерации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C90B1A0" w14:textId="77777777" w:rsidR="00FF5076" w:rsidRDefault="007A35A2">
            <w:pPr>
              <w:spacing w:after="0"/>
              <w:ind w:left="135"/>
              <w:jc w:val="center"/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FB34BF" w14:textId="77777777" w:rsidR="00FF5076" w:rsidRDefault="00FF50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235344" w14:textId="77777777" w:rsidR="00FF5076" w:rsidRDefault="00FF5076">
            <w:pPr>
              <w:spacing w:after="0"/>
              <w:ind w:left="135"/>
            </w:pPr>
          </w:p>
        </w:tc>
        <w:tc>
          <w:tcPr>
            <w:tcW w:w="5317" w:type="dxa"/>
            <w:tcMar>
              <w:top w:w="50" w:type="dxa"/>
              <w:left w:w="100" w:type="dxa"/>
            </w:tcMar>
            <w:vAlign w:val="center"/>
          </w:tcPr>
          <w:p w14:paraId="433DFCF1" w14:textId="77777777" w:rsidR="00FF5076" w:rsidRDefault="00FF5076">
            <w:pPr>
              <w:spacing w:after="0"/>
              <w:ind w:left="135"/>
            </w:pPr>
          </w:p>
        </w:tc>
      </w:tr>
      <w:tr w:rsidR="00FF5076" w14:paraId="00F0E667" w14:textId="77777777" w:rsidTr="000A28D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4DBBE3A" w14:textId="77777777" w:rsidR="00FF5076" w:rsidRDefault="007A35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0D1DA931" w14:textId="77777777" w:rsidR="00FF5076" w:rsidRPr="005E3291" w:rsidRDefault="007A35A2">
            <w:pPr>
              <w:spacing w:after="0"/>
              <w:ind w:left="135"/>
              <w:rPr>
                <w:lang w:val="ru-RU"/>
              </w:rPr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>Модернизация вооружения, военной и специальной техники в Вооружённых Силах Российской Федерации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5F0626A" w14:textId="77777777" w:rsidR="00FF5076" w:rsidRDefault="007A35A2">
            <w:pPr>
              <w:spacing w:after="0"/>
              <w:ind w:left="135"/>
              <w:jc w:val="center"/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FC5D64" w14:textId="77777777" w:rsidR="00FF5076" w:rsidRDefault="00FF50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9799D9" w14:textId="77777777" w:rsidR="00FF5076" w:rsidRDefault="00FF5076">
            <w:pPr>
              <w:spacing w:after="0"/>
              <w:ind w:left="135"/>
            </w:pPr>
          </w:p>
        </w:tc>
        <w:tc>
          <w:tcPr>
            <w:tcW w:w="5317" w:type="dxa"/>
            <w:tcMar>
              <w:top w:w="50" w:type="dxa"/>
              <w:left w:w="100" w:type="dxa"/>
            </w:tcMar>
            <w:vAlign w:val="center"/>
          </w:tcPr>
          <w:p w14:paraId="07F5EF7B" w14:textId="77777777" w:rsidR="00FF5076" w:rsidRDefault="00FF5076">
            <w:pPr>
              <w:spacing w:after="0"/>
              <w:ind w:left="135"/>
            </w:pPr>
          </w:p>
        </w:tc>
      </w:tr>
      <w:tr w:rsidR="00FF5076" w14:paraId="66E32A28" w14:textId="77777777" w:rsidTr="000A28D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4C3B10B" w14:textId="77777777" w:rsidR="00FF5076" w:rsidRDefault="007A35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526BD29B" w14:textId="24CCA012" w:rsidR="00FF5076" w:rsidRPr="007604D1" w:rsidRDefault="007604D1">
            <w:pPr>
              <w:spacing w:after="0"/>
              <w:ind w:left="135"/>
              <w:rPr>
                <w:bCs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>Контрольная работа по теме: «</w:t>
            </w:r>
            <w:r w:rsidR="00677B1C" w:rsidRPr="007604D1"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>Основы обороны государства</w:t>
            </w:r>
            <w:r>
              <w:rPr>
                <w:rFonts w:ascii="Times New Roman" w:hAnsi="Times New Roman"/>
                <w:bCs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D7B60F6" w14:textId="77777777" w:rsidR="00FF5076" w:rsidRDefault="007A35A2">
            <w:pPr>
              <w:spacing w:after="0"/>
              <w:ind w:left="135"/>
              <w:jc w:val="center"/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4374AA" w14:textId="77777777" w:rsidR="00FF5076" w:rsidRDefault="007A35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DF798C" w14:textId="77777777" w:rsidR="00FF5076" w:rsidRDefault="00FF5076">
            <w:pPr>
              <w:spacing w:after="0"/>
              <w:ind w:left="135"/>
            </w:pPr>
          </w:p>
        </w:tc>
        <w:tc>
          <w:tcPr>
            <w:tcW w:w="5317" w:type="dxa"/>
            <w:tcMar>
              <w:top w:w="50" w:type="dxa"/>
              <w:left w:w="100" w:type="dxa"/>
            </w:tcMar>
            <w:vAlign w:val="center"/>
          </w:tcPr>
          <w:p w14:paraId="4F46B6E4" w14:textId="77777777" w:rsidR="00FF5076" w:rsidRDefault="00FF5076">
            <w:pPr>
              <w:spacing w:after="0"/>
              <w:ind w:left="135"/>
            </w:pPr>
          </w:p>
        </w:tc>
      </w:tr>
      <w:tr w:rsidR="00FF5076" w14:paraId="6CE456BE" w14:textId="77777777" w:rsidTr="000A28D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3D53EDD" w14:textId="77777777" w:rsidR="00FF5076" w:rsidRDefault="007A35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16D96134" w14:textId="1F96DC5A" w:rsidR="00FF5076" w:rsidRPr="00677B1C" w:rsidRDefault="00677B1C">
            <w:pPr>
              <w:spacing w:after="0"/>
              <w:ind w:left="135"/>
              <w:rPr>
                <w:lang w:val="ru-RU"/>
              </w:rPr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>Призыв граждан на военную службу. Поступление на военную службу по контракту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677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7A35A2" w:rsidRPr="00677B1C">
              <w:rPr>
                <w:rFonts w:ascii="Times New Roman" w:hAnsi="Times New Roman"/>
                <w:color w:val="000000"/>
                <w:sz w:val="24"/>
                <w:lang w:val="ru-RU"/>
              </w:rPr>
              <w:t>Альтернативная гражданская служба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C72D538" w14:textId="77777777" w:rsidR="00FF5076" w:rsidRDefault="007A35A2">
            <w:pPr>
              <w:spacing w:after="0"/>
              <w:ind w:left="135"/>
              <w:jc w:val="center"/>
            </w:pPr>
            <w:r w:rsidRPr="00677B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6A8A34" w14:textId="77777777" w:rsidR="00FF5076" w:rsidRDefault="00FF50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44C3F5" w14:textId="77777777" w:rsidR="00FF5076" w:rsidRDefault="00FF5076">
            <w:pPr>
              <w:spacing w:after="0"/>
              <w:ind w:left="135"/>
            </w:pPr>
          </w:p>
        </w:tc>
        <w:tc>
          <w:tcPr>
            <w:tcW w:w="5317" w:type="dxa"/>
            <w:tcMar>
              <w:top w:w="50" w:type="dxa"/>
              <w:left w:w="100" w:type="dxa"/>
            </w:tcMar>
            <w:vAlign w:val="center"/>
          </w:tcPr>
          <w:p w14:paraId="1F1E6A65" w14:textId="77777777" w:rsidR="00FF5076" w:rsidRDefault="00FF5076">
            <w:pPr>
              <w:spacing w:after="0"/>
              <w:ind w:left="135"/>
            </w:pPr>
          </w:p>
        </w:tc>
      </w:tr>
      <w:tr w:rsidR="00FE4C09" w14:paraId="29D67974" w14:textId="77777777" w:rsidTr="000A28DC">
        <w:trPr>
          <w:trHeight w:val="144"/>
          <w:tblCellSpacing w:w="20" w:type="nil"/>
        </w:trPr>
        <w:tc>
          <w:tcPr>
            <w:tcW w:w="6238" w:type="dxa"/>
            <w:gridSpan w:val="2"/>
            <w:tcMar>
              <w:top w:w="50" w:type="dxa"/>
              <w:left w:w="100" w:type="dxa"/>
            </w:tcMar>
            <w:vAlign w:val="center"/>
          </w:tcPr>
          <w:p w14:paraId="19546D11" w14:textId="3F46D790" w:rsidR="00FE4C09" w:rsidRPr="005E3291" w:rsidRDefault="00FE4C09" w:rsidP="00FE4C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6E8EC6E" w14:textId="1BC878E5" w:rsidR="00FE4C09" w:rsidRPr="00677B1C" w:rsidRDefault="00FE4C09" w:rsidP="00FE4C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E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C32E33" w14:textId="3A1EFF99" w:rsidR="00FE4C09" w:rsidRDefault="00557DCA" w:rsidP="00FE4C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FE4C0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D02622" w14:textId="77777777" w:rsidR="00FE4C09" w:rsidRDefault="00FE4C09" w:rsidP="00FE4C09">
            <w:pPr>
              <w:spacing w:after="0"/>
              <w:ind w:left="135"/>
            </w:pPr>
          </w:p>
        </w:tc>
        <w:tc>
          <w:tcPr>
            <w:tcW w:w="5317" w:type="dxa"/>
            <w:tcMar>
              <w:top w:w="50" w:type="dxa"/>
              <w:left w:w="100" w:type="dxa"/>
            </w:tcMar>
            <w:vAlign w:val="center"/>
          </w:tcPr>
          <w:p w14:paraId="3E53A465" w14:textId="77777777" w:rsidR="00FE4C09" w:rsidRDefault="00FE4C09" w:rsidP="00FE4C09">
            <w:pPr>
              <w:spacing w:after="0"/>
              <w:ind w:left="135"/>
            </w:pPr>
          </w:p>
        </w:tc>
      </w:tr>
      <w:tr w:rsidR="00FE4C09" w:rsidRPr="00653DA7" w14:paraId="5730D80E" w14:textId="77777777" w:rsidTr="000A28DC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BB223D2" w14:textId="77777777" w:rsidR="00FE4C09" w:rsidRDefault="00FE4C09" w:rsidP="00FE4C0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14:paraId="5C15218E" w14:textId="5F78CD24" w:rsidR="00FE4C09" w:rsidRPr="005E3291" w:rsidRDefault="00FE4C09" w:rsidP="00FE4C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E4C09"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аттестация. Результат выполнения тематических проверочных работ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1B51E80" w14:textId="77777777" w:rsidR="00FE4C09" w:rsidRPr="005E3291" w:rsidRDefault="00FE4C09" w:rsidP="00FE4C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5FED25" w14:textId="77777777" w:rsidR="00FE4C09" w:rsidRPr="00FE4C09" w:rsidRDefault="00FE4C09" w:rsidP="00FE4C0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7195358" w14:textId="77777777" w:rsidR="00FE4C09" w:rsidRPr="00FE4C09" w:rsidRDefault="00FE4C09" w:rsidP="00FE4C0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5317" w:type="dxa"/>
            <w:tcMar>
              <w:top w:w="50" w:type="dxa"/>
              <w:left w:w="100" w:type="dxa"/>
            </w:tcMar>
            <w:vAlign w:val="center"/>
          </w:tcPr>
          <w:p w14:paraId="019F4BF0" w14:textId="77777777" w:rsidR="00FE4C09" w:rsidRPr="00FE4C09" w:rsidRDefault="00FE4C09" w:rsidP="00FE4C09">
            <w:pPr>
              <w:spacing w:after="0"/>
              <w:ind w:left="135"/>
              <w:rPr>
                <w:lang w:val="ru-RU"/>
              </w:rPr>
            </w:pPr>
          </w:p>
        </w:tc>
      </w:tr>
    </w:tbl>
    <w:p w14:paraId="4C3028E1" w14:textId="77777777" w:rsidR="00FF5076" w:rsidRPr="00FE4C09" w:rsidRDefault="00FF5076">
      <w:pPr>
        <w:rPr>
          <w:lang w:val="ru-RU"/>
        </w:rPr>
        <w:sectPr w:rsidR="00FF5076" w:rsidRPr="00FE4C09" w:rsidSect="000A28DC">
          <w:pgSz w:w="16838" w:h="11906" w:orient="landscape" w:code="9"/>
          <w:pgMar w:top="1134" w:right="850" w:bottom="1134" w:left="1701" w:header="720" w:footer="720" w:gutter="0"/>
          <w:cols w:space="720"/>
          <w:docGrid w:linePitch="299"/>
        </w:sectPr>
      </w:pPr>
    </w:p>
    <w:p w14:paraId="1C2D3177" w14:textId="77777777" w:rsidR="00FF5076" w:rsidRPr="006E77A9" w:rsidRDefault="007A35A2" w:rsidP="00190A1B">
      <w:pPr>
        <w:spacing w:after="0"/>
        <w:ind w:left="120"/>
        <w:rPr>
          <w:lang w:val="ru-RU"/>
        </w:rPr>
      </w:pPr>
      <w:bookmarkStart w:id="11" w:name="block-1190317"/>
      <w:bookmarkEnd w:id="10"/>
      <w:r w:rsidRPr="006E77A9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0CCF69A4" w14:textId="77777777" w:rsidR="00FF5076" w:rsidRPr="006E77A9" w:rsidRDefault="007A35A2" w:rsidP="00190A1B">
      <w:pPr>
        <w:spacing w:after="0"/>
        <w:ind w:left="120"/>
        <w:rPr>
          <w:lang w:val="ru-RU"/>
        </w:rPr>
      </w:pPr>
      <w:r w:rsidRPr="006E77A9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0C147007" w14:textId="77777777" w:rsidR="00FF5076" w:rsidRPr="005E3291" w:rsidRDefault="007A35A2" w:rsidP="00190A1B">
      <w:pPr>
        <w:spacing w:after="0"/>
        <w:ind w:left="120"/>
        <w:rPr>
          <w:lang w:val="ru-RU"/>
        </w:rPr>
      </w:pPr>
      <w:r w:rsidRPr="005E3291">
        <w:rPr>
          <w:rFonts w:ascii="Times New Roman" w:hAnsi="Times New Roman"/>
          <w:color w:val="000000"/>
          <w:sz w:val="28"/>
          <w:lang w:val="ru-RU"/>
        </w:rPr>
        <w:t>​‌</w:t>
      </w:r>
      <w:bookmarkStart w:id="12" w:name="1cf67330-67df-428f-9a99-0efe5a0fdace"/>
      <w:r w:rsidRPr="005E3291">
        <w:rPr>
          <w:rFonts w:ascii="Times New Roman" w:hAnsi="Times New Roman"/>
          <w:color w:val="000000"/>
          <w:sz w:val="28"/>
          <w:lang w:val="ru-RU"/>
        </w:rPr>
        <w:t>• Основы безопасности жизнедеятельности, 10-11 классы/ Ким С.В., Горский В.А., Общество с ограниченной ответственностью Издательский центр «ВЕНТАНА-ГРАФ»; Акционерное общество «Издательство «</w:t>
      </w:r>
      <w:proofErr w:type="gramStart"/>
      <w:r w:rsidRPr="005E3291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12"/>
      <w:r w:rsidRPr="005E3291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5E3291">
        <w:rPr>
          <w:rFonts w:ascii="Times New Roman" w:hAnsi="Times New Roman"/>
          <w:color w:val="000000"/>
          <w:sz w:val="28"/>
          <w:lang w:val="ru-RU"/>
        </w:rPr>
        <w:t>​</w:t>
      </w:r>
    </w:p>
    <w:p w14:paraId="071A7FE8" w14:textId="77777777" w:rsidR="00FF5076" w:rsidRPr="005E3291" w:rsidRDefault="007A35A2" w:rsidP="00190A1B">
      <w:pPr>
        <w:spacing w:after="0"/>
        <w:ind w:left="120"/>
        <w:rPr>
          <w:lang w:val="ru-RU"/>
        </w:rPr>
      </w:pPr>
      <w:r w:rsidRPr="005E3291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1EA9A613" w14:textId="77777777" w:rsidR="00FF5076" w:rsidRPr="005E3291" w:rsidRDefault="007A35A2" w:rsidP="00190A1B">
      <w:pPr>
        <w:spacing w:after="0"/>
        <w:ind w:left="120"/>
        <w:rPr>
          <w:lang w:val="ru-RU"/>
        </w:rPr>
      </w:pPr>
      <w:r w:rsidRPr="005E3291">
        <w:rPr>
          <w:rFonts w:ascii="Times New Roman" w:hAnsi="Times New Roman"/>
          <w:color w:val="000000"/>
          <w:sz w:val="28"/>
          <w:lang w:val="ru-RU"/>
        </w:rPr>
        <w:t>​</w:t>
      </w:r>
    </w:p>
    <w:p w14:paraId="6D54E29E" w14:textId="77777777" w:rsidR="00FF5076" w:rsidRPr="005E3291" w:rsidRDefault="007A35A2" w:rsidP="00190A1B">
      <w:pPr>
        <w:spacing w:after="0"/>
        <w:ind w:left="120"/>
        <w:rPr>
          <w:lang w:val="ru-RU"/>
        </w:rPr>
      </w:pPr>
      <w:r w:rsidRPr="005E329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6C86BEAF" w14:textId="77777777" w:rsidR="00FF5076" w:rsidRPr="005E3291" w:rsidRDefault="007A35A2" w:rsidP="00190A1B">
      <w:pPr>
        <w:spacing w:after="0"/>
        <w:ind w:left="120"/>
        <w:rPr>
          <w:lang w:val="ru-RU"/>
        </w:rPr>
      </w:pPr>
      <w:r w:rsidRPr="005E3291">
        <w:rPr>
          <w:rFonts w:ascii="Times New Roman" w:hAnsi="Times New Roman"/>
          <w:color w:val="000000"/>
          <w:sz w:val="28"/>
          <w:lang w:val="ru-RU"/>
        </w:rPr>
        <w:t>​‌• Общевоинские уставы Вооруженных сил Российской Федерации;</w:t>
      </w:r>
      <w:r w:rsidRPr="005E3291">
        <w:rPr>
          <w:sz w:val="28"/>
          <w:lang w:val="ru-RU"/>
        </w:rPr>
        <w:br/>
      </w:r>
      <w:r w:rsidRPr="005E3291">
        <w:rPr>
          <w:rFonts w:ascii="Times New Roman" w:hAnsi="Times New Roman"/>
          <w:color w:val="000000"/>
          <w:sz w:val="28"/>
          <w:lang w:val="ru-RU"/>
        </w:rPr>
        <w:t xml:space="preserve"> • Патриотическое воспитание и военно-профессиональная ориентация учащихся 10—11 классов / А. А. </w:t>
      </w:r>
      <w:proofErr w:type="spellStart"/>
      <w:proofErr w:type="gramStart"/>
      <w:r w:rsidRPr="005E3291">
        <w:rPr>
          <w:rFonts w:ascii="Times New Roman" w:hAnsi="Times New Roman"/>
          <w:color w:val="000000"/>
          <w:sz w:val="28"/>
          <w:lang w:val="ru-RU"/>
        </w:rPr>
        <w:t>Волокитин,Н</w:t>
      </w:r>
      <w:proofErr w:type="spellEnd"/>
      <w:r w:rsidRPr="005E3291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5E3291">
        <w:rPr>
          <w:rFonts w:ascii="Times New Roman" w:hAnsi="Times New Roman"/>
          <w:color w:val="000000"/>
          <w:sz w:val="28"/>
          <w:lang w:val="ru-RU"/>
        </w:rPr>
        <w:t xml:space="preserve"> Н. Грачев, В. А. Жильцов и др. — М.: Дрофа. </w:t>
      </w:r>
      <w:r w:rsidRPr="005E3291">
        <w:rPr>
          <w:sz w:val="28"/>
          <w:lang w:val="ru-RU"/>
        </w:rPr>
        <w:br/>
      </w:r>
      <w:bookmarkStart w:id="13" w:name="554695ad-f9c2-49ba-8ab2-d9df362e2260"/>
      <w:r w:rsidRPr="005E3291">
        <w:rPr>
          <w:rFonts w:ascii="Times New Roman" w:hAnsi="Times New Roman"/>
          <w:color w:val="000000"/>
          <w:sz w:val="28"/>
          <w:lang w:val="ru-RU"/>
        </w:rPr>
        <w:t xml:space="preserve"> • Хромов Н. И. Методика проведения практических занятий по основам военной службы. 10—11 классы: учебно-методическое пособие. — М.: </w:t>
      </w:r>
      <w:proofErr w:type="gramStart"/>
      <w:r w:rsidRPr="005E3291">
        <w:rPr>
          <w:rFonts w:ascii="Times New Roman" w:hAnsi="Times New Roman"/>
          <w:color w:val="000000"/>
          <w:sz w:val="28"/>
          <w:lang w:val="ru-RU"/>
        </w:rPr>
        <w:t>Дрофа.</w:t>
      </w:r>
      <w:bookmarkEnd w:id="13"/>
      <w:r w:rsidRPr="005E3291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5E3291">
        <w:rPr>
          <w:rFonts w:ascii="Times New Roman" w:hAnsi="Times New Roman"/>
          <w:color w:val="000000"/>
          <w:sz w:val="28"/>
          <w:lang w:val="ru-RU"/>
        </w:rPr>
        <w:t>​</w:t>
      </w:r>
    </w:p>
    <w:p w14:paraId="084E2003" w14:textId="77777777" w:rsidR="00FF5076" w:rsidRPr="005E3291" w:rsidRDefault="00FF5076" w:rsidP="00190A1B">
      <w:pPr>
        <w:spacing w:after="0"/>
        <w:ind w:left="120"/>
        <w:rPr>
          <w:lang w:val="ru-RU"/>
        </w:rPr>
      </w:pPr>
    </w:p>
    <w:p w14:paraId="382EBDE0" w14:textId="77777777" w:rsidR="00FF5076" w:rsidRPr="005E3291" w:rsidRDefault="007A35A2" w:rsidP="00190A1B">
      <w:pPr>
        <w:spacing w:after="0"/>
        <w:ind w:left="120"/>
        <w:rPr>
          <w:lang w:val="ru-RU"/>
        </w:rPr>
      </w:pPr>
      <w:r w:rsidRPr="005E329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74370959" w14:textId="77777777" w:rsidR="00FF5076" w:rsidRPr="005E3291" w:rsidRDefault="007A35A2" w:rsidP="00190A1B">
      <w:pPr>
        <w:spacing w:after="0"/>
        <w:ind w:left="120"/>
        <w:rPr>
          <w:lang w:val="ru-RU"/>
        </w:rPr>
      </w:pPr>
      <w:r w:rsidRPr="005E3291">
        <w:rPr>
          <w:rFonts w:ascii="Times New Roman" w:hAnsi="Times New Roman"/>
          <w:color w:val="000000"/>
          <w:sz w:val="28"/>
          <w:lang w:val="ru-RU"/>
        </w:rPr>
        <w:t>​</w:t>
      </w:r>
      <w:r w:rsidRPr="005E3291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</w:t>
      </w:r>
      <w:r w:rsidRPr="005E329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E329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warning</w:t>
      </w:r>
      <w:r w:rsidRPr="005E329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dp</w:t>
      </w:r>
      <w:proofErr w:type="spellEnd"/>
      <w:r w:rsidRPr="005E329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ua</w:t>
      </w:r>
      <w:proofErr w:type="spellEnd"/>
      <w:r w:rsidRPr="005E3291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privatsec</w:t>
      </w:r>
      <w:proofErr w:type="spellEnd"/>
      <w:r w:rsidRPr="005E329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index</w:t>
      </w:r>
      <w:r w:rsidRPr="005E329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html</w:t>
      </w:r>
      <w:r w:rsidRPr="005E3291">
        <w:rPr>
          <w:sz w:val="28"/>
          <w:lang w:val="ru-RU"/>
        </w:rPr>
        <w:br/>
      </w:r>
      <w:r w:rsidRPr="005E3291">
        <w:rPr>
          <w:rFonts w:ascii="Times New Roman" w:hAnsi="Times New Roman"/>
          <w:color w:val="000000"/>
          <w:sz w:val="28"/>
          <w:lang w:val="ru-RU"/>
        </w:rPr>
        <w:t xml:space="preserve"> Энциклопедия безопасности </w:t>
      </w:r>
      <w:r w:rsidRPr="005E3291">
        <w:rPr>
          <w:sz w:val="28"/>
          <w:lang w:val="ru-RU"/>
        </w:rPr>
        <w:br/>
      </w:r>
      <w:r w:rsidRPr="005E329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5E329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E329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opasno</w:t>
      </w:r>
      <w:proofErr w:type="spellEnd"/>
      <w:r w:rsidRPr="005E329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5E329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E3291">
        <w:rPr>
          <w:sz w:val="28"/>
          <w:lang w:val="ru-RU"/>
        </w:rPr>
        <w:br/>
      </w:r>
      <w:r w:rsidRPr="005E3291">
        <w:rPr>
          <w:rFonts w:ascii="Times New Roman" w:hAnsi="Times New Roman"/>
          <w:color w:val="000000"/>
          <w:sz w:val="28"/>
          <w:lang w:val="ru-RU"/>
        </w:rPr>
        <w:t xml:space="preserve"> Личная безопасность</w:t>
      </w:r>
      <w:r w:rsidRPr="005E3291">
        <w:rPr>
          <w:sz w:val="28"/>
          <w:lang w:val="ru-RU"/>
        </w:rPr>
        <w:br/>
      </w:r>
      <w:r w:rsidRPr="005E329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5E329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personal</w:t>
      </w:r>
      <w:r w:rsidRPr="005E329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safety</w:t>
      </w:r>
      <w:r w:rsidRPr="005E329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redut</w:t>
      </w:r>
      <w:proofErr w:type="spellEnd"/>
      <w:r w:rsidRPr="005E3291">
        <w:rPr>
          <w:rFonts w:ascii="Times New Roman" w:hAnsi="Times New Roman"/>
          <w:color w:val="000000"/>
          <w:sz w:val="28"/>
          <w:lang w:val="ru-RU"/>
        </w:rPr>
        <w:t>-7.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E329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E3291">
        <w:rPr>
          <w:sz w:val="28"/>
          <w:lang w:val="ru-RU"/>
        </w:rPr>
        <w:br/>
      </w:r>
      <w:r w:rsidRPr="005E3291">
        <w:rPr>
          <w:rFonts w:ascii="Times New Roman" w:hAnsi="Times New Roman"/>
          <w:color w:val="000000"/>
          <w:sz w:val="28"/>
          <w:lang w:val="ru-RU"/>
        </w:rPr>
        <w:t xml:space="preserve"> Образовательные ресурсы Интернета-Безопасность жизнедеятельности </w:t>
      </w:r>
      <w:r>
        <w:rPr>
          <w:rFonts w:ascii="Times New Roman" w:hAnsi="Times New Roman"/>
          <w:color w:val="000000"/>
          <w:sz w:val="28"/>
        </w:rPr>
        <w:t>http</w:t>
      </w:r>
      <w:r w:rsidRPr="005E329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5E329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alleng</w:t>
      </w:r>
      <w:proofErr w:type="spellEnd"/>
      <w:r w:rsidRPr="005E329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E329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E3291">
        <w:rPr>
          <w:sz w:val="28"/>
          <w:lang w:val="ru-RU"/>
        </w:rPr>
        <w:br/>
      </w:r>
      <w:r w:rsidRPr="005E3291">
        <w:rPr>
          <w:rFonts w:ascii="Times New Roman" w:hAnsi="Times New Roman"/>
          <w:color w:val="000000"/>
          <w:sz w:val="28"/>
          <w:lang w:val="ru-RU"/>
        </w:rPr>
        <w:t xml:space="preserve"> «Мой компас» (безопасность ребёнка)</w:t>
      </w:r>
      <w:r w:rsidRPr="005E3291">
        <w:rPr>
          <w:sz w:val="28"/>
          <w:lang w:val="ru-RU"/>
        </w:rPr>
        <w:br/>
      </w:r>
      <w:r w:rsidRPr="005E329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5E3291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moikompas</w:t>
      </w:r>
      <w:proofErr w:type="spellEnd"/>
      <w:r w:rsidRPr="005E329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E3291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compas</w:t>
      </w:r>
      <w:proofErr w:type="spellEnd"/>
      <w:r w:rsidRPr="005E3291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bezopasnost</w:t>
      </w:r>
      <w:proofErr w:type="spellEnd"/>
      <w:r w:rsidRPr="005E3291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det</w:t>
      </w:r>
      <w:r w:rsidRPr="005E329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E3291">
        <w:rPr>
          <w:sz w:val="28"/>
          <w:lang w:val="ru-RU"/>
        </w:rPr>
        <w:br/>
      </w:r>
      <w:r w:rsidRPr="005E3291">
        <w:rPr>
          <w:rFonts w:ascii="Times New Roman" w:hAnsi="Times New Roman"/>
          <w:color w:val="000000"/>
          <w:sz w:val="28"/>
          <w:lang w:val="ru-RU"/>
        </w:rPr>
        <w:t xml:space="preserve"> Информационно-методическое издание для преподавателей ОБЖ-МЧС России</w:t>
      </w:r>
      <w:r w:rsidRPr="005E3291">
        <w:rPr>
          <w:sz w:val="28"/>
          <w:lang w:val="ru-RU"/>
        </w:rPr>
        <w:br/>
      </w:r>
      <w:bookmarkStart w:id="14" w:name="cf711ec5-5bd7-47c6-88a3-ea50f4376a30"/>
      <w:bookmarkEnd w:id="14"/>
      <w:r w:rsidRPr="005E3291">
        <w:rPr>
          <w:rFonts w:ascii="Times New Roman" w:hAnsi="Times New Roman"/>
          <w:color w:val="333333"/>
          <w:sz w:val="28"/>
          <w:lang w:val="ru-RU"/>
        </w:rPr>
        <w:t>‌</w:t>
      </w:r>
      <w:r w:rsidRPr="005E3291">
        <w:rPr>
          <w:rFonts w:ascii="Times New Roman" w:hAnsi="Times New Roman"/>
          <w:color w:val="000000"/>
          <w:sz w:val="28"/>
          <w:lang w:val="ru-RU"/>
        </w:rPr>
        <w:t>​</w:t>
      </w:r>
    </w:p>
    <w:bookmarkEnd w:id="11"/>
    <w:p w14:paraId="71270CFC" w14:textId="77777777" w:rsidR="007A35A2" w:rsidRPr="005E3291" w:rsidRDefault="007A35A2" w:rsidP="00190A1B">
      <w:pPr>
        <w:spacing w:after="0"/>
        <w:rPr>
          <w:lang w:val="ru-RU"/>
        </w:rPr>
      </w:pPr>
    </w:p>
    <w:sectPr w:rsidR="007A35A2" w:rsidRPr="005E329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C775052"/>
    <w:multiLevelType w:val="multilevel"/>
    <w:tmpl w:val="24F63E5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C615EA4"/>
    <w:multiLevelType w:val="multilevel"/>
    <w:tmpl w:val="0AE07D2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076"/>
    <w:rsid w:val="00040AF1"/>
    <w:rsid w:val="0007221C"/>
    <w:rsid w:val="000A28DC"/>
    <w:rsid w:val="00181EA9"/>
    <w:rsid w:val="00190A1B"/>
    <w:rsid w:val="003B2411"/>
    <w:rsid w:val="003F4DD3"/>
    <w:rsid w:val="00444422"/>
    <w:rsid w:val="00557DCA"/>
    <w:rsid w:val="005E3291"/>
    <w:rsid w:val="00623CC4"/>
    <w:rsid w:val="00653DA7"/>
    <w:rsid w:val="00677B1C"/>
    <w:rsid w:val="006B6F04"/>
    <w:rsid w:val="006E77A9"/>
    <w:rsid w:val="007604D1"/>
    <w:rsid w:val="007A35A2"/>
    <w:rsid w:val="00BA3326"/>
    <w:rsid w:val="00D27988"/>
    <w:rsid w:val="00EA1F4C"/>
    <w:rsid w:val="00F32FFF"/>
    <w:rsid w:val="00FE4C09"/>
    <w:rsid w:val="00FF5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D3DEF"/>
  <w15:docId w15:val="{B2C948E7-AAB8-49A7-8167-4273EA200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FE4C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FE4C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566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moluch.ru/th/3/archive/43/1452/" TargetMode="External"/><Relationship Id="rId26" Type="http://schemas.openxmlformats.org/officeDocument/2006/relationships/hyperlink" Target="https://cpv71.tularegion.ru/information/doprizyvnaya-podgotovka/" TargetMode="External"/><Relationship Id="rId39" Type="http://schemas.openxmlformats.org/officeDocument/2006/relationships/hyperlink" Target="https://resh.edu.ru/subject/23/" TargetMode="External"/><Relationship Id="rId21" Type="http://schemas.openxmlformats.org/officeDocument/2006/relationships/hyperlink" Target="http://www.lookatme.ru/mag/how-to/inspiration-howitworks/206079-infowars" TargetMode="External"/><Relationship Id="rId34" Type="http://schemas.openxmlformats.org/officeDocument/2006/relationships/hyperlink" Target="https://resh.edu.ru/subject/23/" TargetMode="External"/><Relationship Id="rId42" Type="http://schemas.openxmlformats.org/officeDocument/2006/relationships/hyperlink" Target="https://www.at.alleng.org/edu/saf3.htm" TargetMode="External"/><Relationship Id="rId7" Type="http://schemas.openxmlformats.org/officeDocument/2006/relationships/hyperlink" Target="https://resh.edu.ru/subject/lesson/4816/conspect/99389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" TargetMode="External"/><Relationship Id="rId20" Type="http://schemas.openxmlformats.org/officeDocument/2006/relationships/hyperlink" Target="https://resh.edu.ru/" TargetMode="External"/><Relationship Id="rId29" Type="http://schemas.openxmlformats.org/officeDocument/2006/relationships/hyperlink" Target="https://resh.edu.ru/subject/lesson/5836/start/" TargetMode="External"/><Relationship Id="rId41" Type="http://schemas.openxmlformats.org/officeDocument/2006/relationships/hyperlink" Target="https://resh.edu.ru/subject/23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" TargetMode="External"/><Relationship Id="rId11" Type="http://schemas.openxmlformats.org/officeDocument/2006/relationships/hyperlink" Target="https://resh.edu.ru/" TargetMode="External"/><Relationship Id="rId24" Type="http://schemas.openxmlformats.org/officeDocument/2006/relationships/hyperlink" Target="https://resh.edu.ru/subject/lesson/5552/conspect/287822/" TargetMode="External"/><Relationship Id="rId32" Type="http://schemas.openxmlformats.org/officeDocument/2006/relationships/hyperlink" Target="https://resh.edu.ru/subject/lesson/4814/start/103508/" TargetMode="External"/><Relationship Id="rId37" Type="http://schemas.openxmlformats.org/officeDocument/2006/relationships/hyperlink" Target="https://resh.edu.ru/subject/23/" TargetMode="External"/><Relationship Id="rId40" Type="http://schemas.openxmlformats.org/officeDocument/2006/relationships/hyperlink" Target="https://resh.edu.ru/" TargetMode="External"/><Relationship Id="rId5" Type="http://schemas.openxmlformats.org/officeDocument/2006/relationships/hyperlink" Target="https://moluch.ru/th/3/archive/43/1452/" TargetMode="External"/><Relationship Id="rId15" Type="http://schemas.openxmlformats.org/officeDocument/2006/relationships/hyperlink" Target="https://resh.edu.ru/" TargetMode="External"/><Relationship Id="rId23" Type="http://schemas.openxmlformats.org/officeDocument/2006/relationships/hyperlink" Target="https://infourok.ru/prezentaciya-na-temu-zakonodatelstvo-rf-v-oblasti-osnov-oborony-gosudarstva-4259183.html" TargetMode="External"/><Relationship Id="rId28" Type="http://schemas.openxmlformats.org/officeDocument/2006/relationships/hyperlink" Target="https://resh.edu.ru/subject/lesson/5836/start/" TargetMode="External"/><Relationship Id="rId36" Type="http://schemas.openxmlformats.org/officeDocument/2006/relationships/hyperlink" Target="https://resh.edu.ru/" TargetMode="External"/><Relationship Id="rId10" Type="http://schemas.openxmlformats.org/officeDocument/2006/relationships/hyperlink" Target="https://resh.edu.ru/" TargetMode="External"/><Relationship Id="rId19" Type="http://schemas.openxmlformats.org/officeDocument/2006/relationships/hyperlink" Target="https://helpiks.org/6-47852.html" TargetMode="External"/><Relationship Id="rId31" Type="http://schemas.openxmlformats.org/officeDocument/2006/relationships/hyperlink" Target="https://resh.edu.ru/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resh.edu.ru/" TargetMode="External"/><Relationship Id="rId14" Type="http://schemas.openxmlformats.org/officeDocument/2006/relationships/hyperlink" Target="https://resh.edu.ru/" TargetMode="External"/><Relationship Id="rId22" Type="http://schemas.openxmlformats.org/officeDocument/2006/relationships/hyperlink" Target="https://resh.edu.ru/subject/lesson/4816/conspect/99389/" TargetMode="External"/><Relationship Id="rId27" Type="http://schemas.openxmlformats.org/officeDocument/2006/relationships/hyperlink" Target="http://pravo.gov.ru/proxy/ips/?docbody=%20link_id=15%20nd=102063823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s://resh.edu.ru/subject/23/" TargetMode="External"/><Relationship Id="rId43" Type="http://schemas.openxmlformats.org/officeDocument/2006/relationships/fontTable" Target="fontTable.xml"/><Relationship Id="rId8" Type="http://schemas.openxmlformats.org/officeDocument/2006/relationships/hyperlink" Target="https://resh.edu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resh.edu.ru/" TargetMode="External"/><Relationship Id="rId25" Type="http://schemas.openxmlformats.org/officeDocument/2006/relationships/hyperlink" Target="https://infourok.ru/prezentaciya-po-obzh-na-temu-organizaciya-voinskogo-uchyota-i-ego-prednaznachenie-klass-2394925.html" TargetMode="External"/><Relationship Id="rId33" Type="http://schemas.openxmlformats.org/officeDocument/2006/relationships/hyperlink" Target="https://resh.edu.ru/" TargetMode="External"/><Relationship Id="rId38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621</TotalTime>
  <Pages>30</Pages>
  <Words>8530</Words>
  <Characters>48627</Characters>
  <Application>Microsoft Office Word</Application>
  <DocSecurity>0</DocSecurity>
  <Lines>405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Константин</dc:creator>
  <cp:lastModifiedBy>Константин</cp:lastModifiedBy>
  <cp:revision>16</cp:revision>
  <cp:lastPrinted>2023-10-02T19:53:00Z</cp:lastPrinted>
  <dcterms:created xsi:type="dcterms:W3CDTF">2023-09-03T11:04:00Z</dcterms:created>
  <dcterms:modified xsi:type="dcterms:W3CDTF">2023-10-11T22:12:00Z</dcterms:modified>
</cp:coreProperties>
</file>